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33" w:rsidRPr="00A36433" w:rsidRDefault="00A36433" w:rsidP="00A36433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36433" w:rsidRPr="00A36433" w:rsidRDefault="00A36433" w:rsidP="00A36433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Abidin, Y</w:t>
      </w:r>
      <w:r w:rsidRPr="00A36433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A36433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 w:rsidRPr="00A36433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Akhadiah, S.</w:t>
      </w:r>
      <w:r w:rsidRPr="00A36433">
        <w:rPr>
          <w:rFonts w:ascii="Times New Roman" w:hAnsi="Times New Roman" w:cs="Times New Roman"/>
          <w:bCs/>
          <w:sz w:val="24"/>
          <w:szCs w:val="24"/>
        </w:rPr>
        <w:t xml:space="preserve">, dkk. (2012)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>Pembinaan Kemampuan Menulis Bahasa Indonesia</w:t>
      </w:r>
      <w:r w:rsidRPr="00A36433">
        <w:rPr>
          <w:rFonts w:ascii="Times New Roman" w:hAnsi="Times New Roman" w:cs="Times New Roman"/>
          <w:bCs/>
          <w:sz w:val="24"/>
          <w:szCs w:val="24"/>
        </w:rPr>
        <w:t>. Jakarta: Erlangga.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Alwi, H.</w:t>
      </w:r>
      <w:r w:rsidRPr="00A36433">
        <w:rPr>
          <w:rFonts w:ascii="Times New Roman" w:hAnsi="Times New Roman" w:cs="Times New Roman"/>
          <w:bCs/>
          <w:sz w:val="24"/>
          <w:szCs w:val="24"/>
        </w:rPr>
        <w:t xml:space="preserve">, dkk. (2003).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>Tata Bahasa Baku Bahasa Indonesia</w:t>
      </w:r>
      <w:r w:rsidRPr="00A36433">
        <w:rPr>
          <w:rFonts w:ascii="Times New Roman" w:hAnsi="Times New Roman" w:cs="Times New Roman"/>
          <w:bCs/>
          <w:sz w:val="24"/>
          <w:szCs w:val="24"/>
        </w:rPr>
        <w:t>. Jakarta: Balai Pustaka.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Arikunto, S</w:t>
      </w: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(2010). </w:t>
      </w:r>
      <w:r w:rsidRPr="00A364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Penelitian: Suatu Pendekatan Praktik</w:t>
      </w: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 Cipta.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______. (2012). </w:t>
      </w:r>
      <w:r w:rsidRPr="00A364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Tindakan Kelas</w:t>
      </w: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Bumi Aksara.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078A" w:rsidRPr="0071078A" w:rsidRDefault="0071078A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(2014). </w:t>
      </w:r>
      <w:r>
        <w:rPr>
          <w:rFonts w:ascii="Times New Roman" w:hAnsi="Times New Roman" w:cs="Times New Roman"/>
          <w:i/>
          <w:sz w:val="24"/>
          <w:szCs w:val="24"/>
        </w:rPr>
        <w:t>Kamus Besar Bahasa Indonesia Edisi Keempat</w:t>
      </w:r>
      <w:r>
        <w:rPr>
          <w:rFonts w:ascii="Times New Roman" w:hAnsi="Times New Roman" w:cs="Times New Roman"/>
          <w:sz w:val="24"/>
          <w:szCs w:val="24"/>
        </w:rPr>
        <w:t>. Jakarta: Gramedia Pustaka Utama</w:t>
      </w:r>
    </w:p>
    <w:p w:rsidR="0071078A" w:rsidRDefault="0071078A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Dhesiana. (2009). </w:t>
      </w:r>
      <w:r w:rsidRPr="00A36433">
        <w:rPr>
          <w:rFonts w:ascii="Times New Roman" w:hAnsi="Times New Roman" w:cs="Times New Roman"/>
          <w:i/>
          <w:sz w:val="24"/>
          <w:szCs w:val="24"/>
        </w:rPr>
        <w:t>Kemandirian dalam Belajar</w:t>
      </w:r>
      <w:r w:rsidRPr="00A36433">
        <w:rPr>
          <w:rFonts w:ascii="Times New Roman" w:hAnsi="Times New Roman" w:cs="Times New Roman"/>
          <w:sz w:val="24"/>
          <w:szCs w:val="24"/>
        </w:rPr>
        <w:t xml:space="preserve">. Diakses dari laman web </w:t>
      </w:r>
      <w:hyperlink r:id="rId8" w:history="1">
        <w:r w:rsidRPr="00A364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d-ID"/>
          </w:rPr>
          <w:t>http://www.nwrel.org/planing/reports/self-direct/index.php</w:t>
        </w:r>
      </w:hyperlink>
      <w:r w:rsidRPr="00A36433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t xml:space="preserve"> pada hari Rabu</w:t>
      </w:r>
      <w:r w:rsidRPr="00A36433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A36433">
        <w:rPr>
          <w:rFonts w:ascii="Times New Roman" w:hAnsi="Times New Roman" w:cs="Times New Roman"/>
          <w:bCs/>
          <w:sz w:val="24"/>
          <w:szCs w:val="24"/>
        </w:rPr>
        <w:t>18 Februari 2015, pukul 14:10 WIB</w:t>
      </w:r>
      <w:r w:rsidRPr="00A36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bCs/>
          <w:sz w:val="24"/>
          <w:szCs w:val="24"/>
        </w:rPr>
        <w:t xml:space="preserve">Hanifa. (2014). </w:t>
      </w:r>
      <w:r w:rsidRPr="00A36433">
        <w:rPr>
          <w:rFonts w:ascii="Times New Roman" w:eastAsia="Calibri" w:hAnsi="Times New Roman" w:cs="Times New Roman"/>
          <w:i/>
          <w:sz w:val="24"/>
          <w:szCs w:val="24"/>
        </w:rPr>
        <w:t>Penerapan Model Project Based Learning untuk Meningkatkan Motivasi dan Prestasi Belajar Siswa Kelas V SD Negeri Halimun Bandung pada Subtema Wujud Benda dan Cirinya</w:t>
      </w:r>
      <w:r w:rsidRPr="00A36433">
        <w:rPr>
          <w:rFonts w:ascii="Times New Roman" w:eastAsia="Calibri" w:hAnsi="Times New Roman" w:cs="Times New Roman"/>
          <w:sz w:val="24"/>
          <w:szCs w:val="24"/>
        </w:rPr>
        <w:t>. Skripsi Universitas Pasundan Bandung: Tidak diterbitkan.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33">
        <w:rPr>
          <w:rFonts w:ascii="Times New Roman" w:hAnsi="Times New Roman" w:cs="Times New Roman"/>
          <w:bCs/>
          <w:sz w:val="24"/>
          <w:szCs w:val="24"/>
        </w:rPr>
        <w:t xml:space="preserve">Iskandar. (2011).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>Penelitian Tindakan Kelas</w:t>
      </w:r>
      <w:r w:rsidRPr="00A36433">
        <w:rPr>
          <w:rFonts w:ascii="Times New Roman" w:hAnsi="Times New Roman" w:cs="Times New Roman"/>
          <w:bCs/>
          <w:sz w:val="24"/>
          <w:szCs w:val="24"/>
        </w:rPr>
        <w:t>. Jakarta: Gaung Persada Press.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33">
        <w:rPr>
          <w:rFonts w:ascii="Times New Roman" w:eastAsia="Times New Roman" w:hAnsi="Times New Roman" w:cs="Times New Roman"/>
          <w:sz w:val="24"/>
          <w:szCs w:val="24"/>
        </w:rPr>
        <w:t xml:space="preserve">Kemdikbud. 2014. </w:t>
      </w:r>
      <w:r w:rsidRPr="00A36433">
        <w:rPr>
          <w:rFonts w:ascii="Times New Roman" w:eastAsia="Times New Roman" w:hAnsi="Times New Roman" w:cs="Times New Roman"/>
          <w:i/>
          <w:sz w:val="24"/>
          <w:szCs w:val="24"/>
        </w:rPr>
        <w:t>Buku Siswa SD Kelas V Tema 2 Peristiwa dalam Kehidupan. Buku Tematik Terpadu Kurikulum 2013</w:t>
      </w:r>
      <w:r w:rsidRPr="00A36433">
        <w:rPr>
          <w:rFonts w:ascii="Times New Roman" w:eastAsia="Times New Roman" w:hAnsi="Times New Roman" w:cs="Times New Roman"/>
          <w:sz w:val="24"/>
          <w:szCs w:val="24"/>
        </w:rPr>
        <w:t>. Jakarta: Kementerian Pendidikan dan Kebudayaan.</w:t>
      </w:r>
      <w:r w:rsidRPr="00A36433">
        <w:rPr>
          <w:rFonts w:ascii="Times New Roman" w:hAnsi="Times New Roman" w:cs="Times New Roman"/>
          <w:bCs/>
          <w:sz w:val="24"/>
          <w:szCs w:val="24"/>
        </w:rPr>
        <w:t>Kurikulum 2013, Kementerian Pendidikan dan Kebudayaan tahun 2013.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Kurniadi, D</w:t>
      </w:r>
      <w:r w:rsidRPr="00A36433">
        <w:rPr>
          <w:rFonts w:ascii="Times New Roman" w:hAnsi="Times New Roman" w:cs="Times New Roman"/>
          <w:bCs/>
          <w:sz w:val="24"/>
          <w:szCs w:val="24"/>
        </w:rPr>
        <w:t xml:space="preserve">. (2013). </w:t>
      </w:r>
      <w:r w:rsidRPr="00A36433">
        <w:rPr>
          <w:rFonts w:ascii="Times New Roman" w:hAnsi="Times New Roman" w:cs="Times New Roman"/>
          <w:i/>
          <w:sz w:val="24"/>
        </w:rPr>
        <w:t>Upaya Meningkatkan Hasil Belajar Kimia Siswa SMA N 1 Bawang Banjarnegara Kelas XI IPA I dengan Pendekatan PBL (Project-Based Learning) Berbasis Bahan Sekitar</w:t>
      </w:r>
      <w:r w:rsidRPr="00A36433">
        <w:rPr>
          <w:rFonts w:ascii="Times New Roman" w:hAnsi="Times New Roman" w:cs="Times New Roman"/>
          <w:sz w:val="24"/>
        </w:rPr>
        <w:t xml:space="preserve">. Skripsi UNNES Semarang:  </w:t>
      </w:r>
      <w:r w:rsidRPr="00A36433">
        <w:rPr>
          <w:rFonts w:ascii="Times New Roman" w:eastAsia="Calibri" w:hAnsi="Times New Roman" w:cs="Times New Roman"/>
          <w:sz w:val="24"/>
          <w:szCs w:val="24"/>
        </w:rPr>
        <w:t>Tidak diterbitkan.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33">
        <w:rPr>
          <w:rFonts w:ascii="Times New Roman" w:hAnsi="Times New Roman" w:cs="Times New Roman"/>
          <w:bCs/>
          <w:sz w:val="24"/>
          <w:szCs w:val="24"/>
        </w:rPr>
        <w:t xml:space="preserve">Majid,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36433">
        <w:rPr>
          <w:rFonts w:ascii="Times New Roman" w:hAnsi="Times New Roman" w:cs="Times New Roman"/>
          <w:bCs/>
          <w:sz w:val="24"/>
          <w:szCs w:val="24"/>
        </w:rPr>
        <w:t xml:space="preserve">. (2014).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>Implementasi Kurikulum 2013</w:t>
      </w:r>
      <w:r w:rsidRPr="00A36433">
        <w:rPr>
          <w:rFonts w:ascii="Times New Roman" w:hAnsi="Times New Roman" w:cs="Times New Roman"/>
          <w:bCs/>
          <w:sz w:val="24"/>
          <w:szCs w:val="24"/>
        </w:rPr>
        <w:t>. Bandung: Interes.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33">
        <w:rPr>
          <w:rFonts w:ascii="Times New Roman" w:hAnsi="Times New Roman" w:cs="Times New Roman"/>
          <w:bCs/>
          <w:sz w:val="24"/>
          <w:szCs w:val="24"/>
        </w:rPr>
        <w:t xml:space="preserve">Muslich,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A36433">
        <w:rPr>
          <w:rFonts w:ascii="Times New Roman" w:hAnsi="Times New Roman" w:cs="Times New Roman"/>
          <w:bCs/>
          <w:sz w:val="24"/>
          <w:szCs w:val="24"/>
        </w:rPr>
        <w:t xml:space="preserve">. (2012).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>Melaksanakan PTK Itu Mudah</w:t>
      </w:r>
      <w:r w:rsidRPr="00A36433">
        <w:rPr>
          <w:rFonts w:ascii="Times New Roman" w:hAnsi="Times New Roman" w:cs="Times New Roman"/>
          <w:bCs/>
          <w:sz w:val="24"/>
          <w:szCs w:val="24"/>
        </w:rPr>
        <w:t>. Jakarta: Bumi Aksara.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Resmini,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36433">
        <w:rPr>
          <w:rFonts w:ascii="Times New Roman" w:hAnsi="Times New Roman" w:cs="Times New Roman"/>
          <w:bCs/>
          <w:sz w:val="24"/>
          <w:szCs w:val="24"/>
        </w:rPr>
        <w:t xml:space="preserve">, dkk. (2010).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 xml:space="preserve"> Membaca dan Menulis di SD</w:t>
      </w:r>
      <w:r w:rsidRPr="00A36433">
        <w:rPr>
          <w:rFonts w:ascii="Times New Roman" w:hAnsi="Times New Roman" w:cs="Times New Roman"/>
          <w:bCs/>
          <w:sz w:val="24"/>
          <w:szCs w:val="24"/>
        </w:rPr>
        <w:t>. Bandung: UPI Press.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33">
        <w:rPr>
          <w:rFonts w:ascii="Times New Roman" w:hAnsi="Times New Roman" w:cs="Times New Roman"/>
          <w:bCs/>
          <w:sz w:val="24"/>
          <w:szCs w:val="24"/>
        </w:rPr>
        <w:t xml:space="preserve">Rusman. (2012).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>Model-Model Pembelajaran</w:t>
      </w:r>
      <w:r w:rsidRPr="00A36433">
        <w:rPr>
          <w:rFonts w:ascii="Times New Roman" w:hAnsi="Times New Roman" w:cs="Times New Roman"/>
          <w:bCs/>
          <w:sz w:val="24"/>
          <w:szCs w:val="24"/>
        </w:rPr>
        <w:t>. Jakarta: Rajawali Pers.</w:t>
      </w:r>
    </w:p>
    <w:p w:rsidR="0071078A" w:rsidRPr="00A36433" w:rsidRDefault="0071078A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Sinaringtyas,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36433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A36433">
        <w:rPr>
          <w:rFonts w:ascii="Times New Roman" w:hAnsi="Times New Roman" w:cs="Times New Roman"/>
          <w:i/>
          <w:sz w:val="24"/>
          <w:szCs w:val="24"/>
        </w:rPr>
        <w:t>Keterampilan Menulis</w:t>
      </w:r>
      <w:r w:rsidRPr="00A36433">
        <w:rPr>
          <w:rFonts w:ascii="Times New Roman" w:hAnsi="Times New Roman" w:cs="Times New Roman"/>
          <w:sz w:val="24"/>
          <w:szCs w:val="24"/>
        </w:rPr>
        <w:t xml:space="preserve">. Diakses dari laman web </w:t>
      </w:r>
      <w:r w:rsidRPr="00A36433">
        <w:rPr>
          <w:rFonts w:ascii="Times New Roman" w:hAnsi="Times New Roman" w:cs="Times New Roman"/>
          <w:bCs/>
          <w:sz w:val="24"/>
          <w:szCs w:val="24"/>
          <w:u w:val="single"/>
        </w:rPr>
        <w:t>https://fadjarsinar.wordpress.com</w:t>
      </w:r>
      <w:r w:rsidRPr="00A36433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3643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pada hari Rabu</w:t>
      </w:r>
      <w:r w:rsidRPr="00A36433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 xml:space="preserve"> </w:t>
      </w:r>
      <w:r w:rsidRPr="00A36433">
        <w:rPr>
          <w:rFonts w:ascii="Times New Roman" w:hAnsi="Times New Roman" w:cs="Times New Roman"/>
          <w:bCs/>
          <w:sz w:val="24"/>
          <w:szCs w:val="24"/>
        </w:rPr>
        <w:t>18 Februari 2015, pukul 17:50 WIB</w:t>
      </w:r>
      <w:r w:rsidRPr="00A36433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(2007). </w:t>
      </w:r>
      <w:r w:rsidRPr="00A364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Administrasi</w:t>
      </w: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Alfabeta.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______. (2010). </w:t>
      </w:r>
      <w:r w:rsidRPr="00A364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Pendidikan: Pendekatan Kualitatif, Kuantitatif, dan R&amp;D</w:t>
      </w:r>
      <w:r w:rsidRPr="00A36433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Alfabeta.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33">
        <w:rPr>
          <w:rFonts w:ascii="Times New Roman" w:hAnsi="Times New Roman" w:cs="Times New Roman"/>
          <w:bCs/>
          <w:sz w:val="24"/>
          <w:szCs w:val="24"/>
        </w:rPr>
        <w:t xml:space="preserve">Tarigan, </w:t>
      </w:r>
      <w:r>
        <w:rPr>
          <w:rFonts w:ascii="Times New Roman" w:hAnsi="Times New Roman" w:cs="Times New Roman"/>
          <w:bCs/>
          <w:sz w:val="24"/>
          <w:szCs w:val="24"/>
        </w:rPr>
        <w:t>H.G</w:t>
      </w:r>
      <w:r w:rsidRPr="00A36433">
        <w:rPr>
          <w:rFonts w:ascii="Times New Roman" w:hAnsi="Times New Roman" w:cs="Times New Roman"/>
          <w:bCs/>
          <w:sz w:val="24"/>
          <w:szCs w:val="24"/>
        </w:rPr>
        <w:t xml:space="preserve">. (2008). </w:t>
      </w:r>
      <w:r w:rsidRPr="00A36433">
        <w:rPr>
          <w:rFonts w:ascii="Times New Roman" w:hAnsi="Times New Roman" w:cs="Times New Roman"/>
          <w:bCs/>
          <w:i/>
          <w:sz w:val="24"/>
          <w:szCs w:val="24"/>
        </w:rPr>
        <w:t>Menulis Sebagai Suatu Keterampilan Berbahasa</w:t>
      </w:r>
      <w:r w:rsidRPr="00A36433">
        <w:rPr>
          <w:rFonts w:ascii="Times New Roman" w:hAnsi="Times New Roman" w:cs="Times New Roman"/>
          <w:bCs/>
          <w:sz w:val="24"/>
          <w:szCs w:val="24"/>
        </w:rPr>
        <w:t>. Bandung: Angkasa.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433">
        <w:rPr>
          <w:rFonts w:ascii="Times New Roman" w:hAnsi="Times New Roman" w:cs="Times New Roman"/>
          <w:sz w:val="24"/>
          <w:szCs w:val="24"/>
        </w:rPr>
        <w:t xml:space="preserve">Teguh. (2012). </w:t>
      </w:r>
      <w:r w:rsidRPr="00A36433">
        <w:rPr>
          <w:rFonts w:ascii="Times New Roman" w:hAnsi="Times New Roman" w:cs="Times New Roman"/>
          <w:i/>
          <w:sz w:val="24"/>
          <w:szCs w:val="24"/>
        </w:rPr>
        <w:t>Kemandirian Belajar</w:t>
      </w:r>
      <w:r w:rsidRPr="00A36433">
        <w:rPr>
          <w:rFonts w:ascii="Times New Roman" w:hAnsi="Times New Roman" w:cs="Times New Roman"/>
          <w:sz w:val="24"/>
          <w:szCs w:val="24"/>
        </w:rPr>
        <w:t xml:space="preserve">. Diakses dari laman web </w:t>
      </w:r>
      <w:hyperlink r:id="rId9" w:history="1">
        <w:r w:rsidRPr="00A364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http://eprints.uny.ac.id/pdf</w:t>
        </w:r>
      </w:hyperlink>
      <w:r w:rsidRPr="00A36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43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pada hari Kamis</w:t>
      </w:r>
      <w:r w:rsidRPr="00A36433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 xml:space="preserve"> </w:t>
      </w:r>
      <w:r w:rsidRPr="00A36433">
        <w:rPr>
          <w:rFonts w:ascii="Times New Roman" w:hAnsi="Times New Roman" w:cs="Times New Roman"/>
          <w:bCs/>
          <w:sz w:val="24"/>
          <w:szCs w:val="24"/>
        </w:rPr>
        <w:t>19 Februari 2015, pukul 07:15 WIB</w:t>
      </w:r>
      <w:r w:rsidRPr="00A36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33" w:rsidRPr="00A36433" w:rsidRDefault="00A36433" w:rsidP="00A36433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36433" w:rsidRPr="00A36433" w:rsidRDefault="00692CA4" w:rsidP="00A364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Zain</w:t>
      </w:r>
      <w:bookmarkStart w:id="0" w:name="_GoBack"/>
      <w:bookmarkEnd w:id="0"/>
      <w:r w:rsidR="00A36433" w:rsidRPr="00A36433">
        <w:rPr>
          <w:rFonts w:ascii="Times New Roman" w:hAnsi="Times New Roman" w:cs="Times New Roman"/>
          <w:bCs/>
          <w:sz w:val="24"/>
          <w:szCs w:val="24"/>
        </w:rPr>
        <w:t xml:space="preserve">urrahman. (2013). </w:t>
      </w:r>
      <w:r w:rsidR="00A36433" w:rsidRPr="00A36433">
        <w:rPr>
          <w:rFonts w:ascii="Times New Roman" w:hAnsi="Times New Roman" w:cs="Times New Roman"/>
          <w:bCs/>
          <w:i/>
          <w:sz w:val="24"/>
          <w:szCs w:val="24"/>
        </w:rPr>
        <w:t>Menulis Dari Teori Hingga Praktik</w:t>
      </w:r>
      <w:r w:rsidR="00A36433" w:rsidRPr="00A36433">
        <w:rPr>
          <w:rFonts w:ascii="Times New Roman" w:hAnsi="Times New Roman" w:cs="Times New Roman"/>
          <w:bCs/>
          <w:sz w:val="24"/>
          <w:szCs w:val="24"/>
        </w:rPr>
        <w:t>. Bandung: Alfabeta.</w:t>
      </w:r>
    </w:p>
    <w:p w:rsidR="00D24970" w:rsidRPr="00A36433" w:rsidRDefault="00D24970" w:rsidP="00036024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24970" w:rsidRPr="00A36433" w:rsidSect="006E1FEB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2268" w:right="1701" w:bottom="1701" w:left="2268" w:header="1134" w:footer="1134" w:gutter="0"/>
      <w:pgNumType w:start="2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D9" w:rsidRDefault="00C45DD9" w:rsidP="00C564C5">
      <w:pPr>
        <w:spacing w:after="0" w:line="240" w:lineRule="auto"/>
      </w:pPr>
      <w:r>
        <w:separator/>
      </w:r>
    </w:p>
  </w:endnote>
  <w:endnote w:type="continuationSeparator" w:id="0">
    <w:p w:rsidR="00C45DD9" w:rsidRDefault="00C45DD9" w:rsidP="00C5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C2" w:rsidRPr="00F22A06" w:rsidRDefault="006E1FEB" w:rsidP="00F22A06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D9" w:rsidRDefault="00C45DD9" w:rsidP="00C564C5">
      <w:pPr>
        <w:spacing w:after="0" w:line="240" w:lineRule="auto"/>
      </w:pPr>
      <w:r>
        <w:separator/>
      </w:r>
    </w:p>
  </w:footnote>
  <w:footnote w:type="continuationSeparator" w:id="0">
    <w:p w:rsidR="00C45DD9" w:rsidRDefault="00C45DD9" w:rsidP="00C5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4825"/>
      <w:docPartObj>
        <w:docPartGallery w:val="Page Numbers (Top of Page)"/>
        <w:docPartUnique/>
      </w:docPartObj>
    </w:sdtPr>
    <w:sdtEndPr/>
    <w:sdtContent>
      <w:p w:rsidR="00C564C5" w:rsidRDefault="00EB19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5DC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C564C5" w:rsidRDefault="00C56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6402"/>
      <w:docPartObj>
        <w:docPartGallery w:val="Page Numbers (Top of Page)"/>
        <w:docPartUnique/>
      </w:docPartObj>
    </w:sdtPr>
    <w:sdtEndPr/>
    <w:sdtContent>
      <w:p w:rsidR="006E247D" w:rsidRDefault="00851F41">
        <w:pPr>
          <w:pStyle w:val="Header"/>
          <w:jc w:val="right"/>
        </w:pPr>
        <w:r w:rsidRPr="006E247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E247D" w:rsidRPr="006E247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E247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92CA4">
          <w:rPr>
            <w:rFonts w:asciiTheme="majorBidi" w:hAnsiTheme="majorBidi" w:cstheme="majorBidi"/>
            <w:noProof/>
            <w:sz w:val="24"/>
            <w:szCs w:val="24"/>
          </w:rPr>
          <w:t>202</w:t>
        </w:r>
        <w:r w:rsidRPr="006E247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564C5" w:rsidRPr="00F22A06" w:rsidRDefault="00C564C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7D" w:rsidRDefault="006E247D" w:rsidP="006E247D">
    <w:pPr>
      <w:pStyle w:val="Header"/>
      <w:jc w:val="right"/>
    </w:pPr>
  </w:p>
  <w:p w:rsidR="00C564C5" w:rsidRDefault="00C564C5" w:rsidP="00C56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486"/>
    <w:multiLevelType w:val="hybridMultilevel"/>
    <w:tmpl w:val="59326E84"/>
    <w:lvl w:ilvl="0" w:tplc="4816E93E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540F3"/>
    <w:multiLevelType w:val="hybridMultilevel"/>
    <w:tmpl w:val="1944C2DA"/>
    <w:lvl w:ilvl="0" w:tplc="BA1A193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70DBB"/>
    <w:multiLevelType w:val="hybridMultilevel"/>
    <w:tmpl w:val="06B48026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B1D1B"/>
    <w:multiLevelType w:val="hybridMultilevel"/>
    <w:tmpl w:val="18C6E09C"/>
    <w:lvl w:ilvl="0" w:tplc="7464B7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B6163"/>
    <w:multiLevelType w:val="hybridMultilevel"/>
    <w:tmpl w:val="63AADE1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1531B3"/>
    <w:multiLevelType w:val="hybridMultilevel"/>
    <w:tmpl w:val="F4DEAD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C022AB"/>
    <w:multiLevelType w:val="hybridMultilevel"/>
    <w:tmpl w:val="84EA92CE"/>
    <w:lvl w:ilvl="0" w:tplc="5E1E32C6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1A7835"/>
    <w:multiLevelType w:val="hybridMultilevel"/>
    <w:tmpl w:val="36C23330"/>
    <w:lvl w:ilvl="0" w:tplc="6024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9588B"/>
    <w:multiLevelType w:val="hybridMultilevel"/>
    <w:tmpl w:val="B80299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30B64"/>
    <w:multiLevelType w:val="hybridMultilevel"/>
    <w:tmpl w:val="FB8481DC"/>
    <w:lvl w:ilvl="0" w:tplc="65C84A9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BB"/>
    <w:rsid w:val="00004CB0"/>
    <w:rsid w:val="00036024"/>
    <w:rsid w:val="00037D72"/>
    <w:rsid w:val="00046AE6"/>
    <w:rsid w:val="00063A59"/>
    <w:rsid w:val="000733DC"/>
    <w:rsid w:val="00094BB9"/>
    <w:rsid w:val="000A1CF3"/>
    <w:rsid w:val="000B7A0E"/>
    <w:rsid w:val="000C6FBF"/>
    <w:rsid w:val="00105442"/>
    <w:rsid w:val="001126C2"/>
    <w:rsid w:val="00123B05"/>
    <w:rsid w:val="00127576"/>
    <w:rsid w:val="0013151D"/>
    <w:rsid w:val="0013611C"/>
    <w:rsid w:val="00153776"/>
    <w:rsid w:val="00162CCD"/>
    <w:rsid w:val="00164CFC"/>
    <w:rsid w:val="001815FF"/>
    <w:rsid w:val="00191560"/>
    <w:rsid w:val="001B19E0"/>
    <w:rsid w:val="001B22CC"/>
    <w:rsid w:val="001C73C8"/>
    <w:rsid w:val="001E2192"/>
    <w:rsid w:val="001E7CFD"/>
    <w:rsid w:val="00204A20"/>
    <w:rsid w:val="0021794D"/>
    <w:rsid w:val="00217E8B"/>
    <w:rsid w:val="00250F02"/>
    <w:rsid w:val="00257887"/>
    <w:rsid w:val="002671A1"/>
    <w:rsid w:val="002821C1"/>
    <w:rsid w:val="002A1977"/>
    <w:rsid w:val="002A3B4D"/>
    <w:rsid w:val="002D33BC"/>
    <w:rsid w:val="002D5D6F"/>
    <w:rsid w:val="002D6068"/>
    <w:rsid w:val="002E17CF"/>
    <w:rsid w:val="00301709"/>
    <w:rsid w:val="0034206A"/>
    <w:rsid w:val="00365D11"/>
    <w:rsid w:val="00370FF7"/>
    <w:rsid w:val="00397820"/>
    <w:rsid w:val="003B71D1"/>
    <w:rsid w:val="003C03DF"/>
    <w:rsid w:val="003E18F4"/>
    <w:rsid w:val="003F05DC"/>
    <w:rsid w:val="003F16EC"/>
    <w:rsid w:val="003F36AE"/>
    <w:rsid w:val="004223CD"/>
    <w:rsid w:val="00430D6D"/>
    <w:rsid w:val="00430E8B"/>
    <w:rsid w:val="00431D8F"/>
    <w:rsid w:val="00442EB3"/>
    <w:rsid w:val="004451E8"/>
    <w:rsid w:val="00456A7F"/>
    <w:rsid w:val="004B2C3D"/>
    <w:rsid w:val="004B4635"/>
    <w:rsid w:val="004B5269"/>
    <w:rsid w:val="004C1AD1"/>
    <w:rsid w:val="0052254C"/>
    <w:rsid w:val="00533C0B"/>
    <w:rsid w:val="0055426B"/>
    <w:rsid w:val="00560AFB"/>
    <w:rsid w:val="00562699"/>
    <w:rsid w:val="00584B0E"/>
    <w:rsid w:val="0059188E"/>
    <w:rsid w:val="005E0096"/>
    <w:rsid w:val="005F18F3"/>
    <w:rsid w:val="00622889"/>
    <w:rsid w:val="00623629"/>
    <w:rsid w:val="00641DCA"/>
    <w:rsid w:val="006517CA"/>
    <w:rsid w:val="006817DB"/>
    <w:rsid w:val="0068225C"/>
    <w:rsid w:val="00682BC3"/>
    <w:rsid w:val="00691F1F"/>
    <w:rsid w:val="00692374"/>
    <w:rsid w:val="00692CA4"/>
    <w:rsid w:val="006A4BA2"/>
    <w:rsid w:val="006A54B3"/>
    <w:rsid w:val="006B5E09"/>
    <w:rsid w:val="006C0DB7"/>
    <w:rsid w:val="006C407B"/>
    <w:rsid w:val="006C59AA"/>
    <w:rsid w:val="006D66DF"/>
    <w:rsid w:val="006E1FEB"/>
    <w:rsid w:val="006E247D"/>
    <w:rsid w:val="006E25E5"/>
    <w:rsid w:val="006E2CB3"/>
    <w:rsid w:val="006E2E7E"/>
    <w:rsid w:val="006E3647"/>
    <w:rsid w:val="006E490B"/>
    <w:rsid w:val="00706F7A"/>
    <w:rsid w:val="00707370"/>
    <w:rsid w:val="0071078A"/>
    <w:rsid w:val="00726C89"/>
    <w:rsid w:val="0073617A"/>
    <w:rsid w:val="00736821"/>
    <w:rsid w:val="00766A89"/>
    <w:rsid w:val="00766C27"/>
    <w:rsid w:val="00797882"/>
    <w:rsid w:val="00797B12"/>
    <w:rsid w:val="007B0319"/>
    <w:rsid w:val="007B602E"/>
    <w:rsid w:val="007B6879"/>
    <w:rsid w:val="00804EA7"/>
    <w:rsid w:val="00817AE0"/>
    <w:rsid w:val="00822062"/>
    <w:rsid w:val="00833403"/>
    <w:rsid w:val="008369EB"/>
    <w:rsid w:val="00840E25"/>
    <w:rsid w:val="00851F41"/>
    <w:rsid w:val="008527B8"/>
    <w:rsid w:val="0085379D"/>
    <w:rsid w:val="00854FEC"/>
    <w:rsid w:val="00865E4D"/>
    <w:rsid w:val="008673C8"/>
    <w:rsid w:val="0087612F"/>
    <w:rsid w:val="00883066"/>
    <w:rsid w:val="008A67C5"/>
    <w:rsid w:val="008C6146"/>
    <w:rsid w:val="008C64B7"/>
    <w:rsid w:val="008C71F5"/>
    <w:rsid w:val="008E0404"/>
    <w:rsid w:val="008E3ED3"/>
    <w:rsid w:val="008F625E"/>
    <w:rsid w:val="00901F83"/>
    <w:rsid w:val="009047B5"/>
    <w:rsid w:val="00932FD8"/>
    <w:rsid w:val="0093769A"/>
    <w:rsid w:val="0095496B"/>
    <w:rsid w:val="00987C39"/>
    <w:rsid w:val="0099090D"/>
    <w:rsid w:val="009A2E7A"/>
    <w:rsid w:val="009D2E2C"/>
    <w:rsid w:val="009D32E8"/>
    <w:rsid w:val="009D6B03"/>
    <w:rsid w:val="009E5AC8"/>
    <w:rsid w:val="009F31B3"/>
    <w:rsid w:val="009F405C"/>
    <w:rsid w:val="00A233BF"/>
    <w:rsid w:val="00A36433"/>
    <w:rsid w:val="00A4192D"/>
    <w:rsid w:val="00A50EDB"/>
    <w:rsid w:val="00A514D0"/>
    <w:rsid w:val="00A55D47"/>
    <w:rsid w:val="00A565C8"/>
    <w:rsid w:val="00A60C41"/>
    <w:rsid w:val="00A72B4F"/>
    <w:rsid w:val="00A7654B"/>
    <w:rsid w:val="00A862C6"/>
    <w:rsid w:val="00A940DC"/>
    <w:rsid w:val="00AA4400"/>
    <w:rsid w:val="00AC7743"/>
    <w:rsid w:val="00AD1402"/>
    <w:rsid w:val="00AD7643"/>
    <w:rsid w:val="00AD7E9E"/>
    <w:rsid w:val="00AF04E9"/>
    <w:rsid w:val="00AF4DF7"/>
    <w:rsid w:val="00B03E9A"/>
    <w:rsid w:val="00B13DA3"/>
    <w:rsid w:val="00B21EBF"/>
    <w:rsid w:val="00B2480B"/>
    <w:rsid w:val="00B269A1"/>
    <w:rsid w:val="00B3531C"/>
    <w:rsid w:val="00B54E19"/>
    <w:rsid w:val="00B81480"/>
    <w:rsid w:val="00B85ADA"/>
    <w:rsid w:val="00B92DAB"/>
    <w:rsid w:val="00BA24DA"/>
    <w:rsid w:val="00BA6A79"/>
    <w:rsid w:val="00BB1362"/>
    <w:rsid w:val="00BD608A"/>
    <w:rsid w:val="00BD6744"/>
    <w:rsid w:val="00BE0BBB"/>
    <w:rsid w:val="00BF26DE"/>
    <w:rsid w:val="00C025D3"/>
    <w:rsid w:val="00C0352A"/>
    <w:rsid w:val="00C16FE0"/>
    <w:rsid w:val="00C323B6"/>
    <w:rsid w:val="00C45D97"/>
    <w:rsid w:val="00C45DD9"/>
    <w:rsid w:val="00C46BCE"/>
    <w:rsid w:val="00C564C5"/>
    <w:rsid w:val="00C61DCC"/>
    <w:rsid w:val="00C70C00"/>
    <w:rsid w:val="00C74025"/>
    <w:rsid w:val="00C757E2"/>
    <w:rsid w:val="00C75E24"/>
    <w:rsid w:val="00C95A2F"/>
    <w:rsid w:val="00CB1735"/>
    <w:rsid w:val="00CE32C7"/>
    <w:rsid w:val="00CF4736"/>
    <w:rsid w:val="00D13814"/>
    <w:rsid w:val="00D24970"/>
    <w:rsid w:val="00D33596"/>
    <w:rsid w:val="00D34060"/>
    <w:rsid w:val="00D36260"/>
    <w:rsid w:val="00D41E3B"/>
    <w:rsid w:val="00D42CAB"/>
    <w:rsid w:val="00D4616A"/>
    <w:rsid w:val="00D72F4A"/>
    <w:rsid w:val="00D75467"/>
    <w:rsid w:val="00DA415A"/>
    <w:rsid w:val="00DA6434"/>
    <w:rsid w:val="00DB3CE7"/>
    <w:rsid w:val="00DC2F72"/>
    <w:rsid w:val="00DF2489"/>
    <w:rsid w:val="00E07C9F"/>
    <w:rsid w:val="00E20121"/>
    <w:rsid w:val="00E239C4"/>
    <w:rsid w:val="00E5649C"/>
    <w:rsid w:val="00E647F3"/>
    <w:rsid w:val="00E8387A"/>
    <w:rsid w:val="00EB19A5"/>
    <w:rsid w:val="00EC021C"/>
    <w:rsid w:val="00EE0F89"/>
    <w:rsid w:val="00EE1F08"/>
    <w:rsid w:val="00EE78AE"/>
    <w:rsid w:val="00EF1564"/>
    <w:rsid w:val="00F028AB"/>
    <w:rsid w:val="00F2219E"/>
    <w:rsid w:val="00F22A06"/>
    <w:rsid w:val="00F2404B"/>
    <w:rsid w:val="00F3627D"/>
    <w:rsid w:val="00F4271C"/>
    <w:rsid w:val="00F5292A"/>
    <w:rsid w:val="00F74370"/>
    <w:rsid w:val="00F8104E"/>
    <w:rsid w:val="00F83761"/>
    <w:rsid w:val="00FA5292"/>
    <w:rsid w:val="00FA5C17"/>
    <w:rsid w:val="00FA64EC"/>
    <w:rsid w:val="00FC2E56"/>
    <w:rsid w:val="00FE7CA7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C5"/>
  </w:style>
  <w:style w:type="paragraph" w:styleId="Footer">
    <w:name w:val="footer"/>
    <w:basedOn w:val="Normal"/>
    <w:link w:val="FooterChar"/>
    <w:uiPriority w:val="99"/>
    <w:unhideWhenUsed/>
    <w:rsid w:val="00C5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C5"/>
  </w:style>
  <w:style w:type="character" w:styleId="Hyperlink">
    <w:name w:val="Hyperlink"/>
    <w:basedOn w:val="DefaultParagraphFont"/>
    <w:uiPriority w:val="99"/>
    <w:unhideWhenUsed/>
    <w:rsid w:val="00A36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rel.org/planing/reports/self-direct/index.ph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rints.uny.ac.id/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hp</cp:lastModifiedBy>
  <cp:revision>26</cp:revision>
  <cp:lastPrinted>2015-10-18T21:25:00Z</cp:lastPrinted>
  <dcterms:created xsi:type="dcterms:W3CDTF">2013-09-06T13:25:00Z</dcterms:created>
  <dcterms:modified xsi:type="dcterms:W3CDTF">2015-10-18T21:36:00Z</dcterms:modified>
</cp:coreProperties>
</file>