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DF" w:rsidRDefault="00834E86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-472617</wp:posOffset>
                </wp:positionV>
                <wp:extent cx="2647226" cy="308344"/>
                <wp:effectExtent l="0" t="0" r="2032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26" cy="308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86" w:rsidRPr="00834E86" w:rsidRDefault="00834E86" w:rsidP="0083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4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No. Daftar : 932/FKIP/PGSD/2015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157.25pt;margin-top:-37.2pt;width:208.45pt;height:24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" fillcolor="white [3201]" strokecolor="black [3213]" strokeweight="1pt">
                <v:textbox>
                  <w:txbxContent>
                    <w:p w:rsidR="00834E86" w:rsidRPr="00834E86" w:rsidRDefault="00834E86" w:rsidP="0083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4E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No. Daftar : 932/FKIP/PGSD/2015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1DF" w:rsidRPr="00E10594">
        <w:rPr>
          <w:rFonts w:ascii="Times New Roman" w:hAnsi="Times New Roman" w:cs="Times New Roman"/>
          <w:sz w:val="24"/>
          <w:szCs w:val="24"/>
        </w:rPr>
        <w:t xml:space="preserve">MENINGKATKAN MOTIVASI DAN HASIL BELAJAR SISWA KELAS IV SDN LINGGABUDI DALAM PEMBELAJARAN IPS SD PADA MATERI KEGIATAN EKONOMI DALAM MEMANFAATKAN SUMBER DAYA ALAM DENGAN MENERAPKAN METODE PEMBELAJARAN BERMAIN PERAN ( </w:t>
      </w:r>
      <w:r w:rsidR="004B51DF" w:rsidRPr="00E10594">
        <w:rPr>
          <w:rFonts w:ascii="Times New Roman" w:hAnsi="Times New Roman" w:cs="Times New Roman"/>
          <w:i/>
          <w:sz w:val="24"/>
          <w:szCs w:val="24"/>
        </w:rPr>
        <w:t>ROLE P</w:t>
      </w:r>
      <w:r w:rsidR="004B51DF" w:rsidRPr="00E105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B51DF" w:rsidRPr="00E10594">
        <w:rPr>
          <w:rFonts w:ascii="Times New Roman" w:hAnsi="Times New Roman" w:cs="Times New Roman"/>
          <w:i/>
          <w:sz w:val="24"/>
          <w:szCs w:val="24"/>
        </w:rPr>
        <w:t>AYING</w:t>
      </w:r>
      <w:r w:rsidR="000A10FF">
        <w:rPr>
          <w:rFonts w:ascii="Times New Roman" w:hAnsi="Times New Roman" w:cs="Times New Roman"/>
          <w:sz w:val="24"/>
          <w:szCs w:val="24"/>
        </w:rPr>
        <w:t>).</w:t>
      </w:r>
    </w:p>
    <w:p w:rsidR="004B51DF" w:rsidRPr="000A10F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0594">
        <w:rPr>
          <w:rFonts w:ascii="Times New Roman" w:hAnsi="Times New Roman" w:cs="Times New Roman"/>
          <w:sz w:val="24"/>
          <w:szCs w:val="24"/>
        </w:rPr>
        <w:t>(Penelitian Tindakan Kelas Pada Siswa Kelas IV SDN Linggabudi kota</w:t>
      </w:r>
      <w:r w:rsidR="000A10FF">
        <w:rPr>
          <w:rFonts w:ascii="Times New Roman" w:hAnsi="Times New Roman" w:cs="Times New Roman"/>
          <w:sz w:val="24"/>
          <w:szCs w:val="24"/>
        </w:rPr>
        <w:t xml:space="preserve"> Cimahi Tahun Ajaran 2014/2015)</w:t>
      </w:r>
      <w:bookmarkStart w:id="0" w:name="_GoBack"/>
      <w:bookmarkEnd w:id="0"/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Pr="00B25DDE" w:rsidRDefault="004B51DF" w:rsidP="004B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D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melengkapi salah satu syarat memperoleh gelar Sarjana Pendidikan </w:t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CHRISTANTINA ALFATRIA WARDHANI</w:t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115060074</w:t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1ADF6B1" wp14:editId="29DDB23A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Default="004B51DF" w:rsidP="004B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DF" w:rsidRPr="0057407F" w:rsidRDefault="004B51DF" w:rsidP="004B51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B51DF" w:rsidRPr="0057407F" w:rsidRDefault="004B51DF" w:rsidP="004B51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B51DF" w:rsidRPr="0057407F" w:rsidRDefault="004B51DF" w:rsidP="004B51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UNIVERSITAS PASUNDAN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40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80B5F" w:rsidRPr="00C158B4" w:rsidRDefault="004B51DF" w:rsidP="00C158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680B5F" w:rsidRPr="00C158B4" w:rsidSect="004B51DF">
      <w:pgSz w:w="11906" w:h="16838"/>
      <w:pgMar w:top="2268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F"/>
    <w:rsid w:val="000A10FF"/>
    <w:rsid w:val="004B51DF"/>
    <w:rsid w:val="00680B5F"/>
    <w:rsid w:val="00834E86"/>
    <w:rsid w:val="00B25DDE"/>
    <w:rsid w:val="00C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E0199-50AE-43D3-8856-9A2D421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Christantina</dc:creator>
  <cp:keywords/>
  <dc:description/>
  <cp:lastModifiedBy>Bimba</cp:lastModifiedBy>
  <cp:revision>5</cp:revision>
  <cp:lastPrinted>2016-03-15T11:39:00Z</cp:lastPrinted>
  <dcterms:created xsi:type="dcterms:W3CDTF">2015-10-09T06:22:00Z</dcterms:created>
  <dcterms:modified xsi:type="dcterms:W3CDTF">2016-03-15T11:42:00Z</dcterms:modified>
</cp:coreProperties>
</file>