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7A7D0" w14:textId="77777777" w:rsidR="00CC72BE" w:rsidRPr="00CC72BE" w:rsidRDefault="00CC72BE" w:rsidP="00CC72BE">
      <w:pPr>
        <w:widowControl w:val="0"/>
        <w:autoSpaceDE w:val="0"/>
        <w:autoSpaceDN w:val="0"/>
        <w:spacing w:before="9" w:after="0" w:line="240" w:lineRule="auto"/>
        <w:ind w:left="1418" w:right="123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lang w:val="id"/>
        </w:rPr>
      </w:pPr>
      <w:bookmarkStart w:id="0" w:name="_Toc154007306"/>
      <w:bookmarkStart w:id="1" w:name="_Toc154009842"/>
      <w:r w:rsidRPr="00CC72BE"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lang w:val="id"/>
        </w:rPr>
        <w:t>DAFTAR</w:t>
      </w:r>
      <w:r w:rsidRPr="00CC72BE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8"/>
          <w:lang w:val="id"/>
        </w:rPr>
        <w:t xml:space="preserve"> </w:t>
      </w:r>
      <w:r w:rsidRPr="00CC72BE"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lang w:val="id"/>
        </w:rPr>
        <w:t>ISI</w:t>
      </w:r>
      <w:bookmarkEnd w:id="0"/>
      <w:bookmarkEnd w:id="1"/>
    </w:p>
    <w:sdt>
      <w:sdtPr>
        <w:rPr>
          <w:rFonts w:cstheme="minorHAnsi"/>
          <w:b/>
          <w:bCs/>
          <w:sz w:val="20"/>
          <w:szCs w:val="20"/>
        </w:rPr>
        <w:id w:val="885378534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14:paraId="375DAA1C" w14:textId="77777777" w:rsidR="00CC72BE" w:rsidRPr="00CC72BE" w:rsidRDefault="00CC72BE" w:rsidP="00CC72BE">
          <w:pPr>
            <w:tabs>
              <w:tab w:val="right" w:leader="dot" w:pos="7931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r w:rsidRPr="00CC72B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CC72BE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TOC \o "1-4" \h \z \u </w:instrText>
          </w:r>
          <w:r w:rsidRPr="00CC72B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</w:p>
        <w:p w14:paraId="1F53BBF5" w14:textId="4B90567B" w:rsidR="00CC72BE" w:rsidRPr="00CC72BE" w:rsidRDefault="00000000" w:rsidP="00CC72BE">
          <w:pPr>
            <w:tabs>
              <w:tab w:val="right" w:leader="dot" w:pos="7931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33" w:history="1">
            <w:r w:rsidR="00B112C9">
              <w:rPr>
                <w:rFonts w:ascii="Times New Roman" w:hAnsi="Times New Roman" w:cs="Times New Roman"/>
                <w:b/>
                <w:bCs/>
                <w:noProof/>
                <w:color w:val="0563C1" w:themeColor="hyperlink"/>
                <w:sz w:val="24"/>
                <w:szCs w:val="24"/>
                <w:u w:val="single"/>
              </w:rPr>
              <w:t>LEMBAR PENGESAHAN</w: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_Toc154009833 \h </w:instrTex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i</w: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5E59ED" w14:textId="77777777" w:rsidR="00CC72BE" w:rsidRPr="00CC72BE" w:rsidRDefault="00000000" w:rsidP="00CC72BE">
          <w:pPr>
            <w:tabs>
              <w:tab w:val="right" w:leader="dot" w:pos="7931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37" w:history="1"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color w:val="0563C1" w:themeColor="hyperlink"/>
                <w:sz w:val="24"/>
                <w:szCs w:val="24"/>
                <w:u w:val="single"/>
              </w:rPr>
              <w:t>SURAT PERNYATAAN</w: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_Toc154009837 \h </w:instrTex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ii</w: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ACD494" w14:textId="77777777" w:rsidR="00CC72BE" w:rsidRPr="00CC72BE" w:rsidRDefault="00000000" w:rsidP="00CC72BE">
          <w:pPr>
            <w:tabs>
              <w:tab w:val="right" w:leader="dot" w:pos="7931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38" w:history="1"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color w:val="0563C1" w:themeColor="hyperlink"/>
                <w:sz w:val="24"/>
                <w:szCs w:val="24"/>
                <w:u w:val="single"/>
              </w:rPr>
              <w:t>ABSTRAK</w: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_Toc154009838 \h </w:instrTex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iii</w: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6418CB" w14:textId="77777777" w:rsidR="00CC72BE" w:rsidRPr="00CC72BE" w:rsidRDefault="00000000" w:rsidP="00CC72BE">
          <w:pPr>
            <w:tabs>
              <w:tab w:val="right" w:leader="dot" w:pos="7931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39" w:history="1"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color w:val="0563C1" w:themeColor="hyperlink"/>
                <w:sz w:val="24"/>
                <w:szCs w:val="24"/>
                <w:u w:val="single"/>
              </w:rPr>
              <w:t>ABSTRACT</w: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_Toc154009839 \h </w:instrTex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iv</w: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17F438" w14:textId="77777777" w:rsidR="00CC72BE" w:rsidRPr="00CC72BE" w:rsidRDefault="00000000" w:rsidP="00CC72BE">
          <w:pPr>
            <w:tabs>
              <w:tab w:val="right" w:leader="dot" w:pos="7931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40" w:history="1"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color w:val="0563C1" w:themeColor="hyperlink"/>
                <w:sz w:val="24"/>
                <w:szCs w:val="24"/>
                <w:u w:val="single"/>
              </w:rPr>
              <w:t>RINGKESAN</w: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_Toc154009840 \h </w:instrTex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v</w: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00E555" w14:textId="77777777" w:rsidR="00CC72BE" w:rsidRPr="00CC72BE" w:rsidRDefault="00000000" w:rsidP="00CC72BE">
          <w:pPr>
            <w:tabs>
              <w:tab w:val="right" w:leader="dot" w:pos="7931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41" w:history="1"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color w:val="0563C1" w:themeColor="hyperlink"/>
                <w:sz w:val="24"/>
                <w:szCs w:val="24"/>
                <w:u w:val="single"/>
                <w:lang w:val="en-US"/>
              </w:rPr>
              <w:t xml:space="preserve">KATA </w: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color w:val="0563C1" w:themeColor="hyperlink"/>
                <w:sz w:val="24"/>
                <w:szCs w:val="24"/>
                <w:u w:val="single"/>
              </w:rPr>
              <w:t>PENGANTAR</w: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_Toc154009841 \h </w:instrTex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vi</w: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6AB150" w14:textId="77777777" w:rsidR="00CC72BE" w:rsidRPr="00CC72BE" w:rsidRDefault="00000000" w:rsidP="00CC72BE">
          <w:pPr>
            <w:tabs>
              <w:tab w:val="right" w:leader="dot" w:pos="7931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42" w:history="1"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color w:val="0563C1" w:themeColor="hyperlink"/>
                <w:sz w:val="24"/>
                <w:szCs w:val="24"/>
                <w:u w:val="single"/>
              </w:rPr>
              <w:t>DAFTAR</w: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color w:val="0563C1" w:themeColor="hyperlink"/>
                <w:spacing w:val="-5"/>
                <w:sz w:val="24"/>
                <w:szCs w:val="24"/>
                <w:u w:val="single"/>
              </w:rPr>
              <w:t xml:space="preserve"> </w: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color w:val="0563C1" w:themeColor="hyperlink"/>
                <w:sz w:val="24"/>
                <w:szCs w:val="24"/>
                <w:u w:val="single"/>
              </w:rPr>
              <w:t>ISI</w: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_Toc154009842 \h </w:instrTex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ix</w: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213630" w14:textId="77777777" w:rsidR="00CC72BE" w:rsidRPr="00CC72BE" w:rsidRDefault="00000000" w:rsidP="00CC72BE">
          <w:pPr>
            <w:tabs>
              <w:tab w:val="right" w:leader="dot" w:pos="7931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43" w:history="1"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color w:val="0563C1" w:themeColor="hyperlink"/>
                <w:sz w:val="24"/>
                <w:szCs w:val="24"/>
                <w:u w:val="single"/>
              </w:rPr>
              <w:t>DAFTAR TABEL</w: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_Toc154009843 \h </w:instrTex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xiii</w: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288708" w14:textId="77777777" w:rsidR="00CC72BE" w:rsidRPr="00CC72BE" w:rsidRDefault="00000000" w:rsidP="00CC72BE">
          <w:pPr>
            <w:tabs>
              <w:tab w:val="right" w:leader="dot" w:pos="7931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44" w:history="1"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color w:val="0563C1" w:themeColor="hyperlink"/>
                <w:sz w:val="24"/>
                <w:szCs w:val="24"/>
                <w:u w:val="single"/>
              </w:rPr>
              <w:t>DAFTAR GAMBAR</w: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_Toc154009844 \h </w:instrTex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xiv</w: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D13592" w14:textId="77777777" w:rsidR="00CC72BE" w:rsidRPr="00CC72BE" w:rsidRDefault="00000000" w:rsidP="00CC72BE">
          <w:pPr>
            <w:tabs>
              <w:tab w:val="right" w:leader="dot" w:pos="7931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45" w:history="1"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color w:val="0563C1" w:themeColor="hyperlink"/>
                <w:sz w:val="24"/>
                <w:szCs w:val="24"/>
                <w:u w:val="single"/>
              </w:rPr>
              <w:t>DAFTAR LAMPIRAN</w: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_Toc154009845 \h </w:instrTex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xv</w: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00D896" w14:textId="77777777" w:rsidR="00CC72BE" w:rsidRPr="00CC72BE" w:rsidRDefault="00CC72BE" w:rsidP="00CC72BE">
          <w:pPr>
            <w:tabs>
              <w:tab w:val="right" w:leader="dot" w:pos="7931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r w:rsidRPr="00CC72B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BAB I</w:t>
          </w:r>
          <w:r w:rsidRPr="00CC72BE">
            <w:rPr>
              <w:rFonts w:ascii="Times New Roman" w:hAnsi="Times New Roman" w:cs="Times New Roman"/>
              <w:b/>
              <w:bCs/>
              <w:noProof/>
              <w:color w:val="0563C1" w:themeColor="hyperlink"/>
              <w:sz w:val="24"/>
              <w:szCs w:val="24"/>
              <w:u w:val="single"/>
            </w:rPr>
            <w:t xml:space="preserve"> </w:t>
          </w:r>
          <w:hyperlink w:anchor="_Toc154009847" w:history="1">
            <w:r w:rsidRPr="00CC72BE">
              <w:rPr>
                <w:rFonts w:ascii="Times New Roman" w:hAnsi="Times New Roman" w:cs="Times New Roman"/>
                <w:b/>
                <w:bCs/>
                <w:noProof/>
                <w:color w:val="0563C1" w:themeColor="hyperlink"/>
                <w:sz w:val="24"/>
                <w:szCs w:val="24"/>
                <w:u w:val="single"/>
              </w:rPr>
              <w:t>PENDAHULUAN</w:t>
            </w:r>
            <w:r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_Toc154009847 \h </w:instrText>
            </w:r>
            <w:r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</w:t>
            </w:r>
            <w:r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81D554" w14:textId="77777777" w:rsidR="00CC72BE" w:rsidRPr="00CC72BE" w:rsidRDefault="00000000" w:rsidP="00CC72BE">
          <w:pPr>
            <w:tabs>
              <w:tab w:val="left" w:pos="880"/>
              <w:tab w:val="right" w:leader="dot" w:pos="7931"/>
            </w:tabs>
            <w:spacing w:after="0" w:line="480" w:lineRule="auto"/>
            <w:ind w:left="220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48" w:history="1">
            <w:r w:rsidR="00CC72BE" w:rsidRPr="00CC72BE">
              <w:rPr>
                <w:rFonts w:ascii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</w:rPr>
              <w:t>1.1.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ab/>
            </w:r>
            <w:r w:rsidR="00CC72BE" w:rsidRPr="00CC72BE">
              <w:rPr>
                <w:rFonts w:ascii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</w:rPr>
              <w:t>Latar Belakang Penelitian</w:t>
            </w:r>
            <w:r w:rsidR="00CC72BE" w:rsidRPr="00CC72BE">
              <w:rPr>
                <w:rFonts w:ascii="Times New Roman" w:hAnsi="Times New Roman" w:cs="Times New Roman"/>
                <w:iCs/>
                <w:noProof/>
                <w:webHidden/>
                <w:sz w:val="24"/>
                <w:szCs w:val="24"/>
              </w:rPr>
              <w:tab/>
            </w:r>
            <w:r w:rsidR="00CC72BE" w:rsidRPr="00CC72BE">
              <w:rPr>
                <w:rFonts w:ascii="Times New Roman" w:hAnsi="Times New Roman" w:cs="Times New Roman"/>
                <w:iCs/>
                <w:noProof/>
                <w:webHidden/>
                <w:sz w:val="24"/>
                <w:szCs w:val="24"/>
              </w:rPr>
              <w:fldChar w:fldCharType="begin"/>
            </w:r>
            <w:r w:rsidR="00CC72BE" w:rsidRPr="00CC72BE">
              <w:rPr>
                <w:rFonts w:ascii="Times New Roman" w:hAnsi="Times New Roman" w:cs="Times New Roman"/>
                <w:iCs/>
                <w:noProof/>
                <w:webHidden/>
                <w:sz w:val="24"/>
                <w:szCs w:val="24"/>
              </w:rPr>
              <w:instrText xml:space="preserve"> PAGEREF _Toc154009848 \h </w:instrText>
            </w:r>
            <w:r w:rsidR="00CC72BE" w:rsidRPr="00CC72BE">
              <w:rPr>
                <w:rFonts w:ascii="Times New Roman" w:hAnsi="Times New Roman" w:cs="Times New Roman"/>
                <w:iCs/>
                <w:noProof/>
                <w:webHidden/>
                <w:sz w:val="24"/>
                <w:szCs w:val="24"/>
              </w:rPr>
            </w:r>
            <w:r w:rsidR="00CC72BE" w:rsidRPr="00CC72BE">
              <w:rPr>
                <w:rFonts w:ascii="Times New Roman" w:hAnsi="Times New Roman" w:cs="Times New Roman"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CC72BE" w:rsidRPr="00CC72BE">
              <w:rPr>
                <w:rFonts w:ascii="Times New Roman" w:hAnsi="Times New Roman" w:cs="Times New Roman"/>
                <w:iCs/>
                <w:noProof/>
                <w:webHidden/>
                <w:sz w:val="24"/>
                <w:szCs w:val="24"/>
              </w:rPr>
              <w:t>1</w:t>
            </w:r>
            <w:r w:rsidR="00CC72BE" w:rsidRPr="00CC72BE">
              <w:rPr>
                <w:rFonts w:ascii="Times New Roman" w:hAnsi="Times New Roman" w:cs="Times New Roman"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E1B208" w14:textId="77777777" w:rsidR="00CC72BE" w:rsidRPr="00CC72BE" w:rsidRDefault="00000000" w:rsidP="00CC72BE">
          <w:pPr>
            <w:tabs>
              <w:tab w:val="left" w:pos="880"/>
              <w:tab w:val="right" w:leader="dot" w:pos="7931"/>
            </w:tabs>
            <w:spacing w:after="0" w:line="480" w:lineRule="auto"/>
            <w:ind w:left="220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49" w:history="1">
            <w:r w:rsidR="00CC72BE" w:rsidRPr="00CC72BE">
              <w:rPr>
                <w:rFonts w:ascii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</w:rPr>
              <w:t>1.2.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ab/>
            </w:r>
            <w:r w:rsidR="00CC72BE" w:rsidRPr="00CC72BE">
              <w:rPr>
                <w:rFonts w:ascii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</w:rPr>
              <w:t>Fokus Penelitian dan Pertanyaan Penelitian</w:t>
            </w:r>
            <w:r w:rsidR="00CC72BE" w:rsidRPr="00CC72BE">
              <w:rPr>
                <w:rFonts w:ascii="Times New Roman" w:hAnsi="Times New Roman" w:cs="Times New Roman"/>
                <w:iCs/>
                <w:noProof/>
                <w:webHidden/>
                <w:sz w:val="24"/>
                <w:szCs w:val="24"/>
              </w:rPr>
              <w:tab/>
              <w:t>6</w:t>
            </w:r>
          </w:hyperlink>
        </w:p>
        <w:p w14:paraId="4D77D7CA" w14:textId="77777777" w:rsidR="00CC72BE" w:rsidRPr="00CC72BE" w:rsidRDefault="00000000" w:rsidP="00CC72BE">
          <w:pPr>
            <w:tabs>
              <w:tab w:val="left" w:pos="1320"/>
              <w:tab w:val="right" w:leader="dot" w:pos="7931"/>
            </w:tabs>
            <w:spacing w:after="0" w:line="480" w:lineRule="auto"/>
            <w:ind w:left="851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50" w:history="1">
            <w:r w:rsidR="00CC72BE" w:rsidRPr="00CC72BE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1.2.1. Fokus Penelitian</w:t>
            </w:r>
            <w:r w:rsidR="00CC72BE" w:rsidRPr="00CC7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6</w:t>
            </w:r>
          </w:hyperlink>
        </w:p>
        <w:p w14:paraId="099E3608" w14:textId="77777777" w:rsidR="00CC72BE" w:rsidRPr="00CC72BE" w:rsidRDefault="00000000" w:rsidP="00CC72BE">
          <w:pPr>
            <w:tabs>
              <w:tab w:val="left" w:pos="1320"/>
              <w:tab w:val="right" w:leader="dot" w:pos="7931"/>
            </w:tabs>
            <w:spacing w:after="0" w:line="480" w:lineRule="auto"/>
            <w:ind w:left="851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51" w:history="1">
            <w:r w:rsidR="00CC72BE" w:rsidRPr="00CC72BE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1.2.2.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CC72BE" w:rsidRPr="00CC72BE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Pertanyaan Penelitian</w:t>
            </w:r>
            <w:r w:rsidR="00CC72BE" w:rsidRPr="00CC7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6</w:t>
            </w:r>
          </w:hyperlink>
        </w:p>
        <w:p w14:paraId="158B75A0" w14:textId="77777777" w:rsidR="00CC72BE" w:rsidRPr="00CC72BE" w:rsidRDefault="00000000" w:rsidP="00CC72BE">
          <w:pPr>
            <w:tabs>
              <w:tab w:val="left" w:pos="880"/>
              <w:tab w:val="right" w:leader="dot" w:pos="7931"/>
            </w:tabs>
            <w:spacing w:after="0" w:line="480" w:lineRule="auto"/>
            <w:ind w:left="220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52" w:history="1">
            <w:r w:rsidR="00CC72BE" w:rsidRPr="00CC72BE">
              <w:rPr>
                <w:rFonts w:ascii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</w:rPr>
              <w:t>1.3.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ab/>
            </w:r>
            <w:r w:rsidR="00CC72BE" w:rsidRPr="00CC72BE">
              <w:rPr>
                <w:rFonts w:ascii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</w:rPr>
              <w:t>Tujuan dan Kegunaan Penelitian</w:t>
            </w:r>
            <w:r w:rsidR="00CC72BE" w:rsidRPr="00CC72BE">
              <w:rPr>
                <w:rFonts w:ascii="Times New Roman" w:hAnsi="Times New Roman" w:cs="Times New Roman"/>
                <w:iCs/>
                <w:noProof/>
                <w:webHidden/>
                <w:sz w:val="24"/>
                <w:szCs w:val="24"/>
              </w:rPr>
              <w:tab/>
              <w:t>6</w:t>
            </w:r>
          </w:hyperlink>
        </w:p>
        <w:p w14:paraId="222C2EC1" w14:textId="77777777" w:rsidR="00CC72BE" w:rsidRPr="00CC72BE" w:rsidRDefault="00000000" w:rsidP="00CC72BE">
          <w:pPr>
            <w:tabs>
              <w:tab w:val="left" w:pos="1320"/>
              <w:tab w:val="right" w:leader="dot" w:pos="7931"/>
            </w:tabs>
            <w:spacing w:after="0" w:line="480" w:lineRule="auto"/>
            <w:ind w:left="851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53" w:history="1">
            <w:r w:rsidR="00CC72BE" w:rsidRPr="00CC72BE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1.3.1. Tujuan Penelitian</w:t>
            </w:r>
            <w:r w:rsidR="00CC72BE" w:rsidRPr="00CC7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6</w:t>
            </w:r>
          </w:hyperlink>
        </w:p>
        <w:p w14:paraId="140A5B5D" w14:textId="77777777" w:rsidR="00CC72BE" w:rsidRPr="00CC72BE" w:rsidRDefault="00000000" w:rsidP="00CC72BE">
          <w:pPr>
            <w:tabs>
              <w:tab w:val="left" w:pos="1320"/>
              <w:tab w:val="right" w:leader="dot" w:pos="7931"/>
            </w:tabs>
            <w:spacing w:after="0" w:line="480" w:lineRule="auto"/>
            <w:ind w:left="851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54" w:history="1">
            <w:r w:rsidR="00CC72BE" w:rsidRPr="00CC72BE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1.3.2.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CC72BE" w:rsidRPr="00CC72BE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Kegunaan Penelitian</w:t>
            </w:r>
            <w:r w:rsidR="00CC72BE" w:rsidRPr="00CC7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7</w:t>
            </w:r>
          </w:hyperlink>
        </w:p>
        <w:p w14:paraId="6C5FA991" w14:textId="77777777" w:rsidR="00CC72BE" w:rsidRPr="00CC72BE" w:rsidRDefault="00000000" w:rsidP="00CC72BE">
          <w:pPr>
            <w:tabs>
              <w:tab w:val="right" w:leader="dot" w:pos="7931"/>
            </w:tabs>
            <w:spacing w:after="0" w:line="480" w:lineRule="auto"/>
            <w:ind w:left="1418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55" w:history="1">
            <w:r w:rsidR="00CC72BE" w:rsidRPr="00CC72BE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1.3.2.1 Kegunaan Teoritis</w:t>
            </w:r>
            <w:r w:rsidR="00CC72BE" w:rsidRPr="00CC7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7</w:t>
            </w:r>
          </w:hyperlink>
        </w:p>
        <w:p w14:paraId="2CF91504" w14:textId="77777777" w:rsidR="00CC72BE" w:rsidRPr="00CC72BE" w:rsidRDefault="00000000" w:rsidP="00CC72BE">
          <w:pPr>
            <w:tabs>
              <w:tab w:val="left" w:pos="1540"/>
              <w:tab w:val="right" w:leader="dot" w:pos="7931"/>
            </w:tabs>
            <w:spacing w:after="0" w:line="480" w:lineRule="auto"/>
            <w:ind w:left="1418"/>
            <w:rPr>
              <w:rFonts w:ascii="Times New Roman" w:hAnsi="Times New Roman" w:cs="Times New Roman"/>
              <w:noProof/>
              <w:color w:val="0563C1" w:themeColor="hyperlink"/>
              <w:sz w:val="24"/>
              <w:szCs w:val="24"/>
              <w:u w:val="single"/>
            </w:rPr>
          </w:pPr>
          <w:hyperlink w:anchor="_Toc154009856" w:history="1">
            <w:r w:rsidR="00CC72BE" w:rsidRPr="00CC72BE">
              <w:rPr>
                <w:rFonts w:ascii="Times New Roman" w:hAnsi="Times New Roman" w:cs="Times New Roman"/>
                <w:bCs/>
                <w:noProof/>
                <w:color w:val="0563C1" w:themeColor="hyperlink"/>
                <w:sz w:val="24"/>
                <w:szCs w:val="24"/>
                <w:u w:val="single"/>
                <w:lang w:val="en-US"/>
              </w:rPr>
              <w:t xml:space="preserve">1.3.2.2.Kegunaan </w:t>
            </w:r>
            <w:r w:rsidR="00CC72BE" w:rsidRPr="00CC72BE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Praktis</w:t>
            </w:r>
            <w:r w:rsidR="00CC72BE" w:rsidRPr="00CC7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8</w:t>
            </w:r>
          </w:hyperlink>
        </w:p>
        <w:p w14:paraId="6AA7FF4F" w14:textId="77777777" w:rsidR="00CC72BE" w:rsidRPr="00CC72BE" w:rsidRDefault="00CC72BE" w:rsidP="00CC72BE">
          <w:pPr>
            <w:tabs>
              <w:tab w:val="right" w:leader="dot" w:pos="7931"/>
            </w:tabs>
            <w:spacing w:after="0" w:line="48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</w:p>
        <w:p w14:paraId="49FA7721" w14:textId="77777777" w:rsidR="00CC72BE" w:rsidRPr="00CC72BE" w:rsidRDefault="00CC72BE" w:rsidP="00CC72BE">
          <w:pPr>
            <w:tabs>
              <w:tab w:val="right" w:leader="dot" w:pos="7931"/>
            </w:tabs>
            <w:spacing w:after="0" w:line="48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</w:p>
        <w:p w14:paraId="28B90960" w14:textId="77777777" w:rsidR="00CC72BE" w:rsidRPr="00CC72BE" w:rsidRDefault="00CC72BE" w:rsidP="00CC72BE">
          <w:pPr>
            <w:tabs>
              <w:tab w:val="right" w:leader="dot" w:pos="7931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r w:rsidRPr="00CC72B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lastRenderedPageBreak/>
            <w:t>BAB II</w:t>
          </w:r>
          <w:r w:rsidRPr="00CC72BE">
            <w:rPr>
              <w:rFonts w:ascii="Times New Roman" w:hAnsi="Times New Roman" w:cs="Times New Roman"/>
              <w:b/>
              <w:bCs/>
              <w:noProof/>
              <w:color w:val="0563C1" w:themeColor="hyperlink"/>
              <w:sz w:val="24"/>
              <w:szCs w:val="24"/>
              <w:u w:val="single"/>
            </w:rPr>
            <w:t xml:space="preserve"> </w:t>
          </w:r>
          <w:hyperlink w:anchor="_Toc154009858" w:history="1">
            <w:r w:rsidRPr="00CC72BE">
              <w:rPr>
                <w:rFonts w:ascii="Times New Roman" w:hAnsi="Times New Roman" w:cs="Times New Roman"/>
                <w:b/>
                <w:bCs/>
                <w:noProof/>
                <w:color w:val="0563C1" w:themeColor="hyperlink"/>
                <w:sz w:val="24"/>
                <w:szCs w:val="24"/>
                <w:u w:val="single"/>
              </w:rPr>
              <w:t>KAJIAN PUSTAKA DAN KERANGKA PEMIKIRAN</w:t>
            </w:r>
            <w:r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  <w:t>9</w:t>
            </w:r>
          </w:hyperlink>
        </w:p>
        <w:p w14:paraId="5DA9804A" w14:textId="77777777" w:rsidR="00CC72BE" w:rsidRPr="00CC72BE" w:rsidRDefault="00000000" w:rsidP="00CC72BE">
          <w:pPr>
            <w:tabs>
              <w:tab w:val="left" w:pos="880"/>
              <w:tab w:val="right" w:leader="dot" w:pos="7931"/>
            </w:tabs>
            <w:spacing w:after="0" w:line="480" w:lineRule="auto"/>
            <w:ind w:left="220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61" w:history="1">
            <w:r w:rsidR="00CC72BE" w:rsidRPr="00CC72BE">
              <w:rPr>
                <w:rFonts w:ascii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</w:rPr>
              <w:t>2.1.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ab/>
            </w:r>
            <w:r w:rsidR="00CC72BE" w:rsidRPr="00CC72BE">
              <w:rPr>
                <w:rFonts w:ascii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</w:rPr>
              <w:t>Kajian</w:t>
            </w:r>
            <w:r w:rsidR="00CC72BE" w:rsidRPr="00CC72BE">
              <w:rPr>
                <w:rFonts w:ascii="Times New Roman" w:hAnsi="Times New Roman" w:cs="Times New Roman"/>
                <w:iCs/>
                <w:noProof/>
                <w:color w:val="0563C1" w:themeColor="hyperlink"/>
                <w:spacing w:val="-3"/>
                <w:sz w:val="24"/>
                <w:szCs w:val="24"/>
                <w:u w:val="single"/>
              </w:rPr>
              <w:t xml:space="preserve"> </w:t>
            </w:r>
            <w:r w:rsidR="00CC72BE" w:rsidRPr="00CC72BE">
              <w:rPr>
                <w:rFonts w:ascii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</w:rPr>
              <w:t>Literatur</w:t>
            </w:r>
            <w:r w:rsidR="00CC72BE" w:rsidRPr="00CC72BE">
              <w:rPr>
                <w:rFonts w:ascii="Times New Roman" w:hAnsi="Times New Roman" w:cs="Times New Roman"/>
                <w:iCs/>
                <w:noProof/>
                <w:webHidden/>
                <w:sz w:val="24"/>
                <w:szCs w:val="24"/>
              </w:rPr>
              <w:tab/>
              <w:t>9</w:t>
            </w:r>
          </w:hyperlink>
        </w:p>
        <w:p w14:paraId="4AAB7D9C" w14:textId="77777777" w:rsidR="00CC72BE" w:rsidRPr="00CC72BE" w:rsidRDefault="00000000" w:rsidP="00CC72BE">
          <w:pPr>
            <w:tabs>
              <w:tab w:val="left" w:pos="1320"/>
              <w:tab w:val="right" w:leader="dot" w:pos="7931"/>
            </w:tabs>
            <w:spacing w:after="0" w:line="480" w:lineRule="auto"/>
            <w:ind w:left="851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65" w:history="1">
            <w:r w:rsidR="00CC72BE" w:rsidRPr="00CC72BE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2.1.1. Review</w:t>
            </w:r>
            <w:r w:rsidR="00CC72BE" w:rsidRPr="00CC72BE">
              <w:rPr>
                <w:rFonts w:ascii="Times New Roman" w:hAnsi="Times New Roman" w:cs="Times New Roman"/>
                <w:noProof/>
                <w:color w:val="0563C1" w:themeColor="hyperlink"/>
                <w:spacing w:val="-3"/>
                <w:sz w:val="24"/>
                <w:szCs w:val="24"/>
                <w:u w:val="single"/>
              </w:rPr>
              <w:t xml:space="preserve"> </w:t>
            </w:r>
            <w:r w:rsidR="00CC72BE" w:rsidRPr="00CC72BE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penelitian</w:t>
            </w:r>
            <w:r w:rsidR="00CC72BE" w:rsidRPr="00CC72BE">
              <w:rPr>
                <w:rFonts w:ascii="Times New Roman" w:hAnsi="Times New Roman" w:cs="Times New Roman"/>
                <w:noProof/>
                <w:color w:val="0563C1" w:themeColor="hyperlink"/>
                <w:spacing w:val="-3"/>
                <w:sz w:val="24"/>
                <w:szCs w:val="24"/>
                <w:u w:val="single"/>
              </w:rPr>
              <w:t xml:space="preserve"> </w:t>
            </w:r>
            <w:r w:rsidR="00CC72BE" w:rsidRPr="00CC72BE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sejenis</w:t>
            </w:r>
            <w:r w:rsidR="00CC72BE" w:rsidRPr="00CC7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9</w:t>
            </w:r>
          </w:hyperlink>
        </w:p>
        <w:p w14:paraId="2FFEA4A3" w14:textId="77777777" w:rsidR="00CC72BE" w:rsidRPr="00CC72BE" w:rsidRDefault="00000000" w:rsidP="00CC72BE">
          <w:pPr>
            <w:tabs>
              <w:tab w:val="left" w:pos="1320"/>
              <w:tab w:val="right" w:leader="dot" w:pos="7931"/>
            </w:tabs>
            <w:spacing w:after="0" w:line="480" w:lineRule="auto"/>
            <w:ind w:left="851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66" w:history="1">
            <w:r w:rsidR="00CC72BE" w:rsidRPr="00CC72BE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2.1.2.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CC72BE" w:rsidRPr="00CC72BE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Kerangka Konseptual</w:t>
            </w:r>
            <w:r w:rsidR="00CC72BE" w:rsidRPr="00CC7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13</w:t>
            </w:r>
          </w:hyperlink>
        </w:p>
        <w:p w14:paraId="56FEC852" w14:textId="77777777" w:rsidR="00CC72BE" w:rsidRPr="00CC72BE" w:rsidRDefault="00000000" w:rsidP="00CC72BE">
          <w:pPr>
            <w:tabs>
              <w:tab w:val="left" w:pos="1320"/>
              <w:tab w:val="right" w:leader="dot" w:pos="7931"/>
            </w:tabs>
            <w:spacing w:after="0" w:line="480" w:lineRule="auto"/>
            <w:ind w:left="851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67" w:history="1">
            <w:r w:rsidR="00CC72BE" w:rsidRPr="00CC72BE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2.1.3.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CC72BE" w:rsidRPr="00CC72BE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Kelompok Sosial dan Komunitas</w:t>
            </w:r>
            <w:r w:rsidR="00CC72BE" w:rsidRPr="00CC7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13</w:t>
            </w:r>
          </w:hyperlink>
        </w:p>
        <w:p w14:paraId="0757DA18" w14:textId="77777777" w:rsidR="00CC72BE" w:rsidRPr="00CC72BE" w:rsidRDefault="00000000" w:rsidP="00CC72BE">
          <w:pPr>
            <w:tabs>
              <w:tab w:val="right" w:leader="dot" w:pos="7931"/>
            </w:tabs>
            <w:spacing w:after="0" w:line="480" w:lineRule="auto"/>
            <w:ind w:left="1418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68" w:history="1">
            <w:r w:rsidR="00CC72BE" w:rsidRPr="00CC72BE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  <w:lang w:val="en-US"/>
              </w:rPr>
              <w:t>2.1.3.1. Bentuk-Bentuk Komunitas</w:t>
            </w:r>
            <w:r w:rsidR="00CC72BE" w:rsidRPr="00CC7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17</w:t>
            </w:r>
          </w:hyperlink>
        </w:p>
        <w:p w14:paraId="50567833" w14:textId="77777777" w:rsidR="00CC72BE" w:rsidRPr="00CC72BE" w:rsidRDefault="00000000" w:rsidP="00CC72BE">
          <w:pPr>
            <w:tabs>
              <w:tab w:val="right" w:leader="dot" w:pos="7931"/>
            </w:tabs>
            <w:spacing w:after="0" w:line="480" w:lineRule="auto"/>
            <w:ind w:left="1418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69" w:history="1">
            <w:r w:rsidR="00CC72BE" w:rsidRPr="00CC72BE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  <w:lang w:val="en-US"/>
              </w:rPr>
              <w:t>2.1.3.2. Ciri-Ciri Komunitas</w:t>
            </w:r>
            <w:r w:rsidR="00CC72BE" w:rsidRPr="00CC7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18</w:t>
            </w:r>
          </w:hyperlink>
        </w:p>
        <w:p w14:paraId="204E202F" w14:textId="77777777" w:rsidR="00CC72BE" w:rsidRPr="00CC72BE" w:rsidRDefault="00000000" w:rsidP="00CC72BE">
          <w:pPr>
            <w:tabs>
              <w:tab w:val="left" w:pos="1320"/>
              <w:tab w:val="right" w:leader="dot" w:pos="7931"/>
            </w:tabs>
            <w:spacing w:after="0" w:line="480" w:lineRule="auto"/>
            <w:ind w:left="851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70" w:history="1">
            <w:r w:rsidR="00CC72BE" w:rsidRPr="00CC72BE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2.1.4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CC72BE" w:rsidRPr="00CC72BE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Gaya Hidup</w:t>
            </w:r>
            <w:r w:rsidR="00CC72BE" w:rsidRPr="00CC7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19</w:t>
            </w:r>
          </w:hyperlink>
        </w:p>
        <w:p w14:paraId="703574E0" w14:textId="77777777" w:rsidR="00CC72BE" w:rsidRPr="00CC72BE" w:rsidRDefault="00000000" w:rsidP="00CC72BE">
          <w:pPr>
            <w:tabs>
              <w:tab w:val="left" w:pos="1320"/>
              <w:tab w:val="right" w:leader="dot" w:pos="7931"/>
            </w:tabs>
            <w:spacing w:after="0" w:line="480" w:lineRule="auto"/>
            <w:ind w:left="851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71" w:history="1">
            <w:r w:rsidR="00CC72BE" w:rsidRPr="00CC72BE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2.1.5.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CC72BE" w:rsidRPr="00CC72BE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Eksistensi Diri</w:t>
            </w:r>
            <w:r w:rsidR="00CC72BE" w:rsidRPr="00CC7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21</w:t>
            </w:r>
          </w:hyperlink>
        </w:p>
        <w:p w14:paraId="4DD1B25B" w14:textId="77777777" w:rsidR="00CC72BE" w:rsidRPr="00CC72BE" w:rsidRDefault="00000000" w:rsidP="00CC72BE">
          <w:pPr>
            <w:tabs>
              <w:tab w:val="left" w:pos="1320"/>
              <w:tab w:val="right" w:leader="dot" w:pos="7931"/>
            </w:tabs>
            <w:spacing w:after="0" w:line="480" w:lineRule="auto"/>
            <w:ind w:left="851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72" w:history="1">
            <w:r w:rsidR="00CC72BE" w:rsidRPr="00CC72BE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2.1.6. Proses Komunikasi</w:t>
            </w:r>
            <w:r w:rsidR="00CC72BE" w:rsidRPr="00CC7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24</w:t>
            </w:r>
          </w:hyperlink>
        </w:p>
        <w:p w14:paraId="00B42601" w14:textId="77777777" w:rsidR="00CC72BE" w:rsidRPr="00CC72BE" w:rsidRDefault="00000000" w:rsidP="00CC72BE">
          <w:pPr>
            <w:tabs>
              <w:tab w:val="left" w:pos="1320"/>
              <w:tab w:val="right" w:leader="dot" w:pos="7931"/>
            </w:tabs>
            <w:spacing w:after="0" w:line="480" w:lineRule="auto"/>
            <w:ind w:left="851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73" w:history="1">
            <w:r w:rsidR="00CC72BE" w:rsidRPr="00CC72BE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2.1.7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 xml:space="preserve">  </w:t>
            </w:r>
            <w:r w:rsidR="00CC72BE" w:rsidRPr="00CC72BE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Definisi Komunikasi</w:t>
            </w:r>
            <w:r w:rsidR="00CC72BE" w:rsidRPr="00CC7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28</w:t>
            </w:r>
          </w:hyperlink>
        </w:p>
        <w:p w14:paraId="1A2298C8" w14:textId="77777777" w:rsidR="00CC72BE" w:rsidRPr="00CC72BE" w:rsidRDefault="00000000" w:rsidP="00CC72BE">
          <w:pPr>
            <w:tabs>
              <w:tab w:val="left" w:pos="1320"/>
              <w:tab w:val="right" w:leader="dot" w:pos="7931"/>
            </w:tabs>
            <w:spacing w:after="0" w:line="480" w:lineRule="auto"/>
            <w:ind w:left="851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74" w:history="1">
            <w:r w:rsidR="00CC72BE" w:rsidRPr="00CC72BE">
              <w:rPr>
                <w:rFonts w:ascii="Times New Roman" w:eastAsia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2.1.8.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CC72BE" w:rsidRPr="00CC72BE">
              <w:rPr>
                <w:rFonts w:ascii="Times New Roman" w:eastAsia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  <w:lang w:val="id"/>
              </w:rPr>
              <w:t xml:space="preserve">Sejarah Perkembangan </w:t>
            </w:r>
            <w:r w:rsidR="00CC72BE" w:rsidRPr="00CC72BE">
              <w:rPr>
                <w:rFonts w:ascii="Times New Roman" w:eastAsia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Sunday Morning Ride</w:t>
            </w:r>
            <w:r w:rsidR="00CC72BE" w:rsidRPr="00CC7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30</w:t>
            </w:r>
          </w:hyperlink>
        </w:p>
        <w:p w14:paraId="3C4BEEC6" w14:textId="77777777" w:rsidR="00CC72BE" w:rsidRPr="00CC72BE" w:rsidRDefault="00000000" w:rsidP="00CC72BE">
          <w:pPr>
            <w:tabs>
              <w:tab w:val="left" w:pos="1320"/>
              <w:tab w:val="right" w:leader="dot" w:pos="7931"/>
            </w:tabs>
            <w:spacing w:after="0" w:line="480" w:lineRule="auto"/>
            <w:ind w:left="851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75" w:history="1">
            <w:r w:rsidR="00CC72BE" w:rsidRPr="00CC72BE">
              <w:rPr>
                <w:rFonts w:ascii="Times New Roman" w:eastAsia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2.1.9.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CC72BE" w:rsidRPr="00CC72BE">
              <w:rPr>
                <w:rFonts w:ascii="Times New Roman" w:eastAsia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Fenomenologi</w:t>
            </w:r>
            <w:r w:rsidR="00CC72BE" w:rsidRPr="00CC7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C72BE" w:rsidRPr="00CC72BE">
            <w:rPr>
              <w:rFonts w:ascii="Times New Roman" w:hAnsi="Times New Roman" w:cs="Times New Roman"/>
              <w:noProof/>
              <w:sz w:val="24"/>
              <w:szCs w:val="24"/>
            </w:rPr>
            <w:t>33</w:t>
          </w:r>
        </w:p>
        <w:p w14:paraId="4813F729" w14:textId="77777777" w:rsidR="00CC72BE" w:rsidRPr="00CC72BE" w:rsidRDefault="00000000" w:rsidP="00CC72BE">
          <w:pPr>
            <w:tabs>
              <w:tab w:val="left" w:pos="1320"/>
              <w:tab w:val="right" w:leader="dot" w:pos="7931"/>
            </w:tabs>
            <w:spacing w:after="0" w:line="480" w:lineRule="auto"/>
            <w:ind w:left="851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76" w:history="1">
            <w:r w:rsidR="00CC72BE" w:rsidRPr="00CC72BE">
              <w:rPr>
                <w:rFonts w:ascii="Times New Roman" w:eastAsia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2.1.10 Fenomenologi Alfred Schutz</w:t>
            </w:r>
            <w:r w:rsidR="00CC72BE" w:rsidRPr="00CC7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35</w:t>
            </w:r>
          </w:hyperlink>
        </w:p>
        <w:p w14:paraId="40FDBE28" w14:textId="77777777" w:rsidR="00CC72BE" w:rsidRPr="00CC72BE" w:rsidRDefault="00000000" w:rsidP="00CC72BE">
          <w:pPr>
            <w:tabs>
              <w:tab w:val="left" w:pos="880"/>
              <w:tab w:val="right" w:leader="dot" w:pos="7931"/>
            </w:tabs>
            <w:spacing w:after="0" w:line="480" w:lineRule="auto"/>
            <w:ind w:left="220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77" w:history="1">
            <w:r w:rsidR="00CC72BE" w:rsidRPr="00CC72BE">
              <w:rPr>
                <w:rFonts w:ascii="Times New Roman" w:eastAsia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</w:rPr>
              <w:t>2.2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ab/>
            </w:r>
            <w:r w:rsidR="00CC72BE" w:rsidRPr="00CC72BE">
              <w:rPr>
                <w:rFonts w:ascii="Times New Roman" w:eastAsia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</w:rPr>
              <w:t>Kerangka Pemikiran</w:t>
            </w:r>
            <w:r w:rsidR="00CC72BE" w:rsidRPr="00CC72BE">
              <w:rPr>
                <w:rFonts w:ascii="Times New Roman" w:hAnsi="Times New Roman" w:cs="Times New Roman"/>
                <w:iCs/>
                <w:noProof/>
                <w:webHidden/>
                <w:sz w:val="24"/>
                <w:szCs w:val="24"/>
              </w:rPr>
              <w:tab/>
              <w:t>40</w:t>
            </w:r>
          </w:hyperlink>
        </w:p>
        <w:p w14:paraId="6174CB56" w14:textId="77777777" w:rsidR="00CC72BE" w:rsidRPr="00CC72BE" w:rsidRDefault="00CC72BE" w:rsidP="00CC72BE">
          <w:pPr>
            <w:tabs>
              <w:tab w:val="right" w:leader="dot" w:pos="7931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r w:rsidRPr="00CC72B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BAB III</w:t>
          </w:r>
          <w:r w:rsidRPr="00CC72BE">
            <w:rPr>
              <w:rFonts w:ascii="Times New Roman" w:hAnsi="Times New Roman" w:cs="Times New Roman"/>
              <w:b/>
              <w:bCs/>
              <w:noProof/>
              <w:color w:val="0563C1" w:themeColor="hyperlink"/>
              <w:sz w:val="24"/>
              <w:szCs w:val="24"/>
            </w:rPr>
            <w:t xml:space="preserve"> </w:t>
          </w:r>
          <w:hyperlink w:anchor="_Toc154009879" w:history="1">
            <w:r w:rsidRPr="00CC72BE">
              <w:rPr>
                <w:rFonts w:ascii="Times New Roman" w:hAnsi="Times New Roman" w:cs="Times New Roman"/>
                <w:b/>
                <w:bCs/>
                <w:noProof/>
                <w:color w:val="0563C1" w:themeColor="hyperlink"/>
                <w:sz w:val="24"/>
                <w:szCs w:val="24"/>
              </w:rPr>
              <w:t>SUBJEK, OBJEK, DAN METODOLOGI PENELITIAN</w:t>
            </w:r>
            <w:r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  <w:t>43</w:t>
            </w:r>
          </w:hyperlink>
        </w:p>
        <w:p w14:paraId="58A99508" w14:textId="77777777" w:rsidR="00CC72BE" w:rsidRPr="00CC72BE" w:rsidRDefault="00000000" w:rsidP="00CC72BE">
          <w:pPr>
            <w:tabs>
              <w:tab w:val="left" w:pos="880"/>
              <w:tab w:val="right" w:leader="dot" w:pos="7931"/>
            </w:tabs>
            <w:spacing w:after="0" w:line="480" w:lineRule="auto"/>
            <w:ind w:left="220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81" w:history="1">
            <w:r w:rsidR="00CC72BE" w:rsidRPr="00CC72BE">
              <w:rPr>
                <w:rFonts w:ascii="Times New Roman" w:eastAsia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</w:rPr>
              <w:t>3.1.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ab/>
            </w:r>
            <w:r w:rsidR="00CC72BE" w:rsidRPr="00CC72BE">
              <w:rPr>
                <w:rFonts w:ascii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</w:rPr>
              <w:t>Subjek</w:t>
            </w:r>
            <w:r w:rsidR="00CC72BE" w:rsidRPr="00CC72BE">
              <w:rPr>
                <w:rFonts w:ascii="Times New Roman" w:eastAsia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</w:rPr>
              <w:t xml:space="preserve"> Penelitian</w:t>
            </w:r>
            <w:r w:rsidR="00CC72BE" w:rsidRPr="00CC72BE">
              <w:rPr>
                <w:rFonts w:ascii="Times New Roman" w:hAnsi="Times New Roman" w:cs="Times New Roman"/>
                <w:iCs/>
                <w:noProof/>
                <w:webHidden/>
                <w:sz w:val="24"/>
                <w:szCs w:val="24"/>
              </w:rPr>
              <w:tab/>
              <w:t>43</w:t>
            </w:r>
          </w:hyperlink>
        </w:p>
        <w:p w14:paraId="7CC7383B" w14:textId="77777777" w:rsidR="00CC72BE" w:rsidRPr="00CC72BE" w:rsidRDefault="00000000" w:rsidP="00CC72BE">
          <w:pPr>
            <w:tabs>
              <w:tab w:val="left" w:pos="880"/>
              <w:tab w:val="right" w:leader="dot" w:pos="7931"/>
            </w:tabs>
            <w:spacing w:after="0" w:line="480" w:lineRule="auto"/>
            <w:ind w:left="220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89" w:history="1">
            <w:r w:rsidR="00CC72BE" w:rsidRPr="00CC72BE">
              <w:rPr>
                <w:rFonts w:ascii="Times New Roman" w:eastAsia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</w:rPr>
              <w:t>3.2.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ab/>
            </w:r>
            <w:r w:rsidR="00CC72BE" w:rsidRPr="00CC72BE">
              <w:rPr>
                <w:rFonts w:ascii="Times New Roman" w:eastAsia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</w:rPr>
              <w:t xml:space="preserve">Objek </w:t>
            </w:r>
            <w:r w:rsidR="00CC72BE" w:rsidRPr="00CC72BE">
              <w:rPr>
                <w:rFonts w:ascii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</w:rPr>
              <w:t>Penelitian</w:t>
            </w:r>
            <w:r w:rsidR="00CC72BE" w:rsidRPr="00CC72BE">
              <w:rPr>
                <w:rFonts w:ascii="Times New Roman" w:hAnsi="Times New Roman" w:cs="Times New Roman"/>
                <w:iCs/>
                <w:noProof/>
                <w:webHidden/>
                <w:sz w:val="24"/>
                <w:szCs w:val="24"/>
              </w:rPr>
              <w:tab/>
              <w:t>45</w:t>
            </w:r>
          </w:hyperlink>
        </w:p>
        <w:p w14:paraId="01C537F5" w14:textId="77777777" w:rsidR="00CC72BE" w:rsidRPr="00CC72BE" w:rsidRDefault="00000000" w:rsidP="00CC72BE">
          <w:pPr>
            <w:tabs>
              <w:tab w:val="left" w:pos="880"/>
              <w:tab w:val="right" w:leader="dot" w:pos="7931"/>
            </w:tabs>
            <w:spacing w:after="0" w:line="480" w:lineRule="auto"/>
            <w:ind w:left="220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90" w:history="1">
            <w:r w:rsidR="00CC72BE" w:rsidRPr="00CC72BE">
              <w:rPr>
                <w:rFonts w:ascii="Times New Roman" w:eastAsia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</w:rPr>
              <w:t>3.3.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ab/>
            </w:r>
            <w:r w:rsidR="00CC72BE" w:rsidRPr="00CC72BE">
              <w:rPr>
                <w:rFonts w:ascii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</w:rPr>
              <w:t>Metodologi</w:t>
            </w:r>
            <w:r w:rsidR="00CC72BE" w:rsidRPr="00CC72BE">
              <w:rPr>
                <w:rFonts w:ascii="Times New Roman" w:eastAsia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</w:rPr>
              <w:t xml:space="preserve"> Penelitian</w:t>
            </w:r>
            <w:r w:rsidR="00CC72BE" w:rsidRPr="00CC72BE">
              <w:rPr>
                <w:rFonts w:ascii="Times New Roman" w:hAnsi="Times New Roman" w:cs="Times New Roman"/>
                <w:iCs/>
                <w:noProof/>
                <w:webHidden/>
                <w:sz w:val="24"/>
                <w:szCs w:val="24"/>
              </w:rPr>
              <w:tab/>
              <w:t>46</w:t>
            </w:r>
          </w:hyperlink>
        </w:p>
        <w:p w14:paraId="060063AF" w14:textId="77777777" w:rsidR="00CC72BE" w:rsidRPr="00CC72BE" w:rsidRDefault="00000000" w:rsidP="00CC72BE">
          <w:pPr>
            <w:tabs>
              <w:tab w:val="left" w:pos="1320"/>
              <w:tab w:val="right" w:leader="dot" w:pos="7931"/>
            </w:tabs>
            <w:spacing w:after="0" w:line="480" w:lineRule="auto"/>
            <w:ind w:left="851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97" w:history="1">
            <w:r w:rsidR="00CC72BE" w:rsidRPr="00CC72BE">
              <w:rPr>
                <w:rFonts w:ascii="Times New Roman" w:eastAsia="Times New Roman" w:hAnsi="Times New Roman" w:cs="Times New Roman"/>
                <w:bCs/>
                <w:noProof/>
                <w:color w:val="0563C1" w:themeColor="hyperlink"/>
                <w:sz w:val="24"/>
                <w:szCs w:val="24"/>
                <w:u w:val="single"/>
                <w:lang w:val="id"/>
              </w:rPr>
              <w:t>3.3.1.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CC72BE" w:rsidRPr="00CC72BE">
              <w:rPr>
                <w:rFonts w:ascii="Times New Roman" w:eastAsia="Times New Roman" w:hAnsi="Times New Roman" w:cs="Times New Roman"/>
                <w:bCs/>
                <w:noProof/>
                <w:color w:val="0563C1" w:themeColor="hyperlink"/>
                <w:sz w:val="24"/>
                <w:szCs w:val="24"/>
                <w:u w:val="single"/>
                <w:lang w:val="id"/>
              </w:rPr>
              <w:t xml:space="preserve">Paradigma </w:t>
            </w:r>
            <w:r w:rsidR="00CC72BE" w:rsidRPr="00CC72BE">
              <w:rPr>
                <w:rFonts w:ascii="Times New Roman" w:eastAsia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Penelitian</w:t>
            </w:r>
            <w:r w:rsidR="00CC72BE" w:rsidRPr="00CC7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52</w:t>
            </w:r>
          </w:hyperlink>
        </w:p>
        <w:p w14:paraId="57FCF476" w14:textId="77777777" w:rsidR="00CC72BE" w:rsidRPr="00CC72BE" w:rsidRDefault="00000000" w:rsidP="00CC72BE">
          <w:pPr>
            <w:tabs>
              <w:tab w:val="left" w:pos="1320"/>
              <w:tab w:val="right" w:leader="dot" w:pos="7931"/>
            </w:tabs>
            <w:spacing w:after="0" w:line="480" w:lineRule="auto"/>
            <w:ind w:left="851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98" w:history="1">
            <w:r w:rsidR="00CC72BE" w:rsidRPr="00CC72BE">
              <w:rPr>
                <w:rFonts w:ascii="Times New Roman" w:eastAsia="Times New Roman" w:hAnsi="Times New Roman" w:cs="Times New Roman"/>
                <w:bCs/>
                <w:noProof/>
                <w:color w:val="0563C1" w:themeColor="hyperlink"/>
                <w:sz w:val="24"/>
                <w:szCs w:val="24"/>
                <w:u w:val="single"/>
              </w:rPr>
              <w:t>3.3.2.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CC72BE" w:rsidRPr="00CC72BE">
              <w:rPr>
                <w:rFonts w:ascii="Times New Roman" w:eastAsia="Times New Roman" w:hAnsi="Times New Roman" w:cs="Times New Roman"/>
                <w:bCs/>
                <w:noProof/>
                <w:color w:val="0563C1" w:themeColor="hyperlink"/>
                <w:sz w:val="24"/>
                <w:szCs w:val="24"/>
                <w:u w:val="single"/>
                <w:lang w:val="id"/>
              </w:rPr>
              <w:t>Prosedur</w:t>
            </w:r>
            <w:r w:rsidR="00CC72BE" w:rsidRPr="00CC72BE">
              <w:rPr>
                <w:rFonts w:ascii="Times New Roman" w:eastAsia="Times New Roman" w:hAnsi="Times New Roman" w:cs="Times New Roman"/>
                <w:bCs/>
                <w:noProof/>
                <w:color w:val="0563C1" w:themeColor="hyperlink"/>
                <w:sz w:val="24"/>
                <w:szCs w:val="24"/>
                <w:u w:val="single"/>
              </w:rPr>
              <w:t xml:space="preserve"> Pengumpulan Data</w:t>
            </w:r>
            <w:r w:rsidR="00CC72BE" w:rsidRPr="00CC7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54</w:t>
            </w:r>
          </w:hyperlink>
        </w:p>
        <w:p w14:paraId="1E3B3311" w14:textId="77777777" w:rsidR="00CC72BE" w:rsidRPr="00CC72BE" w:rsidRDefault="00000000" w:rsidP="00CC72BE">
          <w:pPr>
            <w:tabs>
              <w:tab w:val="left" w:pos="1320"/>
              <w:tab w:val="right" w:leader="dot" w:pos="7931"/>
            </w:tabs>
            <w:spacing w:after="0" w:line="480" w:lineRule="auto"/>
            <w:ind w:left="851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899" w:history="1">
            <w:r w:rsidR="00CC72BE" w:rsidRPr="00CC72BE">
              <w:rPr>
                <w:rFonts w:ascii="Times New Roman" w:eastAsia="Times New Roman" w:hAnsi="Times New Roman" w:cs="Times New Roman"/>
                <w:bCs/>
                <w:noProof/>
                <w:color w:val="0563C1" w:themeColor="hyperlink"/>
                <w:sz w:val="24"/>
                <w:szCs w:val="24"/>
                <w:u w:val="single"/>
                <w:lang w:val="id"/>
              </w:rPr>
              <w:t>3.3.3.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CC72BE" w:rsidRPr="00CC72BE">
              <w:rPr>
                <w:rFonts w:ascii="Times New Roman" w:eastAsia="Times New Roman" w:hAnsi="Times New Roman" w:cs="Times New Roman"/>
                <w:bCs/>
                <w:noProof/>
                <w:color w:val="0563C1" w:themeColor="hyperlink"/>
                <w:sz w:val="24"/>
                <w:szCs w:val="24"/>
                <w:u w:val="single"/>
                <w:lang w:val="id"/>
              </w:rPr>
              <w:t xml:space="preserve">Rancangan </w:t>
            </w:r>
            <w:r w:rsidR="00CC72BE" w:rsidRPr="00CC72BE">
              <w:rPr>
                <w:rFonts w:ascii="Times New Roman" w:eastAsia="Times New Roman" w:hAnsi="Times New Roman" w:cs="Times New Roman"/>
                <w:bCs/>
                <w:noProof/>
                <w:color w:val="0563C1" w:themeColor="hyperlink"/>
                <w:sz w:val="24"/>
                <w:szCs w:val="24"/>
                <w:u w:val="single"/>
              </w:rPr>
              <w:t>Analisis</w:t>
            </w:r>
            <w:r w:rsidR="00CC72BE" w:rsidRPr="00CC72BE">
              <w:rPr>
                <w:rFonts w:ascii="Times New Roman" w:eastAsia="Times New Roman" w:hAnsi="Times New Roman" w:cs="Times New Roman"/>
                <w:bCs/>
                <w:noProof/>
                <w:color w:val="0563C1" w:themeColor="hyperlink"/>
                <w:sz w:val="24"/>
                <w:szCs w:val="24"/>
                <w:u w:val="single"/>
                <w:lang w:val="id"/>
              </w:rPr>
              <w:t xml:space="preserve"> Data</w:t>
            </w:r>
            <w:r w:rsidR="00CC72BE" w:rsidRPr="00CC7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59</w:t>
            </w:r>
          </w:hyperlink>
        </w:p>
        <w:p w14:paraId="6022E66B" w14:textId="77777777" w:rsidR="00CC72BE" w:rsidRPr="00CC72BE" w:rsidRDefault="00000000" w:rsidP="00CC72BE">
          <w:pPr>
            <w:tabs>
              <w:tab w:val="left" w:pos="1320"/>
              <w:tab w:val="right" w:leader="dot" w:pos="7931"/>
            </w:tabs>
            <w:spacing w:after="0" w:line="480" w:lineRule="auto"/>
            <w:ind w:left="851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900" w:history="1">
            <w:r w:rsidR="00CC72BE" w:rsidRPr="00CC72BE">
              <w:rPr>
                <w:rFonts w:ascii="Times New Roman" w:eastAsia="Times New Roman" w:hAnsi="Times New Roman" w:cs="Times New Roman"/>
                <w:bCs/>
                <w:noProof/>
                <w:color w:val="0563C1" w:themeColor="hyperlink"/>
                <w:sz w:val="24"/>
                <w:szCs w:val="24"/>
                <w:u w:val="single"/>
                <w:lang w:val="id"/>
              </w:rPr>
              <w:t>3.3.4.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CC72BE" w:rsidRPr="00CC72BE">
              <w:rPr>
                <w:rFonts w:ascii="Times New Roman" w:eastAsia="Times New Roman" w:hAnsi="Times New Roman" w:cs="Times New Roman"/>
                <w:bCs/>
                <w:noProof/>
                <w:color w:val="0563C1" w:themeColor="hyperlink"/>
                <w:sz w:val="24"/>
                <w:szCs w:val="24"/>
                <w:u w:val="single"/>
              </w:rPr>
              <w:t>Kredibilitas</w:t>
            </w:r>
            <w:r w:rsidR="00CC72BE" w:rsidRPr="00CC72BE">
              <w:rPr>
                <w:rFonts w:ascii="Times New Roman" w:eastAsia="Times New Roman" w:hAnsi="Times New Roman" w:cs="Times New Roman"/>
                <w:bCs/>
                <w:noProof/>
                <w:color w:val="0563C1" w:themeColor="hyperlink"/>
                <w:sz w:val="24"/>
                <w:szCs w:val="24"/>
                <w:u w:val="single"/>
                <w:lang w:val="id"/>
              </w:rPr>
              <w:t xml:space="preserve"> dan Tingkat Kepercayaan Hasil Penelitian</w:t>
            </w:r>
            <w:r w:rsidR="00CC72BE" w:rsidRPr="00CC7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62</w:t>
            </w:r>
          </w:hyperlink>
        </w:p>
        <w:p w14:paraId="35EE8F82" w14:textId="77777777" w:rsidR="00CC72BE" w:rsidRPr="00CC72BE" w:rsidRDefault="00000000" w:rsidP="00CC72BE">
          <w:pPr>
            <w:tabs>
              <w:tab w:val="left" w:pos="880"/>
              <w:tab w:val="right" w:leader="dot" w:pos="7931"/>
            </w:tabs>
            <w:spacing w:after="0" w:line="480" w:lineRule="auto"/>
            <w:ind w:left="220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902" w:history="1">
            <w:r w:rsidR="00CC72BE" w:rsidRPr="00CC72BE">
              <w:rPr>
                <w:rFonts w:ascii="Times New Roman" w:eastAsia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  <w:lang w:val="id"/>
              </w:rPr>
              <w:t>3.4.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ab/>
            </w:r>
            <w:r w:rsidR="00CC72BE" w:rsidRPr="00CC72BE">
              <w:rPr>
                <w:rFonts w:ascii="Times New Roman" w:eastAsia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  <w:lang w:val="id"/>
              </w:rPr>
              <w:t xml:space="preserve">Membuka Akses dan Menjalin Hubungan dengan </w:t>
            </w:r>
            <w:r w:rsidR="00CC72BE" w:rsidRPr="00CC72BE">
              <w:rPr>
                <w:rFonts w:ascii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</w:rPr>
              <w:t>Subjek</w:t>
            </w:r>
            <w:r w:rsidR="00CC72BE" w:rsidRPr="00CC72BE">
              <w:rPr>
                <w:rFonts w:ascii="Times New Roman" w:eastAsia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  <w:lang w:val="id"/>
              </w:rPr>
              <w:t xml:space="preserve"> Penelitian</w:t>
            </w:r>
            <w:r w:rsidR="00CC72BE" w:rsidRPr="00CC72BE">
              <w:rPr>
                <w:rFonts w:ascii="Times New Roman" w:hAnsi="Times New Roman" w:cs="Times New Roman"/>
                <w:iCs/>
                <w:noProof/>
                <w:webHidden/>
                <w:sz w:val="24"/>
                <w:szCs w:val="24"/>
              </w:rPr>
              <w:tab/>
              <w:t>66</w:t>
            </w:r>
          </w:hyperlink>
        </w:p>
        <w:p w14:paraId="1C0432A3" w14:textId="77777777" w:rsidR="00CC72BE" w:rsidRPr="00CC72BE" w:rsidRDefault="00000000" w:rsidP="00CC72BE">
          <w:pPr>
            <w:tabs>
              <w:tab w:val="left" w:pos="880"/>
              <w:tab w:val="right" w:leader="dot" w:pos="7931"/>
            </w:tabs>
            <w:spacing w:after="0" w:line="480" w:lineRule="auto"/>
            <w:ind w:left="220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903" w:history="1">
            <w:r w:rsidR="00CC72BE" w:rsidRPr="00CC72BE">
              <w:rPr>
                <w:rFonts w:ascii="Times New Roman" w:eastAsia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</w:rPr>
              <w:t>3.5.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ab/>
            </w:r>
            <w:r w:rsidR="00CC72BE" w:rsidRPr="00CC72BE">
              <w:rPr>
                <w:rFonts w:ascii="Times New Roman" w:eastAsia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  <w:lang w:val="id"/>
              </w:rPr>
              <w:t>Lokasi</w:t>
            </w:r>
            <w:r w:rsidR="00CC72BE" w:rsidRPr="00CC72BE">
              <w:rPr>
                <w:rFonts w:ascii="Times New Roman" w:eastAsia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</w:rPr>
              <w:t xml:space="preserve"> dan Jadwal Penelitian</w:t>
            </w:r>
            <w:r w:rsidR="00CC72BE" w:rsidRPr="00CC72BE">
              <w:rPr>
                <w:rFonts w:ascii="Times New Roman" w:hAnsi="Times New Roman" w:cs="Times New Roman"/>
                <w:iCs/>
                <w:noProof/>
                <w:webHidden/>
                <w:sz w:val="24"/>
                <w:szCs w:val="24"/>
              </w:rPr>
              <w:tab/>
              <w:t>66</w:t>
            </w:r>
          </w:hyperlink>
        </w:p>
        <w:p w14:paraId="68176AD5" w14:textId="77777777" w:rsidR="00CC72BE" w:rsidRPr="00CC72BE" w:rsidRDefault="00000000" w:rsidP="00CC72BE">
          <w:pPr>
            <w:tabs>
              <w:tab w:val="left" w:pos="1320"/>
              <w:tab w:val="right" w:leader="dot" w:pos="7931"/>
            </w:tabs>
            <w:spacing w:after="0" w:line="480" w:lineRule="auto"/>
            <w:ind w:left="851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904" w:history="1">
            <w:r w:rsidR="00CC72BE" w:rsidRPr="00CC72BE">
              <w:rPr>
                <w:rFonts w:ascii="Times New Roman" w:eastAsia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3.5.1.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CC72BE" w:rsidRPr="00CC72BE">
              <w:rPr>
                <w:rFonts w:ascii="Times New Roman" w:eastAsia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Lokasi Penelitian</w:t>
            </w:r>
            <w:r w:rsidR="00CC72BE" w:rsidRPr="00CC7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66</w:t>
            </w:r>
          </w:hyperlink>
        </w:p>
        <w:p w14:paraId="656A627D" w14:textId="77777777" w:rsidR="00CC72BE" w:rsidRPr="00CC72BE" w:rsidRDefault="00000000" w:rsidP="00CC72BE">
          <w:pPr>
            <w:tabs>
              <w:tab w:val="left" w:pos="1320"/>
              <w:tab w:val="right" w:leader="dot" w:pos="7931"/>
            </w:tabs>
            <w:spacing w:after="0" w:line="480" w:lineRule="auto"/>
            <w:ind w:left="851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914" w:history="1">
            <w:r w:rsidR="00CC72BE" w:rsidRPr="00CC72BE">
              <w:rPr>
                <w:rFonts w:ascii="Times New Roman" w:eastAsia="Times New Roman" w:hAnsi="Times New Roman" w:cs="Times New Roman"/>
                <w:bCs/>
                <w:noProof/>
                <w:color w:val="0563C1" w:themeColor="hyperlink"/>
                <w:sz w:val="24"/>
                <w:szCs w:val="24"/>
                <w:u w:val="single"/>
              </w:rPr>
              <w:t>3.5.2.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CC72BE" w:rsidRPr="00CC72BE">
              <w:rPr>
                <w:rFonts w:ascii="Times New Roman" w:eastAsia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Jadwal</w:t>
            </w:r>
            <w:r w:rsidR="00CC72BE" w:rsidRPr="00CC72BE">
              <w:rPr>
                <w:rFonts w:ascii="Times New Roman" w:eastAsia="Times New Roman" w:hAnsi="Times New Roman" w:cs="Times New Roman"/>
                <w:bCs/>
                <w:noProof/>
                <w:color w:val="0563C1" w:themeColor="hyperlink"/>
                <w:sz w:val="24"/>
                <w:szCs w:val="24"/>
                <w:u w:val="single"/>
              </w:rPr>
              <w:t xml:space="preserve"> </w:t>
            </w:r>
            <w:r w:rsidR="00CC72BE" w:rsidRPr="00CC72BE">
              <w:rPr>
                <w:rFonts w:ascii="Times New Roman" w:eastAsia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Penelitian</w:t>
            </w:r>
            <w:r w:rsidR="00CC72BE" w:rsidRPr="00CC7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67</w:t>
            </w:r>
          </w:hyperlink>
        </w:p>
        <w:p w14:paraId="3D5151F1" w14:textId="77777777" w:rsidR="00CC72BE" w:rsidRPr="00CC72BE" w:rsidRDefault="00CC72BE" w:rsidP="00CC72BE">
          <w:pPr>
            <w:tabs>
              <w:tab w:val="right" w:leader="dot" w:pos="7931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r w:rsidRPr="00CC72B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BAB IV </w:t>
          </w:r>
          <w:hyperlink w:anchor="_Toc154009916" w:history="1">
            <w:r w:rsidRPr="00CC72BE">
              <w:rPr>
                <w:rFonts w:ascii="Times New Roman" w:hAnsi="Times New Roman" w:cs="Times New Roman"/>
                <w:b/>
                <w:bCs/>
                <w:noProof/>
                <w:color w:val="0563C1" w:themeColor="hyperlink"/>
                <w:sz w:val="24"/>
                <w:szCs w:val="24"/>
                <w:u w:val="single"/>
              </w:rPr>
              <w:t>HASIL PENELITIAN DAN PEMBAHASAN</w:t>
            </w:r>
            <w:r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  <w:t>68</w:t>
            </w:r>
          </w:hyperlink>
        </w:p>
        <w:p w14:paraId="73C1600B" w14:textId="77777777" w:rsidR="00CC72BE" w:rsidRPr="00CC72BE" w:rsidRDefault="00000000" w:rsidP="00CC72BE">
          <w:pPr>
            <w:tabs>
              <w:tab w:val="left" w:pos="880"/>
              <w:tab w:val="right" w:leader="dot" w:pos="7931"/>
            </w:tabs>
            <w:spacing w:after="0" w:line="480" w:lineRule="auto"/>
            <w:ind w:left="220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918" w:history="1">
            <w:r w:rsidR="00CC72BE" w:rsidRPr="00CC72BE">
              <w:rPr>
                <w:rFonts w:ascii="Times New Roman" w:eastAsia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</w:rPr>
              <w:t>4.1.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ab/>
            </w:r>
            <w:r w:rsidR="00CC72BE" w:rsidRPr="00CC72BE">
              <w:rPr>
                <w:rFonts w:ascii="Times New Roman" w:eastAsia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</w:rPr>
              <w:t>Hasil Penelitian</w:t>
            </w:r>
            <w:r w:rsidR="00CC72BE" w:rsidRPr="00CC72BE">
              <w:rPr>
                <w:rFonts w:ascii="Times New Roman" w:hAnsi="Times New Roman" w:cs="Times New Roman"/>
                <w:iCs/>
                <w:noProof/>
                <w:webHidden/>
                <w:sz w:val="24"/>
                <w:szCs w:val="24"/>
              </w:rPr>
              <w:tab/>
              <w:t>68</w:t>
            </w:r>
          </w:hyperlink>
        </w:p>
        <w:p w14:paraId="5C8E6980" w14:textId="77777777" w:rsidR="00CC72BE" w:rsidRPr="00CC72BE" w:rsidRDefault="00000000" w:rsidP="00CC72BE">
          <w:pPr>
            <w:tabs>
              <w:tab w:val="left" w:pos="1320"/>
              <w:tab w:val="right" w:leader="dot" w:pos="7931"/>
            </w:tabs>
            <w:spacing w:after="0" w:line="480" w:lineRule="auto"/>
            <w:ind w:left="851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919" w:history="1">
            <w:r w:rsidR="00CC72BE" w:rsidRPr="00CC72BE">
              <w:rPr>
                <w:rFonts w:ascii="Times New Roman" w:eastAsia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4.1.1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CC72BE" w:rsidRPr="00CC72BE">
              <w:rPr>
                <w:rFonts w:ascii="Times New Roman" w:eastAsia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Profil Informan</w:t>
            </w:r>
            <w:r w:rsidR="00CC72BE" w:rsidRPr="00CC7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C72BE" w:rsidRPr="00CC72BE">
            <w:rPr>
              <w:rFonts w:ascii="Times New Roman" w:hAnsi="Times New Roman" w:cs="Times New Roman"/>
              <w:noProof/>
              <w:sz w:val="24"/>
              <w:szCs w:val="24"/>
            </w:rPr>
            <w:t>70</w:t>
          </w:r>
        </w:p>
        <w:p w14:paraId="5E7235BB" w14:textId="77777777" w:rsidR="00CC72BE" w:rsidRPr="00CC72BE" w:rsidRDefault="00000000" w:rsidP="00CC72BE">
          <w:pPr>
            <w:tabs>
              <w:tab w:val="right" w:leader="dot" w:pos="7931"/>
            </w:tabs>
            <w:spacing w:after="0" w:line="480" w:lineRule="auto"/>
            <w:ind w:left="1418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920" w:history="1">
            <w:r w:rsidR="00CC72BE" w:rsidRPr="00CC72BE">
              <w:rPr>
                <w:rFonts w:ascii="Times New Roman" w:eastAsia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  <w:lang w:val="en-US"/>
              </w:rPr>
              <w:t>4.1.1.1 Profil Informan Inti</w:t>
            </w:r>
            <w:r w:rsidR="00CC72BE" w:rsidRPr="00CC7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71</w:t>
            </w:r>
          </w:hyperlink>
        </w:p>
        <w:p w14:paraId="5E8425CB" w14:textId="77777777" w:rsidR="00CC72BE" w:rsidRPr="00CC72BE" w:rsidRDefault="00000000" w:rsidP="00CC72BE">
          <w:pPr>
            <w:tabs>
              <w:tab w:val="right" w:leader="dot" w:pos="7931"/>
            </w:tabs>
            <w:spacing w:after="0" w:line="480" w:lineRule="auto"/>
            <w:ind w:left="1418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921" w:history="1">
            <w:r w:rsidR="00CC72BE" w:rsidRPr="00CC72BE">
              <w:rPr>
                <w:rFonts w:ascii="Times New Roman" w:eastAsia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  <w:lang w:val="en-US"/>
              </w:rPr>
              <w:t>4.1.1.2 Profil Informan Ahli dan Informan Akademisi</w:t>
            </w:r>
            <w:r w:rsidR="00CC72BE" w:rsidRPr="00CC7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73</w:t>
            </w:r>
          </w:hyperlink>
        </w:p>
        <w:p w14:paraId="0EAAB4F1" w14:textId="77777777" w:rsidR="00CC72BE" w:rsidRPr="00CC72BE" w:rsidRDefault="00000000" w:rsidP="00CC72BE">
          <w:pPr>
            <w:tabs>
              <w:tab w:val="left" w:pos="1320"/>
              <w:tab w:val="right" w:leader="dot" w:pos="7931"/>
            </w:tabs>
            <w:spacing w:after="0" w:line="480" w:lineRule="auto"/>
            <w:ind w:left="851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922" w:history="1">
            <w:r w:rsidR="00CC72BE" w:rsidRPr="00CC72BE">
              <w:rPr>
                <w:rFonts w:ascii="Times New Roman" w:eastAsia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4.1.2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CC72BE" w:rsidRPr="00CC72BE">
              <w:rPr>
                <w:rFonts w:ascii="Times New Roman" w:eastAsia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Motif Informan Inti Kalangan Bikers Komunitas Motor Maxi     Holiday Yang Melakukan Sunmori Di Bandung</w:t>
            </w:r>
            <w:r w:rsidR="00CC72BE" w:rsidRPr="00CC7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75</w:t>
            </w:r>
          </w:hyperlink>
        </w:p>
        <w:p w14:paraId="45EC2D02" w14:textId="77777777" w:rsidR="00CC72BE" w:rsidRPr="00CC72BE" w:rsidRDefault="00000000" w:rsidP="00CC72BE">
          <w:pPr>
            <w:tabs>
              <w:tab w:val="right" w:leader="dot" w:pos="7931"/>
            </w:tabs>
            <w:spacing w:after="0" w:line="480" w:lineRule="auto"/>
            <w:ind w:left="1418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923" w:history="1">
            <w:r w:rsidR="00CC72BE" w:rsidRPr="00CC72BE">
              <w:rPr>
                <w:rFonts w:ascii="Times New Roman" w:eastAsia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  <w:lang w:val="en-US"/>
              </w:rPr>
              <w:t>4.1.2.1 Tabulasi Motif Pada Kalangan Bikers Komunitas Motor Maxi Holiday Yang Melakukan Sunmori di Bandung</w:t>
            </w:r>
            <w:r w:rsidR="00CC72BE" w:rsidRPr="00CC7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80</w:t>
            </w:r>
          </w:hyperlink>
        </w:p>
        <w:p w14:paraId="10878D0E" w14:textId="77777777" w:rsidR="00CC72BE" w:rsidRPr="00CC72BE" w:rsidRDefault="00000000" w:rsidP="00CC72BE">
          <w:pPr>
            <w:tabs>
              <w:tab w:val="left" w:pos="1320"/>
              <w:tab w:val="right" w:leader="dot" w:pos="7931"/>
            </w:tabs>
            <w:spacing w:after="0" w:line="480" w:lineRule="auto"/>
            <w:ind w:left="851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925" w:history="1">
            <w:r w:rsidR="00CC72BE" w:rsidRPr="00CC72BE">
              <w:rPr>
                <w:rFonts w:ascii="Times New Roman" w:eastAsia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4.1.3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CC72BE" w:rsidRPr="00CC72BE">
              <w:rPr>
                <w:rFonts w:ascii="Times New Roman" w:eastAsia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Tindakan Informan Inti Kalangan Bikers Komunitas Motor Maxi Holiday Yang Melakukan Sunmori Di Bandung</w:t>
            </w:r>
            <w:r w:rsidR="00CC72BE" w:rsidRPr="00CC7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86</w:t>
            </w:r>
          </w:hyperlink>
        </w:p>
        <w:p w14:paraId="3B3B1812" w14:textId="77777777" w:rsidR="00CC72BE" w:rsidRPr="00CC72BE" w:rsidRDefault="00000000" w:rsidP="00CC72BE">
          <w:pPr>
            <w:tabs>
              <w:tab w:val="left" w:pos="1540"/>
              <w:tab w:val="right" w:leader="dot" w:pos="7931"/>
            </w:tabs>
            <w:spacing w:after="0" w:line="480" w:lineRule="auto"/>
            <w:ind w:left="1418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927" w:history="1">
            <w:r w:rsidR="00CC72BE" w:rsidRPr="00CC72BE">
              <w:rPr>
                <w:rFonts w:ascii="Times New Roman" w:eastAsia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  <w:lang w:val="en-US"/>
              </w:rPr>
              <w:t>4.1.3.1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ab/>
            </w:r>
            <w:r w:rsidR="00CC72BE" w:rsidRPr="00CC72BE">
              <w:rPr>
                <w:rFonts w:ascii="Times New Roman" w:eastAsia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  <w:lang w:val="en-US"/>
              </w:rPr>
              <w:t>Tabulasi Tindakan Pada Kalangan Bikers Komunitas Motor Maxi Holiday Yang Melakukan Sunmori di Bandung</w:t>
            </w:r>
            <w:r w:rsidR="00CC72BE" w:rsidRPr="00CC7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89</w:t>
            </w:r>
          </w:hyperlink>
        </w:p>
        <w:p w14:paraId="6517370A" w14:textId="77777777" w:rsidR="00CC72BE" w:rsidRPr="00CC72BE" w:rsidRDefault="00000000" w:rsidP="00CC72BE">
          <w:pPr>
            <w:tabs>
              <w:tab w:val="left" w:pos="1320"/>
              <w:tab w:val="right" w:leader="dot" w:pos="7931"/>
            </w:tabs>
            <w:spacing w:after="0" w:line="480" w:lineRule="auto"/>
            <w:ind w:left="851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929" w:history="1">
            <w:r w:rsidR="00CC72BE" w:rsidRPr="00CC72BE">
              <w:rPr>
                <w:rFonts w:ascii="Times New Roman" w:eastAsia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4.1.4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CC72BE" w:rsidRPr="00CC72BE">
              <w:rPr>
                <w:rFonts w:ascii="Times New Roman" w:eastAsia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Makna Informan Inti Kalangan Bikers Komunitas Motor Maxi Holidiay Yang Melakukan Sunmori Di Bandung</w:t>
            </w:r>
            <w:r w:rsidR="00CC72BE" w:rsidRPr="00CC7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94</w:t>
            </w:r>
          </w:hyperlink>
        </w:p>
        <w:p w14:paraId="46A765EE" w14:textId="77777777" w:rsidR="00CC72BE" w:rsidRPr="00CC72BE" w:rsidRDefault="00000000" w:rsidP="00CC72BE">
          <w:pPr>
            <w:tabs>
              <w:tab w:val="left" w:pos="1540"/>
              <w:tab w:val="right" w:leader="dot" w:pos="7931"/>
            </w:tabs>
            <w:spacing w:after="0" w:line="480" w:lineRule="auto"/>
            <w:ind w:left="1418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931" w:history="1">
            <w:r w:rsidR="00CC72BE" w:rsidRPr="00CC72BE">
              <w:rPr>
                <w:rFonts w:ascii="Times New Roman" w:eastAsia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  <w:lang w:val="en-US"/>
              </w:rPr>
              <w:t>4.1.4.1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CC72BE" w:rsidRPr="00CC72BE">
              <w:rPr>
                <w:rFonts w:ascii="Times New Roman" w:eastAsia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  <w:lang w:val="en-US"/>
              </w:rPr>
              <w:t>Tabulasi Makna Pada Kalangan Bikers Yang Melakukan Sunmori Di Bandung</w:t>
            </w:r>
            <w:r w:rsidR="00CC72BE" w:rsidRPr="00CC7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C72BE" w:rsidRPr="00CC72BE">
            <w:rPr>
              <w:rFonts w:ascii="Times New Roman" w:hAnsi="Times New Roman" w:cs="Times New Roman"/>
              <w:noProof/>
              <w:sz w:val="24"/>
              <w:szCs w:val="24"/>
            </w:rPr>
            <w:t>98</w:t>
          </w:r>
        </w:p>
        <w:p w14:paraId="1EFE3980" w14:textId="77777777" w:rsidR="00CC72BE" w:rsidRPr="00CC72BE" w:rsidRDefault="00000000" w:rsidP="00CC72BE">
          <w:pPr>
            <w:tabs>
              <w:tab w:val="left" w:pos="880"/>
              <w:tab w:val="right" w:leader="dot" w:pos="7931"/>
            </w:tabs>
            <w:spacing w:after="0" w:line="480" w:lineRule="auto"/>
            <w:ind w:left="220"/>
            <w:rPr>
              <w:rFonts w:ascii="Times New Roman" w:hAnsi="Times New Roman" w:cs="Times New Roman"/>
              <w:iCs/>
              <w:noProof/>
              <w:color w:val="0563C1" w:themeColor="hyperlink"/>
              <w:sz w:val="24"/>
              <w:szCs w:val="24"/>
              <w:u w:val="single"/>
            </w:rPr>
          </w:pPr>
          <w:hyperlink w:anchor="_Toc154009935" w:history="1">
            <w:r w:rsidR="00CC72BE" w:rsidRPr="00CC72BE">
              <w:rPr>
                <w:rFonts w:ascii="Times New Roman" w:eastAsia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</w:rPr>
              <w:t>4.2.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ab/>
            </w:r>
            <w:r w:rsidR="00CC72BE" w:rsidRPr="00CC72BE">
              <w:rPr>
                <w:rFonts w:ascii="Times New Roman" w:eastAsia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</w:rPr>
              <w:t>Pembahasan Hasil Penelitian</w:t>
            </w:r>
            <w:r w:rsidR="00CC72BE" w:rsidRPr="00CC72BE">
              <w:rPr>
                <w:rFonts w:ascii="Times New Roman" w:hAnsi="Times New Roman" w:cs="Times New Roman"/>
                <w:iCs/>
                <w:noProof/>
                <w:webHidden/>
                <w:sz w:val="24"/>
                <w:szCs w:val="24"/>
              </w:rPr>
              <w:tab/>
            </w:r>
          </w:hyperlink>
          <w:r w:rsidR="00CC72BE" w:rsidRPr="00CC72BE">
            <w:rPr>
              <w:rFonts w:ascii="Times New Roman" w:hAnsi="Times New Roman" w:cs="Times New Roman"/>
              <w:iCs/>
              <w:noProof/>
              <w:sz w:val="24"/>
              <w:szCs w:val="24"/>
            </w:rPr>
            <w:t>103</w:t>
          </w:r>
        </w:p>
        <w:p w14:paraId="19F09568" w14:textId="77777777" w:rsidR="00CC72BE" w:rsidRPr="00CC72BE" w:rsidRDefault="00CC72BE" w:rsidP="00CC72BE">
          <w:pPr>
            <w:tabs>
              <w:tab w:val="right" w:leader="dot" w:pos="7931"/>
            </w:tabs>
            <w:spacing w:after="0" w:line="48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</w:p>
        <w:p w14:paraId="3DA06935" w14:textId="77777777" w:rsidR="00CC72BE" w:rsidRPr="00CC72BE" w:rsidRDefault="00CC72BE" w:rsidP="00CC72BE">
          <w:pPr>
            <w:tabs>
              <w:tab w:val="right" w:leader="dot" w:pos="7931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r w:rsidRPr="00CC72B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lastRenderedPageBreak/>
            <w:t>BAB V</w:t>
          </w:r>
          <w:r w:rsidRPr="00CC72BE">
            <w:rPr>
              <w:rFonts w:ascii="Times New Roman" w:hAnsi="Times New Roman" w:cs="Times New Roman"/>
              <w:b/>
              <w:bCs/>
              <w:noProof/>
              <w:color w:val="0563C1" w:themeColor="hyperlink"/>
              <w:sz w:val="24"/>
              <w:szCs w:val="24"/>
            </w:rPr>
            <w:t xml:space="preserve"> </w:t>
          </w:r>
          <w:hyperlink w:anchor="_Toc154009937" w:history="1">
            <w:r w:rsidRPr="00CC72BE">
              <w:rPr>
                <w:rFonts w:ascii="Times New Roman" w:hAnsi="Times New Roman" w:cs="Times New Roman"/>
                <w:b/>
                <w:bCs/>
                <w:noProof/>
                <w:color w:val="0563C1" w:themeColor="hyperlink"/>
                <w:sz w:val="24"/>
                <w:szCs w:val="24"/>
                <w:u w:val="single"/>
              </w:rPr>
              <w:t>KESIMPULAN DAN SARAN</w:t>
            </w:r>
            <w:r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  <w:t>110</w:t>
            </w:r>
          </w:hyperlink>
        </w:p>
        <w:p w14:paraId="4DF0F975" w14:textId="77777777" w:rsidR="00CC72BE" w:rsidRPr="00CC72BE" w:rsidRDefault="00000000" w:rsidP="00CC72BE">
          <w:pPr>
            <w:tabs>
              <w:tab w:val="left" w:pos="880"/>
              <w:tab w:val="right" w:leader="dot" w:pos="7931"/>
            </w:tabs>
            <w:spacing w:after="0" w:line="480" w:lineRule="auto"/>
            <w:ind w:left="220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938" w:history="1">
            <w:r w:rsidR="00CC72BE" w:rsidRPr="00CC72BE">
              <w:rPr>
                <w:rFonts w:ascii="Times New Roman" w:eastAsia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</w:rPr>
              <w:t>5.1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ab/>
            </w:r>
            <w:r w:rsidR="00CC72BE" w:rsidRPr="00CC72BE">
              <w:rPr>
                <w:rFonts w:ascii="Times New Roman" w:eastAsia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</w:rPr>
              <w:t>Kesimpulan</w:t>
            </w:r>
            <w:r w:rsidR="00CC72BE" w:rsidRPr="00CC72BE">
              <w:rPr>
                <w:rFonts w:ascii="Times New Roman" w:hAnsi="Times New Roman" w:cs="Times New Roman"/>
                <w:iCs/>
                <w:noProof/>
                <w:webHidden/>
                <w:sz w:val="24"/>
                <w:szCs w:val="24"/>
              </w:rPr>
              <w:tab/>
              <w:t>110</w:t>
            </w:r>
          </w:hyperlink>
        </w:p>
        <w:p w14:paraId="309EEA3A" w14:textId="77777777" w:rsidR="00CC72BE" w:rsidRPr="00CC72BE" w:rsidRDefault="00000000" w:rsidP="00CC72BE">
          <w:pPr>
            <w:tabs>
              <w:tab w:val="left" w:pos="880"/>
              <w:tab w:val="right" w:leader="dot" w:pos="7931"/>
            </w:tabs>
            <w:spacing w:after="0" w:line="480" w:lineRule="auto"/>
            <w:ind w:left="220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939" w:history="1">
            <w:r w:rsidR="00CC72BE" w:rsidRPr="00CC72BE">
              <w:rPr>
                <w:rFonts w:ascii="Times New Roman" w:eastAsia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</w:rPr>
              <w:t>5.2</w:t>
            </w:r>
            <w:r w:rsidR="00CC72BE" w:rsidRPr="00CC72BE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ab/>
            </w:r>
            <w:r w:rsidR="00CC72BE" w:rsidRPr="00CC72BE">
              <w:rPr>
                <w:rFonts w:ascii="Times New Roman" w:eastAsia="Times New Roman" w:hAnsi="Times New Roman" w:cs="Times New Roman"/>
                <w:iCs/>
                <w:noProof/>
                <w:color w:val="0563C1" w:themeColor="hyperlink"/>
                <w:sz w:val="24"/>
                <w:szCs w:val="24"/>
                <w:u w:val="single"/>
              </w:rPr>
              <w:t>Saran</w:t>
            </w:r>
            <w:r w:rsidR="00CC72BE" w:rsidRPr="00CC72BE">
              <w:rPr>
                <w:rFonts w:ascii="Times New Roman" w:hAnsi="Times New Roman" w:cs="Times New Roman"/>
                <w:iCs/>
                <w:noProof/>
                <w:webHidden/>
                <w:sz w:val="24"/>
                <w:szCs w:val="24"/>
              </w:rPr>
              <w:tab/>
              <w:t>111</w:t>
            </w:r>
          </w:hyperlink>
        </w:p>
        <w:p w14:paraId="5B8C7C0D" w14:textId="77777777" w:rsidR="00CC72BE" w:rsidRPr="00CC72BE" w:rsidRDefault="00000000" w:rsidP="00CC72BE">
          <w:pPr>
            <w:tabs>
              <w:tab w:val="right" w:leader="dot" w:pos="7931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</w:pPr>
          <w:hyperlink w:anchor="_Toc154009940" w:history="1"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color w:val="0563C1" w:themeColor="hyperlink"/>
                <w:sz w:val="24"/>
                <w:szCs w:val="24"/>
                <w:u w:val="single"/>
              </w:rPr>
              <w:t>DAFTAR PUSTAKA</w:t>
            </w:r>
            <w:r w:rsidR="00CC72BE" w:rsidRPr="00CC72BE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  <w:t>113</w:t>
            </w:r>
          </w:hyperlink>
        </w:p>
        <w:p w14:paraId="377FD56A" w14:textId="77777777" w:rsidR="00CC72BE" w:rsidRPr="00CC72BE" w:rsidRDefault="00CC72BE" w:rsidP="00CC72BE">
          <w:pPr>
            <w:tabs>
              <w:tab w:val="right" w:leader="dot" w:pos="7931"/>
            </w:tabs>
            <w:spacing w:before="240" w:after="120"/>
            <w:rPr>
              <w:b/>
              <w:bCs/>
            </w:rPr>
            <w:sectPr w:rsidR="00CC72BE" w:rsidRPr="00CC72BE" w:rsidSect="006B4EC6">
              <w:headerReference w:type="even" r:id="rId7"/>
              <w:headerReference w:type="default" r:id="rId8"/>
              <w:footerReference w:type="even" r:id="rId9"/>
              <w:footerReference w:type="default" r:id="rId10"/>
              <w:headerReference w:type="first" r:id="rId11"/>
              <w:footerReference w:type="first" r:id="rId12"/>
              <w:pgSz w:w="11910" w:h="16840" w:code="9"/>
              <w:pgMar w:top="2268" w:right="1701" w:bottom="1701" w:left="2268" w:header="720" w:footer="720" w:gutter="0"/>
              <w:pgNumType w:fmt="lowerRoman" w:start="9"/>
              <w:cols w:space="720"/>
              <w:docGrid w:linePitch="299"/>
            </w:sectPr>
          </w:pPr>
          <w:r w:rsidRPr="00CC72B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E2B236B" w14:textId="77777777" w:rsidR="00CC72BE" w:rsidRPr="00CC72BE" w:rsidRDefault="00CC72BE" w:rsidP="00CC72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/>
        </w:rPr>
      </w:pPr>
    </w:p>
    <w:p w14:paraId="17FA8688" w14:textId="77777777" w:rsidR="00CC72BE" w:rsidRPr="00CC72BE" w:rsidRDefault="00CC72BE" w:rsidP="00CC72BE">
      <w:pPr>
        <w:widowControl w:val="0"/>
        <w:autoSpaceDE w:val="0"/>
        <w:autoSpaceDN w:val="0"/>
        <w:spacing w:before="9" w:after="0" w:line="240" w:lineRule="auto"/>
        <w:ind w:left="1276" w:right="123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lang w:val="id"/>
        </w:rPr>
      </w:pPr>
      <w:bookmarkStart w:id="2" w:name="_Toc154007307"/>
      <w:bookmarkStart w:id="3" w:name="_Toc154009843"/>
      <w:r w:rsidRPr="00CC72BE"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lang w:val="id"/>
        </w:rPr>
        <w:t>DAFTAR TABEL</w:t>
      </w:r>
      <w:bookmarkEnd w:id="2"/>
      <w:bookmarkEnd w:id="3"/>
    </w:p>
    <w:p w14:paraId="0107CDE7" w14:textId="77777777" w:rsidR="00CC72BE" w:rsidRPr="00CC72BE" w:rsidRDefault="00CC72BE" w:rsidP="00CC72BE">
      <w:pPr>
        <w:widowControl w:val="0"/>
        <w:autoSpaceDE w:val="0"/>
        <w:autoSpaceDN w:val="0"/>
        <w:spacing w:before="9" w:after="0" w:line="240" w:lineRule="auto"/>
        <w:ind w:left="1276" w:right="123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lang w:val="id"/>
        </w:rPr>
      </w:pPr>
    </w:p>
    <w:p w14:paraId="2372B6C4" w14:textId="77777777" w:rsidR="00CC72BE" w:rsidRPr="00CC72BE" w:rsidRDefault="00CC72BE" w:rsidP="00CC72BE">
      <w:pPr>
        <w:widowControl w:val="0"/>
        <w:autoSpaceDE w:val="0"/>
        <w:autoSpaceDN w:val="0"/>
        <w:spacing w:before="9" w:after="0" w:line="240" w:lineRule="auto"/>
        <w:ind w:left="1276" w:right="123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lang w:val="id"/>
        </w:rPr>
      </w:pPr>
    </w:p>
    <w:p w14:paraId="02DA3840" w14:textId="77777777" w:rsidR="00CC72BE" w:rsidRPr="00CC72BE" w:rsidRDefault="00CC72BE" w:rsidP="00CC72BE">
      <w:pPr>
        <w:widowControl w:val="0"/>
        <w:autoSpaceDE w:val="0"/>
        <w:autoSpaceDN w:val="0"/>
        <w:spacing w:after="0" w:line="240" w:lineRule="auto"/>
        <w:ind w:right="1047"/>
        <w:rPr>
          <w:rFonts w:ascii="Times New Roman" w:eastAsia="Times New Roman" w:hAnsi="Times New Roman" w:cs="Times New Roman"/>
          <w:kern w:val="0"/>
          <w:sz w:val="24"/>
          <w:szCs w:val="24"/>
          <w:lang w:val="id"/>
        </w:rPr>
      </w:pPr>
    </w:p>
    <w:p w14:paraId="08ACB353" w14:textId="77777777" w:rsidR="00CC72BE" w:rsidRPr="00CC72BE" w:rsidRDefault="00000000" w:rsidP="00CC72BE">
      <w:pPr>
        <w:widowControl w:val="0"/>
        <w:tabs>
          <w:tab w:val="right" w:leader="dot" w:pos="9337"/>
        </w:tabs>
        <w:autoSpaceDE w:val="0"/>
        <w:autoSpaceDN w:val="0"/>
        <w:spacing w:after="0" w:line="480" w:lineRule="auto"/>
        <w:ind w:right="3"/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hyperlink w:anchor="_bookmark21" w:history="1"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id"/>
          </w:rPr>
          <w:t>Tabel</w:t>
        </w:r>
        <w:r w:rsidR="00CC72BE" w:rsidRPr="00CC72BE">
          <w:rPr>
            <w:rFonts w:ascii="Times New Roman" w:eastAsia="Times New Roman" w:hAnsi="Times New Roman" w:cs="Times New Roman"/>
            <w:spacing w:val="-1"/>
            <w:kern w:val="0"/>
            <w:sz w:val="24"/>
            <w:szCs w:val="24"/>
            <w:lang w:val="id"/>
          </w:rPr>
          <w:t xml:space="preserve"> </w:t>
        </w:r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id"/>
          </w:rPr>
          <w:t>2.1 Review</w:t>
        </w:r>
        <w:r w:rsidR="00CC72BE" w:rsidRPr="00CC72BE">
          <w:rPr>
            <w:rFonts w:ascii="Times New Roman" w:eastAsia="Times New Roman" w:hAnsi="Times New Roman" w:cs="Times New Roman"/>
            <w:spacing w:val="-1"/>
            <w:kern w:val="0"/>
            <w:sz w:val="24"/>
            <w:szCs w:val="24"/>
            <w:lang w:val="id"/>
          </w:rPr>
          <w:t xml:space="preserve"> </w:t>
        </w:r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id"/>
          </w:rPr>
          <w:t>Penelitian Sejenis</w:t>
        </w:r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id"/>
          </w:rPr>
          <w:tab/>
        </w:r>
      </w:hyperlink>
      <w:r w:rsidR="00CC72BE" w:rsidRPr="00CC72BE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12</w:t>
      </w:r>
    </w:p>
    <w:p w14:paraId="64683E99" w14:textId="77777777" w:rsidR="00CC72BE" w:rsidRPr="00CC72BE" w:rsidRDefault="00000000" w:rsidP="00CC72BE">
      <w:pPr>
        <w:widowControl w:val="0"/>
        <w:tabs>
          <w:tab w:val="right" w:leader="dot" w:pos="9337"/>
        </w:tabs>
        <w:autoSpaceDE w:val="0"/>
        <w:autoSpaceDN w:val="0"/>
        <w:spacing w:after="0" w:line="480" w:lineRule="auto"/>
        <w:ind w:right="3"/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hyperlink w:anchor="_bookmark53" w:history="1"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id"/>
          </w:rPr>
          <w:t>Tabel</w:t>
        </w:r>
        <w:r w:rsidR="00CC72BE" w:rsidRPr="00CC72BE">
          <w:rPr>
            <w:rFonts w:ascii="Times New Roman" w:eastAsia="Times New Roman" w:hAnsi="Times New Roman" w:cs="Times New Roman"/>
            <w:spacing w:val="-1"/>
            <w:kern w:val="0"/>
            <w:sz w:val="24"/>
            <w:szCs w:val="24"/>
            <w:lang w:val="id"/>
          </w:rPr>
          <w:t xml:space="preserve"> </w:t>
        </w:r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id"/>
          </w:rPr>
          <w:t>3.</w:t>
        </w:r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en-US"/>
          </w:rPr>
          <w:t xml:space="preserve">1 </w:t>
        </w:r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id"/>
          </w:rPr>
          <w:t>Jadwal Penelitian</w:t>
        </w:r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id"/>
          </w:rPr>
          <w:tab/>
        </w:r>
      </w:hyperlink>
      <w:r w:rsidR="00CC72BE" w:rsidRPr="00CC72BE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67</w:t>
      </w:r>
    </w:p>
    <w:p w14:paraId="0E3658B1" w14:textId="77777777" w:rsidR="00CC72BE" w:rsidRPr="00CC72BE" w:rsidRDefault="00CC72BE" w:rsidP="00CC72BE">
      <w:pPr>
        <w:widowControl w:val="0"/>
        <w:tabs>
          <w:tab w:val="right" w:leader="dot" w:pos="9337"/>
        </w:tabs>
        <w:autoSpaceDE w:val="0"/>
        <w:autoSpaceDN w:val="0"/>
        <w:spacing w:after="0" w:line="480" w:lineRule="auto"/>
        <w:ind w:right="3"/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r w:rsidRPr="00CC72BE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Tabel 4.1 Profil Singkat Informan</w:t>
      </w:r>
      <w:r w:rsidRPr="00CC72BE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ab/>
        <w:t>74</w:t>
      </w:r>
    </w:p>
    <w:p w14:paraId="55F53A78" w14:textId="77777777" w:rsidR="00CC72BE" w:rsidRPr="00CC72BE" w:rsidRDefault="00CC72BE" w:rsidP="00CC72BE">
      <w:pPr>
        <w:widowControl w:val="0"/>
        <w:tabs>
          <w:tab w:val="right" w:leader="dot" w:pos="9337"/>
        </w:tabs>
        <w:autoSpaceDE w:val="0"/>
        <w:autoSpaceDN w:val="0"/>
        <w:spacing w:after="0" w:line="480" w:lineRule="auto"/>
        <w:ind w:right="3"/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r w:rsidRPr="00CC72BE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Tabel 4.2 Tabulasi Motif</w:t>
      </w:r>
      <w:r w:rsidRPr="00CC72BE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ab/>
        <w:t>80</w:t>
      </w:r>
    </w:p>
    <w:p w14:paraId="3BD0E1F7" w14:textId="77777777" w:rsidR="00CC72BE" w:rsidRPr="00CC72BE" w:rsidRDefault="00CC72BE" w:rsidP="00CC72BE">
      <w:pPr>
        <w:widowControl w:val="0"/>
        <w:tabs>
          <w:tab w:val="right" w:leader="dot" w:pos="9337"/>
        </w:tabs>
        <w:autoSpaceDE w:val="0"/>
        <w:autoSpaceDN w:val="0"/>
        <w:spacing w:after="0" w:line="480" w:lineRule="auto"/>
        <w:ind w:right="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r w:rsidRPr="00CC72BE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Tabel</w:t>
      </w:r>
      <w:r w:rsidRPr="00CC72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</w:t>
      </w:r>
      <w:r w:rsidRPr="00CC72BE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4.3 Tabulasi Tindakan</w:t>
      </w:r>
      <w:r w:rsidRPr="00CC72BE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ab/>
        <w:t>89</w:t>
      </w:r>
    </w:p>
    <w:p w14:paraId="57798870" w14:textId="77777777" w:rsidR="00CC72BE" w:rsidRPr="00CC72BE" w:rsidRDefault="00CC72BE" w:rsidP="00CC72BE">
      <w:pPr>
        <w:widowControl w:val="0"/>
        <w:tabs>
          <w:tab w:val="right" w:leader="dot" w:pos="9337"/>
        </w:tabs>
        <w:autoSpaceDE w:val="0"/>
        <w:autoSpaceDN w:val="0"/>
        <w:spacing w:after="0" w:line="480" w:lineRule="auto"/>
        <w:ind w:right="3"/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r w:rsidRPr="00CC72BE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Tabel 4.4 Tabulasi Makna</w:t>
      </w:r>
      <w:r w:rsidRPr="00CC72BE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ab/>
        <w:t>98</w:t>
      </w:r>
    </w:p>
    <w:p w14:paraId="6C740401" w14:textId="77777777" w:rsidR="00CC72BE" w:rsidRPr="00CC72BE" w:rsidRDefault="00CC72BE" w:rsidP="00CC72BE">
      <w:pPr>
        <w:widowControl w:val="0"/>
        <w:tabs>
          <w:tab w:val="right" w:leader="dot" w:pos="9337"/>
        </w:tabs>
        <w:autoSpaceDE w:val="0"/>
        <w:autoSpaceDN w:val="0"/>
        <w:spacing w:before="380" w:after="0" w:line="240" w:lineRule="auto"/>
        <w:ind w:left="1418" w:right="1047"/>
        <w:rPr>
          <w:rFonts w:ascii="Times New Roman" w:eastAsia="Times New Roman" w:hAnsi="Times New Roman" w:cs="Times New Roman"/>
          <w:kern w:val="0"/>
          <w:sz w:val="24"/>
          <w:szCs w:val="24"/>
          <w:lang w:val="id"/>
        </w:rPr>
      </w:pPr>
    </w:p>
    <w:p w14:paraId="39CA99F8" w14:textId="77777777" w:rsidR="00CC72BE" w:rsidRPr="00CC72BE" w:rsidRDefault="00CC72BE" w:rsidP="00CC72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d"/>
        </w:rPr>
      </w:pPr>
    </w:p>
    <w:p w14:paraId="2C817F75" w14:textId="77777777" w:rsidR="00CC72BE" w:rsidRPr="00CC72BE" w:rsidRDefault="00CC72BE" w:rsidP="00CC72BE">
      <w:pPr>
        <w:rPr>
          <w:rFonts w:ascii="Times New Roman" w:hAnsi="Times New Roman" w:cs="Times New Roman"/>
          <w:sz w:val="24"/>
          <w:szCs w:val="24"/>
        </w:rPr>
      </w:pPr>
    </w:p>
    <w:p w14:paraId="7F038677" w14:textId="77777777" w:rsidR="00CC72BE" w:rsidRPr="00CC72BE" w:rsidRDefault="00CC72BE" w:rsidP="00CC72BE">
      <w:pPr>
        <w:rPr>
          <w:rFonts w:ascii="Times New Roman" w:hAnsi="Times New Roman" w:cs="Times New Roman"/>
          <w:sz w:val="24"/>
          <w:szCs w:val="24"/>
        </w:rPr>
      </w:pPr>
    </w:p>
    <w:p w14:paraId="454A70B3" w14:textId="77777777" w:rsidR="00CC72BE" w:rsidRPr="00CC72BE" w:rsidRDefault="00CC72BE" w:rsidP="00CC72BE">
      <w:pPr>
        <w:rPr>
          <w:rFonts w:ascii="Times New Roman" w:hAnsi="Times New Roman" w:cs="Times New Roman"/>
          <w:sz w:val="24"/>
          <w:szCs w:val="24"/>
        </w:rPr>
      </w:pPr>
    </w:p>
    <w:p w14:paraId="53D26B67" w14:textId="77777777" w:rsidR="00CC72BE" w:rsidRPr="00CC72BE" w:rsidRDefault="00CC72BE" w:rsidP="00CC72BE">
      <w:pPr>
        <w:rPr>
          <w:rFonts w:ascii="Times New Roman" w:hAnsi="Times New Roman" w:cs="Times New Roman"/>
          <w:sz w:val="24"/>
          <w:szCs w:val="24"/>
        </w:rPr>
      </w:pPr>
    </w:p>
    <w:p w14:paraId="4A6F293B" w14:textId="77777777" w:rsidR="00CC72BE" w:rsidRPr="00CC72BE" w:rsidRDefault="00CC72BE" w:rsidP="00CC72BE">
      <w:pPr>
        <w:rPr>
          <w:rFonts w:ascii="Times New Roman" w:hAnsi="Times New Roman" w:cs="Times New Roman"/>
          <w:sz w:val="24"/>
          <w:szCs w:val="24"/>
        </w:rPr>
      </w:pPr>
    </w:p>
    <w:p w14:paraId="258D9BF8" w14:textId="77777777" w:rsidR="00CC72BE" w:rsidRPr="00CC72BE" w:rsidRDefault="00CC72BE" w:rsidP="00CC72BE">
      <w:pPr>
        <w:rPr>
          <w:rFonts w:ascii="Times New Roman" w:hAnsi="Times New Roman" w:cs="Times New Roman"/>
          <w:sz w:val="24"/>
          <w:szCs w:val="24"/>
        </w:rPr>
      </w:pPr>
    </w:p>
    <w:p w14:paraId="44A54346" w14:textId="77777777" w:rsidR="00CC72BE" w:rsidRPr="00CC72BE" w:rsidRDefault="00CC72BE" w:rsidP="00CC72BE">
      <w:pPr>
        <w:rPr>
          <w:rFonts w:ascii="Times New Roman" w:hAnsi="Times New Roman" w:cs="Times New Roman"/>
          <w:sz w:val="24"/>
          <w:szCs w:val="24"/>
        </w:rPr>
      </w:pPr>
    </w:p>
    <w:p w14:paraId="1312A787" w14:textId="77777777" w:rsidR="00CC72BE" w:rsidRPr="00CC72BE" w:rsidRDefault="00CC72BE" w:rsidP="00CC72BE">
      <w:pPr>
        <w:rPr>
          <w:rFonts w:ascii="Times New Roman" w:hAnsi="Times New Roman" w:cs="Times New Roman"/>
          <w:sz w:val="24"/>
          <w:szCs w:val="24"/>
        </w:rPr>
      </w:pPr>
    </w:p>
    <w:p w14:paraId="4DB1AA61" w14:textId="77777777" w:rsidR="00CC72BE" w:rsidRPr="00CC72BE" w:rsidRDefault="00CC72BE" w:rsidP="00CC72BE">
      <w:pPr>
        <w:rPr>
          <w:rFonts w:ascii="Times New Roman" w:hAnsi="Times New Roman" w:cs="Times New Roman"/>
          <w:sz w:val="24"/>
          <w:szCs w:val="24"/>
        </w:rPr>
      </w:pPr>
    </w:p>
    <w:p w14:paraId="33E217E4" w14:textId="77777777" w:rsidR="00CC72BE" w:rsidRPr="00CC72BE" w:rsidRDefault="00CC72BE" w:rsidP="00CC72BE">
      <w:pPr>
        <w:rPr>
          <w:rFonts w:ascii="Times New Roman" w:hAnsi="Times New Roman" w:cs="Times New Roman"/>
          <w:sz w:val="24"/>
          <w:szCs w:val="24"/>
        </w:rPr>
      </w:pPr>
    </w:p>
    <w:p w14:paraId="03BB58B4" w14:textId="77777777" w:rsidR="00CC72BE" w:rsidRPr="00CC72BE" w:rsidRDefault="00CC72BE" w:rsidP="00CC72BE">
      <w:pPr>
        <w:rPr>
          <w:rFonts w:ascii="Times New Roman" w:hAnsi="Times New Roman" w:cs="Times New Roman"/>
          <w:sz w:val="24"/>
          <w:szCs w:val="24"/>
        </w:rPr>
      </w:pPr>
    </w:p>
    <w:p w14:paraId="4546A0D2" w14:textId="77777777" w:rsidR="00CC72BE" w:rsidRPr="00CC72BE" w:rsidRDefault="00CC72BE" w:rsidP="00CC72BE">
      <w:pPr>
        <w:rPr>
          <w:rFonts w:ascii="Times New Roman" w:hAnsi="Times New Roman" w:cs="Times New Roman"/>
          <w:sz w:val="24"/>
          <w:szCs w:val="24"/>
        </w:rPr>
      </w:pPr>
    </w:p>
    <w:p w14:paraId="4194714E" w14:textId="77777777" w:rsidR="00CC72BE" w:rsidRPr="00CC72BE" w:rsidRDefault="00CC72BE" w:rsidP="00CC72BE">
      <w:pPr>
        <w:rPr>
          <w:rFonts w:ascii="Times New Roman" w:hAnsi="Times New Roman" w:cs="Times New Roman"/>
          <w:sz w:val="24"/>
          <w:szCs w:val="24"/>
        </w:rPr>
      </w:pPr>
    </w:p>
    <w:p w14:paraId="76CB8F14" w14:textId="77777777" w:rsidR="00CC72BE" w:rsidRPr="00CC72BE" w:rsidRDefault="00CC72BE" w:rsidP="00CC72BE">
      <w:pPr>
        <w:rPr>
          <w:rFonts w:ascii="Times New Roman" w:hAnsi="Times New Roman" w:cs="Times New Roman"/>
          <w:sz w:val="24"/>
          <w:szCs w:val="24"/>
        </w:rPr>
      </w:pPr>
    </w:p>
    <w:p w14:paraId="7A3CF8FC" w14:textId="77777777" w:rsidR="00CC72BE" w:rsidRPr="00CC72BE" w:rsidRDefault="00CC72BE" w:rsidP="00CC72BE">
      <w:pPr>
        <w:rPr>
          <w:rFonts w:ascii="Times New Roman" w:hAnsi="Times New Roman" w:cs="Times New Roman"/>
          <w:sz w:val="24"/>
          <w:szCs w:val="24"/>
        </w:rPr>
      </w:pPr>
    </w:p>
    <w:p w14:paraId="1028CC2B" w14:textId="77777777" w:rsidR="00CC72BE" w:rsidRPr="00CC72BE" w:rsidRDefault="00CC72BE" w:rsidP="00CC72BE">
      <w:pPr>
        <w:widowControl w:val="0"/>
        <w:autoSpaceDE w:val="0"/>
        <w:autoSpaceDN w:val="0"/>
        <w:spacing w:before="9" w:after="0" w:line="240" w:lineRule="auto"/>
        <w:ind w:right="1239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lang w:val="en-US"/>
        </w:rPr>
      </w:pPr>
    </w:p>
    <w:p w14:paraId="082D4166" w14:textId="77777777" w:rsidR="00CC72BE" w:rsidRPr="00CC72BE" w:rsidRDefault="00CC72BE" w:rsidP="00CC72BE">
      <w:pPr>
        <w:widowControl w:val="0"/>
        <w:autoSpaceDE w:val="0"/>
        <w:autoSpaceDN w:val="0"/>
        <w:spacing w:before="9" w:after="0" w:line="240" w:lineRule="auto"/>
        <w:ind w:left="1418" w:right="123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lang w:val="id"/>
        </w:rPr>
      </w:pPr>
      <w:bookmarkStart w:id="4" w:name="_Toc154007308"/>
      <w:bookmarkStart w:id="5" w:name="_Toc154009844"/>
      <w:r w:rsidRPr="00CC72BE"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lang w:val="id"/>
        </w:rPr>
        <w:lastRenderedPageBreak/>
        <w:t>DAFTAR GAMBAR</w:t>
      </w:r>
      <w:bookmarkEnd w:id="4"/>
      <w:bookmarkEnd w:id="5"/>
    </w:p>
    <w:p w14:paraId="4B32AD3C" w14:textId="77777777" w:rsidR="00CC72BE" w:rsidRPr="00CC72BE" w:rsidRDefault="00CC72BE" w:rsidP="00CC72BE">
      <w:pPr>
        <w:widowControl w:val="0"/>
        <w:tabs>
          <w:tab w:val="right" w:leader="dot" w:pos="9337"/>
        </w:tabs>
        <w:autoSpaceDE w:val="0"/>
        <w:autoSpaceDN w:val="0"/>
        <w:spacing w:before="243" w:after="0" w:line="240" w:lineRule="auto"/>
        <w:ind w:left="1408"/>
        <w:rPr>
          <w:rFonts w:ascii="Times New Roman" w:eastAsia="Times New Roman" w:hAnsi="Times New Roman" w:cs="Times New Roman"/>
          <w:kern w:val="0"/>
          <w:sz w:val="24"/>
          <w:szCs w:val="24"/>
          <w:lang w:val="id"/>
        </w:rPr>
      </w:pPr>
    </w:p>
    <w:p w14:paraId="722CC610" w14:textId="77777777" w:rsidR="00CC72BE" w:rsidRPr="00CC72BE" w:rsidRDefault="00000000" w:rsidP="00CC72BE">
      <w:pPr>
        <w:widowControl w:val="0"/>
        <w:tabs>
          <w:tab w:val="right" w:leader="dot" w:pos="9337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hyperlink w:anchor="_bookmark27" w:history="1"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id"/>
          </w:rPr>
          <w:t>Gambar</w:t>
        </w:r>
        <w:r w:rsidR="00CC72BE" w:rsidRPr="00CC72BE">
          <w:rPr>
            <w:rFonts w:ascii="Times New Roman" w:eastAsia="Times New Roman" w:hAnsi="Times New Roman" w:cs="Times New Roman"/>
            <w:spacing w:val="-3"/>
            <w:kern w:val="0"/>
            <w:sz w:val="24"/>
            <w:szCs w:val="24"/>
            <w:lang w:val="id"/>
          </w:rPr>
          <w:t xml:space="preserve"> </w:t>
        </w:r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id"/>
          </w:rPr>
          <w:t>2.1 Unsur-unsur</w:t>
        </w:r>
        <w:r w:rsidR="00CC72BE" w:rsidRPr="00CC72BE">
          <w:rPr>
            <w:rFonts w:ascii="Times New Roman" w:eastAsia="Times New Roman" w:hAnsi="Times New Roman" w:cs="Times New Roman"/>
            <w:spacing w:val="1"/>
            <w:kern w:val="0"/>
            <w:sz w:val="24"/>
            <w:szCs w:val="24"/>
            <w:lang w:val="id"/>
          </w:rPr>
          <w:t xml:space="preserve"> </w:t>
        </w:r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id"/>
          </w:rPr>
          <w:t>dalam proses komunikasi</w:t>
        </w:r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id"/>
          </w:rPr>
          <w:tab/>
        </w:r>
      </w:hyperlink>
      <w:r w:rsidR="00CC72BE" w:rsidRPr="00CC72BE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26</w:t>
      </w:r>
    </w:p>
    <w:p w14:paraId="3AB749E6" w14:textId="77777777" w:rsidR="00CC72BE" w:rsidRPr="00CC72BE" w:rsidRDefault="00000000" w:rsidP="00CC72BE">
      <w:pPr>
        <w:widowControl w:val="0"/>
        <w:tabs>
          <w:tab w:val="right" w:leader="dot" w:pos="9337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hyperlink w:anchor="_bookmark31" w:history="1"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id"/>
          </w:rPr>
          <w:t>Gambar 2.2 Sunmori di KFC Setiabudi Sukawangi</w:t>
        </w:r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id"/>
          </w:rPr>
          <w:tab/>
        </w:r>
      </w:hyperlink>
      <w:r w:rsidR="00CC72BE" w:rsidRPr="00CC72BE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31</w:t>
      </w:r>
    </w:p>
    <w:p w14:paraId="249AE096" w14:textId="77777777" w:rsidR="00CC72BE" w:rsidRPr="00CC72BE" w:rsidRDefault="00000000" w:rsidP="00CC72BE">
      <w:pPr>
        <w:widowControl w:val="0"/>
        <w:tabs>
          <w:tab w:val="right" w:leader="dot" w:pos="9337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hyperlink w:anchor="_bookmark32" w:history="1"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id"/>
          </w:rPr>
          <w:t>Gambar 2.3 Sunmori Kawasan Lembang</w:t>
        </w:r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id"/>
          </w:rPr>
          <w:tab/>
        </w:r>
      </w:hyperlink>
      <w:r w:rsidR="00CC72BE" w:rsidRPr="00CC72BE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32</w:t>
      </w:r>
    </w:p>
    <w:p w14:paraId="64A6A0C6" w14:textId="77777777" w:rsidR="00CC72BE" w:rsidRPr="00CC72BE" w:rsidRDefault="00000000" w:rsidP="00CC72BE">
      <w:pPr>
        <w:widowControl w:val="0"/>
        <w:tabs>
          <w:tab w:val="right" w:leader="dot" w:pos="9337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hyperlink w:anchor="_bookmark38" w:history="1"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id"/>
          </w:rPr>
          <w:t>Gambar 2.4 Bagan Kerangka Pemikiran</w:t>
        </w:r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id"/>
          </w:rPr>
          <w:tab/>
        </w:r>
      </w:hyperlink>
      <w:r w:rsidR="00CC72BE" w:rsidRPr="00CC72BE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42</w:t>
      </w:r>
    </w:p>
    <w:p w14:paraId="6772B44D" w14:textId="77777777" w:rsidR="00CC72BE" w:rsidRPr="00CC72BE" w:rsidRDefault="00000000" w:rsidP="00CC72BE">
      <w:pPr>
        <w:widowControl w:val="0"/>
        <w:tabs>
          <w:tab w:val="right" w:leader="dot" w:pos="9337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hyperlink w:anchor="_bookmark48" w:history="1"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id"/>
          </w:rPr>
          <w:t>Gambar 3.1 Triangulasi dengan tiga cara pengumpulan data</w:t>
        </w:r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id"/>
          </w:rPr>
          <w:tab/>
        </w:r>
      </w:hyperlink>
      <w:r w:rsidR="00CC72BE" w:rsidRPr="00CC72BE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64</w:t>
      </w:r>
    </w:p>
    <w:p w14:paraId="367BEF26" w14:textId="77777777" w:rsidR="00CC72BE" w:rsidRPr="00CC72BE" w:rsidRDefault="00CC72BE" w:rsidP="00CC72BE">
      <w:pPr>
        <w:widowControl w:val="0"/>
        <w:tabs>
          <w:tab w:val="right" w:leader="dot" w:pos="9337"/>
        </w:tabs>
        <w:autoSpaceDE w:val="0"/>
        <w:autoSpaceDN w:val="0"/>
        <w:spacing w:before="243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d"/>
        </w:rPr>
      </w:pPr>
    </w:p>
    <w:p w14:paraId="4B926456" w14:textId="77777777" w:rsidR="00CC72BE" w:rsidRPr="00CC72BE" w:rsidRDefault="00CC72BE" w:rsidP="00CC72BE">
      <w:pPr>
        <w:widowControl w:val="0"/>
        <w:tabs>
          <w:tab w:val="right" w:leader="dot" w:pos="9337"/>
        </w:tabs>
        <w:autoSpaceDE w:val="0"/>
        <w:autoSpaceDN w:val="0"/>
        <w:spacing w:before="243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d"/>
        </w:rPr>
      </w:pPr>
    </w:p>
    <w:p w14:paraId="4A2027C9" w14:textId="77777777" w:rsidR="00CC72BE" w:rsidRPr="00CC72BE" w:rsidRDefault="00CC72BE" w:rsidP="00CC72BE">
      <w:pPr>
        <w:rPr>
          <w:rFonts w:ascii="Times New Roman" w:hAnsi="Times New Roman" w:cs="Times New Roman"/>
          <w:sz w:val="24"/>
          <w:szCs w:val="24"/>
        </w:rPr>
      </w:pPr>
    </w:p>
    <w:p w14:paraId="4EA31D1D" w14:textId="77777777" w:rsidR="00CC72BE" w:rsidRPr="00CC72BE" w:rsidRDefault="00CC72BE" w:rsidP="00CC72BE">
      <w:pPr>
        <w:rPr>
          <w:rFonts w:ascii="Times New Roman" w:hAnsi="Times New Roman" w:cs="Times New Roman"/>
          <w:sz w:val="24"/>
          <w:szCs w:val="24"/>
        </w:rPr>
      </w:pPr>
    </w:p>
    <w:p w14:paraId="62A0CC3B" w14:textId="77777777" w:rsidR="00CC72BE" w:rsidRPr="00CC72BE" w:rsidRDefault="00CC72BE" w:rsidP="00CC72BE">
      <w:pPr>
        <w:rPr>
          <w:rFonts w:ascii="Times New Roman" w:hAnsi="Times New Roman" w:cs="Times New Roman"/>
          <w:sz w:val="24"/>
          <w:szCs w:val="24"/>
        </w:rPr>
      </w:pPr>
    </w:p>
    <w:p w14:paraId="4DC7E673" w14:textId="77777777" w:rsidR="00CC72BE" w:rsidRPr="00CC72BE" w:rsidRDefault="00CC72BE" w:rsidP="00CC72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E09CA7" w14:textId="77777777" w:rsidR="00CC72BE" w:rsidRPr="00CC72BE" w:rsidRDefault="00CC72BE" w:rsidP="00CC72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E66219" w14:textId="77777777" w:rsidR="00CC72BE" w:rsidRPr="00CC72BE" w:rsidRDefault="00CC72BE" w:rsidP="00CC72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4E3219" w14:textId="77777777" w:rsidR="00CC72BE" w:rsidRPr="00CC72BE" w:rsidRDefault="00CC72BE" w:rsidP="00CC72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E4BAD5" w14:textId="77777777" w:rsidR="00CC72BE" w:rsidRPr="00CC72BE" w:rsidRDefault="00CC72BE" w:rsidP="00CC72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E0375F" w14:textId="77777777" w:rsidR="00CC72BE" w:rsidRPr="00CC72BE" w:rsidRDefault="00CC72BE" w:rsidP="00CC72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B927FB" w14:textId="77777777" w:rsidR="00CC72BE" w:rsidRPr="00CC72BE" w:rsidRDefault="00CC72BE" w:rsidP="00CC72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3F9463" w14:textId="77777777" w:rsidR="00CC72BE" w:rsidRPr="00CC72BE" w:rsidRDefault="00CC72BE" w:rsidP="00CC72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2C6964" w14:textId="77777777" w:rsidR="00CC72BE" w:rsidRPr="00CC72BE" w:rsidRDefault="00CC72BE" w:rsidP="00CC72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D3E97C" w14:textId="77777777" w:rsidR="00CC72BE" w:rsidRPr="00CC72BE" w:rsidRDefault="00CC72BE" w:rsidP="00CC72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B110D0" w14:textId="77777777" w:rsidR="00CC72BE" w:rsidRPr="00CC72BE" w:rsidRDefault="00CC72BE" w:rsidP="00CC72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DEE271" w14:textId="77777777" w:rsidR="00CC72BE" w:rsidRPr="00CC72BE" w:rsidRDefault="00CC72BE" w:rsidP="00CC72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A1CB97" w14:textId="77777777" w:rsidR="00CC72BE" w:rsidRPr="00CC72BE" w:rsidRDefault="00CC72BE" w:rsidP="00CC72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C1EB9" w14:textId="77777777" w:rsidR="00CC72BE" w:rsidRPr="00CC72BE" w:rsidRDefault="00CC72BE" w:rsidP="00CC72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361E4" w14:textId="77777777" w:rsidR="00CC72BE" w:rsidRPr="00CC72BE" w:rsidRDefault="00CC72BE" w:rsidP="00CC72BE">
      <w:pPr>
        <w:rPr>
          <w:rFonts w:ascii="Times New Roman" w:hAnsi="Times New Roman" w:cs="Times New Roman"/>
        </w:rPr>
      </w:pPr>
    </w:p>
    <w:p w14:paraId="63CF5AFE" w14:textId="77777777" w:rsidR="00CC72BE" w:rsidRPr="00CC72BE" w:rsidRDefault="00CC72BE" w:rsidP="00CC72BE">
      <w:pPr>
        <w:widowControl w:val="0"/>
        <w:autoSpaceDE w:val="0"/>
        <w:autoSpaceDN w:val="0"/>
        <w:spacing w:before="9" w:after="0" w:line="240" w:lineRule="auto"/>
        <w:ind w:left="1418" w:right="1239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val="id"/>
        </w:rPr>
      </w:pPr>
      <w:bookmarkStart w:id="6" w:name="_Toc154009845"/>
      <w:r w:rsidRPr="00CC72BE">
        <w:rPr>
          <w:rFonts w:ascii="Times New Roman" w:eastAsia="Times New Roman" w:hAnsi="Times New Roman" w:cs="Times New Roman"/>
          <w:b/>
          <w:kern w:val="0"/>
          <w:sz w:val="24"/>
          <w:szCs w:val="24"/>
          <w:lang w:val="id"/>
        </w:rPr>
        <w:lastRenderedPageBreak/>
        <w:t xml:space="preserve">DAFTAR </w:t>
      </w:r>
      <w:r w:rsidRPr="00CC72BE"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lang w:val="id"/>
        </w:rPr>
        <w:t>LAMPIRAN</w:t>
      </w:r>
      <w:bookmarkEnd w:id="6"/>
    </w:p>
    <w:p w14:paraId="24E2A328" w14:textId="77777777" w:rsidR="00CC72BE" w:rsidRPr="00CC72BE" w:rsidRDefault="00CC72BE" w:rsidP="00CC72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A0A0D" w14:textId="77777777" w:rsidR="00CC72BE" w:rsidRPr="00CC72BE" w:rsidRDefault="00CC72BE" w:rsidP="00CC72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06A5E" w14:textId="77777777" w:rsidR="00CC72BE" w:rsidRPr="00CC72BE" w:rsidRDefault="00000000" w:rsidP="00CC72BE">
      <w:pPr>
        <w:widowControl w:val="0"/>
        <w:tabs>
          <w:tab w:val="right" w:leader="dot" w:pos="9337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hyperlink w:anchor="_bookmark27" w:history="1"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en-US"/>
          </w:rPr>
          <w:t>Lampiran 1</w:t>
        </w:r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id"/>
          </w:rPr>
          <w:t xml:space="preserve"> Pedoman Wawancara Informan Inti</w:t>
        </w:r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id"/>
          </w:rPr>
          <w:tab/>
        </w:r>
      </w:hyperlink>
      <w:r w:rsidR="00CC72BE" w:rsidRPr="00CC72BE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118</w:t>
      </w:r>
    </w:p>
    <w:p w14:paraId="567D633A" w14:textId="77777777" w:rsidR="00CC72BE" w:rsidRPr="00CC72BE" w:rsidRDefault="00000000" w:rsidP="00CC72BE">
      <w:pPr>
        <w:widowControl w:val="0"/>
        <w:tabs>
          <w:tab w:val="right" w:leader="dot" w:pos="9337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hyperlink w:anchor="_bookmark31" w:history="1"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en-US"/>
          </w:rPr>
          <w:t>Lampiran 2</w:t>
        </w:r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id"/>
          </w:rPr>
          <w:t xml:space="preserve"> Pedoman Wawancara Informan Ahli &amp; Akademisi</w:t>
        </w:r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id"/>
          </w:rPr>
          <w:tab/>
        </w:r>
      </w:hyperlink>
      <w:r w:rsidR="00CC72BE" w:rsidRPr="00CC72BE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119</w:t>
      </w:r>
    </w:p>
    <w:p w14:paraId="23548210" w14:textId="77777777" w:rsidR="00CC72BE" w:rsidRPr="00CC72BE" w:rsidRDefault="00000000" w:rsidP="00CC72BE">
      <w:pPr>
        <w:widowControl w:val="0"/>
        <w:tabs>
          <w:tab w:val="right" w:leader="dot" w:pos="9337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hyperlink w:anchor="_bookmark32" w:history="1"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en-US"/>
          </w:rPr>
          <w:t>Lampiran 3</w:t>
        </w:r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id"/>
          </w:rPr>
          <w:t xml:space="preserve"> Dokumentasi Dengan Informan Inti</w:t>
        </w:r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id"/>
          </w:rPr>
          <w:tab/>
        </w:r>
      </w:hyperlink>
      <w:r w:rsidR="00CC72BE" w:rsidRPr="00CC72BE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120</w:t>
      </w:r>
    </w:p>
    <w:p w14:paraId="7C0E590E" w14:textId="77777777" w:rsidR="00CC72BE" w:rsidRPr="00CC72BE" w:rsidRDefault="00000000" w:rsidP="00CC72BE">
      <w:pPr>
        <w:widowControl w:val="0"/>
        <w:tabs>
          <w:tab w:val="right" w:leader="dot" w:pos="9337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hyperlink w:anchor="_bookmark38" w:history="1"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en-US"/>
          </w:rPr>
          <w:t xml:space="preserve">Lampiran </w:t>
        </w:r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id"/>
          </w:rPr>
          <w:t>4 Dokumentasi Informan Akademisi</w:t>
        </w:r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id"/>
          </w:rPr>
          <w:tab/>
        </w:r>
      </w:hyperlink>
      <w:r w:rsidR="00CC72BE" w:rsidRPr="00CC72BE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121</w:t>
      </w:r>
    </w:p>
    <w:p w14:paraId="4D7B6599" w14:textId="77777777" w:rsidR="00CC72BE" w:rsidRPr="00CC72BE" w:rsidRDefault="00000000" w:rsidP="00CC72BE">
      <w:pPr>
        <w:widowControl w:val="0"/>
        <w:tabs>
          <w:tab w:val="right" w:leader="dot" w:pos="9337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hyperlink w:anchor="_bookmark48" w:history="1"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en-US"/>
          </w:rPr>
          <w:t>Lampiran 5</w:t>
        </w:r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id"/>
          </w:rPr>
          <w:t xml:space="preserve"> Dokumentasi Informan Ahli</w:t>
        </w:r>
        <w:r w:rsidR="00CC72BE" w:rsidRPr="00CC72BE">
          <w:rPr>
            <w:rFonts w:ascii="Times New Roman" w:eastAsia="Times New Roman" w:hAnsi="Times New Roman" w:cs="Times New Roman"/>
            <w:kern w:val="0"/>
            <w:sz w:val="24"/>
            <w:szCs w:val="24"/>
            <w:lang w:val="id"/>
          </w:rPr>
          <w:tab/>
        </w:r>
      </w:hyperlink>
      <w:r w:rsidR="00CC72BE" w:rsidRPr="00CC72BE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122</w:t>
      </w:r>
    </w:p>
    <w:p w14:paraId="11F56DA2" w14:textId="77777777" w:rsidR="00CC72BE" w:rsidRPr="00CC72BE" w:rsidRDefault="00CC72BE" w:rsidP="00CC72BE">
      <w:pPr>
        <w:rPr>
          <w:rFonts w:ascii="Times New Roman" w:hAnsi="Times New Roman" w:cs="Times New Roman"/>
          <w:sz w:val="24"/>
          <w:szCs w:val="24"/>
        </w:rPr>
      </w:pPr>
      <w:r w:rsidRPr="00CC72BE">
        <w:rPr>
          <w:rFonts w:ascii="Times New Roman" w:hAnsi="Times New Roman" w:cs="Times New Roman"/>
          <w:sz w:val="24"/>
          <w:szCs w:val="24"/>
        </w:rPr>
        <w:t>Lampiran 6 Lembar Persetujuan Perbaikan Revisi……………………………..123</w:t>
      </w:r>
    </w:p>
    <w:p w14:paraId="21857607" w14:textId="77777777" w:rsidR="005B3D3C" w:rsidRDefault="005B3D3C"/>
    <w:sectPr w:rsidR="005B3D3C" w:rsidSect="006B4EC6">
      <w:pgSz w:w="11906" w:h="16838"/>
      <w:pgMar w:top="2268" w:right="1701" w:bottom="1701" w:left="2268" w:header="708" w:footer="708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33A06" w14:textId="77777777" w:rsidR="006B4EC6" w:rsidRDefault="006B4EC6" w:rsidP="00CC72BE">
      <w:pPr>
        <w:spacing w:after="0" w:line="240" w:lineRule="auto"/>
      </w:pPr>
      <w:r>
        <w:separator/>
      </w:r>
    </w:p>
  </w:endnote>
  <w:endnote w:type="continuationSeparator" w:id="0">
    <w:p w14:paraId="0FD6AFFB" w14:textId="77777777" w:rsidR="006B4EC6" w:rsidRDefault="006B4EC6" w:rsidP="00CC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DF4F6" w14:textId="77777777" w:rsidR="00CC72BE" w:rsidRDefault="00CC7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83449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C9DB57" w14:textId="2B831B2D" w:rsidR="00CC72BE" w:rsidRDefault="00CC72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9FC6AF" w14:textId="77777777" w:rsidR="00CC72BE" w:rsidRDefault="00CC7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02024" w14:textId="77777777" w:rsidR="00CC72BE" w:rsidRDefault="00CC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41456" w14:textId="77777777" w:rsidR="006B4EC6" w:rsidRDefault="006B4EC6" w:rsidP="00CC72BE">
      <w:pPr>
        <w:spacing w:after="0" w:line="240" w:lineRule="auto"/>
      </w:pPr>
      <w:r>
        <w:separator/>
      </w:r>
    </w:p>
  </w:footnote>
  <w:footnote w:type="continuationSeparator" w:id="0">
    <w:p w14:paraId="3E5DB3A8" w14:textId="77777777" w:rsidR="006B4EC6" w:rsidRDefault="006B4EC6" w:rsidP="00CC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08A3D" w14:textId="77777777" w:rsidR="00CC72BE" w:rsidRDefault="00CC7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D6006" w14:textId="77777777" w:rsidR="00CC72BE" w:rsidRDefault="00CC72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8A269" w14:textId="77777777" w:rsidR="00CC72BE" w:rsidRDefault="00CC7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BE"/>
    <w:rsid w:val="005B3D3C"/>
    <w:rsid w:val="006B4EC6"/>
    <w:rsid w:val="00A32952"/>
    <w:rsid w:val="00B112C9"/>
    <w:rsid w:val="00CC72BE"/>
    <w:rsid w:val="00E5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4C8CD"/>
  <w15:chartTrackingRefBased/>
  <w15:docId w15:val="{080E85D3-6B65-44BD-B54E-14223244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CC72B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C72BE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72BE"/>
    <w:pPr>
      <w:spacing w:after="100"/>
      <w:ind w:left="2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2BE"/>
    <w:pPr>
      <w:spacing w:after="100"/>
      <w:ind w:left="6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2BE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CC7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2BE"/>
  </w:style>
  <w:style w:type="paragraph" w:styleId="Footer">
    <w:name w:val="footer"/>
    <w:basedOn w:val="Normal"/>
    <w:link w:val="FooterChar"/>
    <w:uiPriority w:val="99"/>
    <w:unhideWhenUsed/>
    <w:rsid w:val="00CC7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AD657-D9B9-4200-908B-48D8DC5C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isanpratama26@gmail.com</dc:creator>
  <cp:keywords/>
  <dc:description/>
  <cp:lastModifiedBy>isanpratama26@gmail.com</cp:lastModifiedBy>
  <cp:revision>2</cp:revision>
  <cp:lastPrinted>2024-03-28T01:34:00Z</cp:lastPrinted>
  <dcterms:created xsi:type="dcterms:W3CDTF">2024-03-27T15:20:00Z</dcterms:created>
  <dcterms:modified xsi:type="dcterms:W3CDTF">2024-03-28T01:35:00Z</dcterms:modified>
</cp:coreProperties>
</file>