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654" w:rsidRPr="00565559" w:rsidRDefault="00266654" w:rsidP="00266654">
      <w:pPr>
        <w:pStyle w:val="Heading1"/>
      </w:pPr>
      <w:bookmarkStart w:id="0" w:name="_Toc146474819"/>
      <w:r w:rsidRPr="00565559">
        <w:t>LEMBAR PENGESAHAN</w:t>
      </w:r>
      <w:bookmarkEnd w:id="0"/>
    </w:p>
    <w:p w:rsidR="00266654" w:rsidRPr="00565559" w:rsidRDefault="00266654" w:rsidP="002666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5559">
        <w:rPr>
          <w:rFonts w:ascii="Times New Roman" w:hAnsi="Times New Roman" w:cs="Times New Roman"/>
          <w:b/>
          <w:sz w:val="24"/>
          <w:szCs w:val="24"/>
          <w:lang w:val="en-US"/>
        </w:rPr>
        <w:t>REHABILITASI SOSIAL TERHADAP KORBAN PENYALAHGUNAAN NAPZA DI YAYASAN SEKAR MAWAR BANDUNG</w:t>
      </w:r>
    </w:p>
    <w:p w:rsidR="00266654" w:rsidRPr="00565559" w:rsidRDefault="00266654" w:rsidP="002666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65559">
        <w:rPr>
          <w:rFonts w:ascii="Times New Roman" w:hAnsi="Times New Roman" w:cs="Times New Roman"/>
          <w:b/>
          <w:sz w:val="24"/>
          <w:szCs w:val="24"/>
          <w:lang w:val="en-US"/>
        </w:rPr>
        <w:t>Disusun</w:t>
      </w:r>
      <w:proofErr w:type="spellEnd"/>
      <w:r w:rsidRPr="005655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565559">
        <w:rPr>
          <w:rFonts w:ascii="Times New Roman" w:hAnsi="Times New Roman" w:cs="Times New Roman"/>
          <w:b/>
          <w:sz w:val="24"/>
          <w:szCs w:val="24"/>
          <w:lang w:val="en-US"/>
        </w:rPr>
        <w:t>oleh</w:t>
      </w:r>
      <w:proofErr w:type="spellEnd"/>
      <w:r w:rsidRPr="005655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</w:t>
      </w:r>
      <w:proofErr w:type="gramEnd"/>
    </w:p>
    <w:p w:rsidR="00266654" w:rsidRPr="00565559" w:rsidRDefault="00266654" w:rsidP="002666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65559">
        <w:rPr>
          <w:rFonts w:ascii="Times New Roman" w:hAnsi="Times New Roman" w:cs="Times New Roman"/>
          <w:b/>
          <w:sz w:val="24"/>
          <w:szCs w:val="24"/>
          <w:lang w:val="en-US"/>
        </w:rPr>
        <w:t>Alfisyah</w:t>
      </w:r>
      <w:proofErr w:type="spellEnd"/>
      <w:r w:rsidRPr="005655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65559">
        <w:rPr>
          <w:rFonts w:ascii="Times New Roman" w:hAnsi="Times New Roman" w:cs="Times New Roman"/>
          <w:b/>
          <w:sz w:val="24"/>
          <w:szCs w:val="24"/>
          <w:lang w:val="en-US"/>
        </w:rPr>
        <w:t>Sukmaya</w:t>
      </w:r>
      <w:proofErr w:type="spellEnd"/>
    </w:p>
    <w:p w:rsidR="00266654" w:rsidRPr="00565559" w:rsidRDefault="00266654" w:rsidP="002666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5559">
        <w:rPr>
          <w:rFonts w:ascii="Times New Roman" w:hAnsi="Times New Roman" w:cs="Times New Roman"/>
          <w:b/>
          <w:sz w:val="24"/>
          <w:szCs w:val="24"/>
          <w:lang w:val="en-US"/>
        </w:rPr>
        <w:t>192020079</w:t>
      </w:r>
    </w:p>
    <w:p w:rsidR="00266654" w:rsidRPr="00565559" w:rsidRDefault="00266654" w:rsidP="002666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66654" w:rsidRPr="00565559" w:rsidRDefault="00266654" w:rsidP="0026665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65559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565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5559">
        <w:rPr>
          <w:rFonts w:ascii="Times New Roman" w:hAnsi="Times New Roman" w:cs="Times New Roman"/>
          <w:sz w:val="24"/>
          <w:szCs w:val="24"/>
          <w:lang w:val="en-US"/>
        </w:rPr>
        <w:t>Disetujui</w:t>
      </w:r>
      <w:proofErr w:type="spellEnd"/>
      <w:r w:rsidRPr="00565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5559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</w:p>
    <w:p w:rsidR="00266654" w:rsidRPr="00565559" w:rsidRDefault="00266654" w:rsidP="0026665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5559">
        <w:rPr>
          <w:rFonts w:ascii="Times New Roman" w:hAnsi="Times New Roman" w:cs="Times New Roman"/>
          <w:b/>
          <w:sz w:val="24"/>
          <w:szCs w:val="24"/>
          <w:lang w:val="en-US"/>
        </w:rPr>
        <w:t>……………………………….</w:t>
      </w:r>
    </w:p>
    <w:p w:rsidR="00266654" w:rsidRPr="00565559" w:rsidRDefault="00266654" w:rsidP="0026665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65559">
        <w:rPr>
          <w:rFonts w:ascii="Times New Roman" w:hAnsi="Times New Roman" w:cs="Times New Roman"/>
          <w:sz w:val="24"/>
          <w:szCs w:val="24"/>
          <w:lang w:val="en-US"/>
        </w:rPr>
        <w:t>Menyetujui</w:t>
      </w:r>
      <w:proofErr w:type="spellEnd"/>
      <w:r w:rsidRPr="00565559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266654" w:rsidRPr="00565559" w:rsidRDefault="00266654" w:rsidP="0026665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65559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</w:p>
    <w:p w:rsidR="00266654" w:rsidRPr="00565559" w:rsidRDefault="00266654" w:rsidP="0026665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66654" w:rsidRPr="00565559" w:rsidRDefault="00266654" w:rsidP="0026665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66654" w:rsidRPr="00565559" w:rsidRDefault="00266654" w:rsidP="0026665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66654" w:rsidRPr="00565559" w:rsidRDefault="00266654" w:rsidP="0026665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65559">
        <w:rPr>
          <w:rFonts w:ascii="Times New Roman" w:hAnsi="Times New Roman" w:cs="Times New Roman"/>
          <w:sz w:val="24"/>
          <w:szCs w:val="24"/>
          <w:lang w:val="en-US"/>
        </w:rPr>
        <w:t xml:space="preserve">(Dra. Nina </w:t>
      </w:r>
      <w:proofErr w:type="spellStart"/>
      <w:r w:rsidRPr="00565559">
        <w:rPr>
          <w:rFonts w:ascii="Times New Roman" w:hAnsi="Times New Roman" w:cs="Times New Roman"/>
          <w:sz w:val="24"/>
          <w:szCs w:val="24"/>
          <w:lang w:val="en-US"/>
        </w:rPr>
        <w:t>Kurniasih</w:t>
      </w:r>
      <w:proofErr w:type="spellEnd"/>
      <w:r w:rsidRPr="005655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65559">
        <w:rPr>
          <w:rFonts w:ascii="Times New Roman" w:hAnsi="Times New Roman" w:cs="Times New Roman"/>
          <w:sz w:val="24"/>
          <w:szCs w:val="24"/>
          <w:lang w:val="en-US"/>
        </w:rPr>
        <w:t>M.Si</w:t>
      </w:r>
      <w:proofErr w:type="spellEnd"/>
      <w:r w:rsidRPr="0056555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66654" w:rsidRPr="00565559" w:rsidRDefault="00266654" w:rsidP="0026665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65559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B51390" wp14:editId="4ABC70CD">
                <wp:simplePos x="0" y="0"/>
                <wp:positionH relativeFrom="column">
                  <wp:posOffset>-478790</wp:posOffset>
                </wp:positionH>
                <wp:positionV relativeFrom="paragraph">
                  <wp:posOffset>461645</wp:posOffset>
                </wp:positionV>
                <wp:extent cx="2428875" cy="2426335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42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654" w:rsidRDefault="00266654" w:rsidP="002666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Plt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Dekan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266654" w:rsidRDefault="00266654" w:rsidP="002666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Fakultas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Ilmu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Sosial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Ilmu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Politik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Universitas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Pasundan</w:t>
                            </w:r>
                            <w:proofErr w:type="spellEnd"/>
                          </w:p>
                          <w:p w:rsidR="00266654" w:rsidRDefault="00266654" w:rsidP="002666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66654" w:rsidRDefault="00266654" w:rsidP="002666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66654" w:rsidRDefault="00266654" w:rsidP="0026665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66654" w:rsidRDefault="00266654" w:rsidP="002666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………………………………..</w:t>
                            </w:r>
                          </w:p>
                          <w:p w:rsidR="00266654" w:rsidRPr="003D65CD" w:rsidRDefault="00266654" w:rsidP="002666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(Dr.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Kunkurat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M.Si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513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7pt;margin-top:36.35pt;width:191.25pt;height:19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" stroked="f">
                <v:textbox>
                  <w:txbxContent>
                    <w:p w:rsidR="00266654" w:rsidRDefault="00266654" w:rsidP="002666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Plt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Dekan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266654" w:rsidRDefault="00266654" w:rsidP="002666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Fakultas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Ilmu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Sosial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dan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Ilmu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Politik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Universitas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Pasundan</w:t>
                      </w:r>
                      <w:proofErr w:type="spellEnd"/>
                    </w:p>
                    <w:p w:rsidR="00266654" w:rsidRDefault="00266654" w:rsidP="002666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266654" w:rsidRDefault="00266654" w:rsidP="002666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266654" w:rsidRDefault="00266654" w:rsidP="00266654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266654" w:rsidRDefault="00266654" w:rsidP="0026665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………………………………..</w:t>
                      </w:r>
                    </w:p>
                    <w:p w:rsidR="00266654" w:rsidRPr="003D65CD" w:rsidRDefault="00266654" w:rsidP="0026665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(Dr.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Kunkurat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M.Si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proofErr w:type="gramStart"/>
      <w:r w:rsidRPr="00565559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565559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266654" w:rsidRPr="00565559" w:rsidRDefault="00266654" w:rsidP="0026665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65559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403B1F" wp14:editId="4D28D526">
                <wp:simplePos x="0" y="0"/>
                <wp:positionH relativeFrom="column">
                  <wp:posOffset>3131820</wp:posOffset>
                </wp:positionH>
                <wp:positionV relativeFrom="paragraph">
                  <wp:posOffset>0</wp:posOffset>
                </wp:positionV>
                <wp:extent cx="2360930" cy="2384425"/>
                <wp:effectExtent l="0" t="0" r="127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8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654" w:rsidRDefault="00266654" w:rsidP="002666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Ketua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Program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Studi</w:t>
                            </w:r>
                            <w:proofErr w:type="spellEnd"/>
                          </w:p>
                          <w:p w:rsidR="00266654" w:rsidRDefault="00266654" w:rsidP="002666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Ilmu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Kesejahteraan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Sosial</w:t>
                            </w:r>
                            <w:proofErr w:type="spellEnd"/>
                          </w:p>
                          <w:p w:rsidR="00266654" w:rsidRDefault="00266654" w:rsidP="002666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66654" w:rsidRDefault="00266654" w:rsidP="002666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66654" w:rsidRDefault="00266654" w:rsidP="00266654">
                            <w:pPr>
                              <w:spacing w:line="60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66654" w:rsidRDefault="00266654" w:rsidP="002666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………………………………..</w:t>
                            </w:r>
                          </w:p>
                          <w:p w:rsidR="00266654" w:rsidRPr="003D65CD" w:rsidRDefault="00266654" w:rsidP="002666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(Dr.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Hj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Yuyun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Yuningsih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M.Si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403B1F" id="_x0000_s1027" type="#_x0000_t202" style="position:absolute;left:0;text-align:left;margin-left:246.6pt;margin-top:0;width:185.9pt;height:187.7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" stroked="f">
                <v:textbox style="mso-fit-shape-to-text:t">
                  <w:txbxContent>
                    <w:p w:rsidR="00266654" w:rsidRDefault="00266654" w:rsidP="002666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Ketua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Program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Studi</w:t>
                      </w:r>
                      <w:proofErr w:type="spellEnd"/>
                    </w:p>
                    <w:p w:rsidR="00266654" w:rsidRDefault="00266654" w:rsidP="002666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Ilmu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Kesejahteraan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Sosial</w:t>
                      </w:r>
                      <w:proofErr w:type="spellEnd"/>
                    </w:p>
                    <w:p w:rsidR="00266654" w:rsidRDefault="00266654" w:rsidP="002666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266654" w:rsidRDefault="00266654" w:rsidP="002666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266654" w:rsidRDefault="00266654" w:rsidP="00266654">
                      <w:pPr>
                        <w:spacing w:line="60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266654" w:rsidRDefault="00266654" w:rsidP="0026665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………………………………..</w:t>
                      </w:r>
                    </w:p>
                    <w:p w:rsidR="00266654" w:rsidRPr="003D65CD" w:rsidRDefault="00266654" w:rsidP="0026665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(Dr.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Hj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Yuyun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Yuningsih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M.Si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7989" w:rsidRDefault="00457989" w:rsidP="00266654">
      <w:bookmarkStart w:id="1" w:name="_GoBack"/>
      <w:bookmarkEnd w:id="1"/>
    </w:p>
    <w:sectPr w:rsidR="00457989" w:rsidSect="00491B5B">
      <w:footerReference w:type="default" r:id="rId6"/>
      <w:pgSz w:w="11906" w:h="16838"/>
      <w:pgMar w:top="2268" w:right="1701" w:bottom="1701" w:left="2268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75C" w:rsidRDefault="0047175C" w:rsidP="00491B5B">
      <w:pPr>
        <w:spacing w:after="0" w:line="240" w:lineRule="auto"/>
      </w:pPr>
      <w:r>
        <w:separator/>
      </w:r>
    </w:p>
  </w:endnote>
  <w:endnote w:type="continuationSeparator" w:id="0">
    <w:p w:rsidR="0047175C" w:rsidRDefault="0047175C" w:rsidP="0049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79600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491B5B" w:rsidRPr="00491B5B" w:rsidRDefault="00491B5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91B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1B5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91B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491B5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491B5B" w:rsidRDefault="00491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75C" w:rsidRDefault="0047175C" w:rsidP="00491B5B">
      <w:pPr>
        <w:spacing w:after="0" w:line="240" w:lineRule="auto"/>
      </w:pPr>
      <w:r>
        <w:separator/>
      </w:r>
    </w:p>
  </w:footnote>
  <w:footnote w:type="continuationSeparator" w:id="0">
    <w:p w:rsidR="0047175C" w:rsidRDefault="0047175C" w:rsidP="00491B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54"/>
    <w:rsid w:val="00266654"/>
    <w:rsid w:val="00457989"/>
    <w:rsid w:val="0047175C"/>
    <w:rsid w:val="0049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11AD3-731F-46AF-89E4-D756EF15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654"/>
  </w:style>
  <w:style w:type="paragraph" w:styleId="Heading1">
    <w:name w:val="heading 1"/>
    <w:basedOn w:val="Normal"/>
    <w:next w:val="Normal"/>
    <w:link w:val="Heading1Char"/>
    <w:uiPriority w:val="1"/>
    <w:qFormat/>
    <w:rsid w:val="00266654"/>
    <w:pPr>
      <w:spacing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66654"/>
    <w:rPr>
      <w:rFonts w:ascii="Times New Roman" w:hAnsi="Times New Roman" w:cs="Times New Roman"/>
      <w:b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91B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B5B"/>
  </w:style>
  <w:style w:type="paragraph" w:styleId="Footer">
    <w:name w:val="footer"/>
    <w:basedOn w:val="Normal"/>
    <w:link w:val="FooterChar"/>
    <w:uiPriority w:val="99"/>
    <w:unhideWhenUsed/>
    <w:rsid w:val="00491B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</dc:creator>
  <cp:keywords/>
  <dc:description/>
  <cp:lastModifiedBy>Alfi</cp:lastModifiedBy>
  <cp:revision>2</cp:revision>
  <dcterms:created xsi:type="dcterms:W3CDTF">2023-09-27T10:13:00Z</dcterms:created>
  <dcterms:modified xsi:type="dcterms:W3CDTF">2023-09-27T12:29:00Z</dcterms:modified>
</cp:coreProperties>
</file>