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15" w:rsidRDefault="00CE6E15" w:rsidP="00CE6E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F50" w:rsidRPr="007C5E1A" w:rsidRDefault="00CE6E15" w:rsidP="00B17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1A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 w:rsidR="00534111" w:rsidRPr="007C5E1A">
        <w:rPr>
          <w:rFonts w:ascii="Times New Roman" w:hAnsi="Times New Roman" w:cs="Times New Roman"/>
          <w:b/>
          <w:sz w:val="24"/>
          <w:szCs w:val="24"/>
        </w:rPr>
        <w:t>SISTEM</w:t>
      </w:r>
      <w:r w:rsidR="005B0273" w:rsidRPr="007C5E1A">
        <w:rPr>
          <w:rFonts w:ascii="Times New Roman" w:hAnsi="Times New Roman" w:cs="Times New Roman"/>
          <w:b/>
          <w:sz w:val="24"/>
          <w:szCs w:val="24"/>
        </w:rPr>
        <w:t xml:space="preserve"> AKUNTANSI</w:t>
      </w:r>
      <w:r w:rsidR="00534111" w:rsidRPr="007C5E1A">
        <w:rPr>
          <w:rFonts w:ascii="Times New Roman" w:hAnsi="Times New Roman" w:cs="Times New Roman"/>
          <w:b/>
          <w:sz w:val="24"/>
          <w:szCs w:val="24"/>
        </w:rPr>
        <w:t xml:space="preserve"> KEUANGAN DAERAH (SAKD)</w:t>
      </w:r>
      <w:r w:rsidR="005B0273" w:rsidRPr="007C5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111" w:rsidRPr="007C5E1A">
        <w:rPr>
          <w:rFonts w:ascii="Times New Roman" w:hAnsi="Times New Roman" w:cs="Times New Roman"/>
          <w:b/>
          <w:sz w:val="24"/>
          <w:szCs w:val="24"/>
        </w:rPr>
        <w:t>DAN SISTEM PENGENDALIAN INTERN PEMERINTAH (SPIP) TERHADAP KUALITAS LAPORAN KEUANGAN DAERAH</w:t>
      </w:r>
    </w:p>
    <w:p w:rsidR="00CE6E15" w:rsidRPr="00847120" w:rsidRDefault="00760F50" w:rsidP="00B17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</w:t>
      </w:r>
      <w:r w:rsidR="00534111">
        <w:rPr>
          <w:rFonts w:ascii="Times New Roman" w:hAnsi="Times New Roman" w:cs="Times New Roman"/>
          <w:b/>
          <w:sz w:val="24"/>
          <w:szCs w:val="24"/>
        </w:rPr>
        <w:t>da</w:t>
      </w:r>
      <w:proofErr w:type="spellEnd"/>
      <w:r w:rsidR="00534111">
        <w:rPr>
          <w:rFonts w:ascii="Times New Roman" w:hAnsi="Times New Roman" w:cs="Times New Roman"/>
          <w:b/>
          <w:sz w:val="24"/>
          <w:szCs w:val="24"/>
        </w:rPr>
        <w:t xml:space="preserve"> Kantor</w:t>
      </w:r>
      <w:r w:rsidR="002A2A8A">
        <w:rPr>
          <w:rFonts w:ascii="Times New Roman" w:hAnsi="Times New Roman" w:cs="Times New Roman"/>
          <w:b/>
          <w:sz w:val="24"/>
          <w:szCs w:val="24"/>
        </w:rPr>
        <w:t xml:space="preserve"> BPKAD</w:t>
      </w:r>
      <w:r w:rsidR="005341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4111">
        <w:rPr>
          <w:rFonts w:ascii="Times New Roman" w:hAnsi="Times New Roman" w:cs="Times New Roman"/>
          <w:b/>
          <w:sz w:val="24"/>
          <w:szCs w:val="24"/>
        </w:rPr>
        <w:t>Pemerintah</w:t>
      </w:r>
      <w:proofErr w:type="spellEnd"/>
      <w:r w:rsidR="00534111">
        <w:rPr>
          <w:rFonts w:ascii="Times New Roman" w:hAnsi="Times New Roman" w:cs="Times New Roman"/>
          <w:b/>
          <w:sz w:val="24"/>
          <w:szCs w:val="24"/>
        </w:rPr>
        <w:t xml:space="preserve"> Kota Bandung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E6E15" w:rsidRDefault="00CE6E15" w:rsidP="00CE6E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E15" w:rsidRPr="002679B4" w:rsidRDefault="00CE6E15" w:rsidP="00CE6E1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E15" w:rsidRPr="00CE6E15" w:rsidRDefault="00295CBA" w:rsidP="00CE6E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SKRIPSI</w:t>
      </w:r>
    </w:p>
    <w:p w:rsidR="00CE6E15" w:rsidRDefault="00CE6E15" w:rsidP="00CE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6E15" w:rsidRPr="000E3BF4" w:rsidRDefault="00CE6E15" w:rsidP="00CE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834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8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29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8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CE6E15" w:rsidRPr="00C83429" w:rsidRDefault="00CE6E15" w:rsidP="00CE6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3429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C8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29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C8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29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C8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29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C83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29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CE6E15" w:rsidRPr="002679B4" w:rsidRDefault="00CE6E15" w:rsidP="00CE6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E15" w:rsidRDefault="00CE6E15" w:rsidP="00CE6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E15" w:rsidRPr="002679B4" w:rsidRDefault="00CE6E15" w:rsidP="00CE6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E15" w:rsidRPr="002679B4" w:rsidRDefault="00CE6E15" w:rsidP="00CE6E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79B4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2679B4">
        <w:rPr>
          <w:rFonts w:ascii="Times New Roman" w:hAnsi="Times New Roman" w:cs="Times New Roman"/>
          <w:b/>
          <w:sz w:val="24"/>
          <w:szCs w:val="24"/>
        </w:rPr>
        <w:t>:</w:t>
      </w:r>
    </w:p>
    <w:p w:rsidR="00CE6E15" w:rsidRPr="00CE6E15" w:rsidRDefault="00534111" w:rsidP="00CE6E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ADITYA</w:t>
      </w:r>
    </w:p>
    <w:p w:rsidR="00CE6E15" w:rsidRPr="00CE6E15" w:rsidRDefault="00CE6E15" w:rsidP="00CE6E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1240202</w:t>
      </w:r>
      <w:r w:rsidR="00534111">
        <w:rPr>
          <w:rFonts w:ascii="Times New Roman" w:hAnsi="Times New Roman" w:cs="Times New Roman"/>
          <w:b/>
          <w:sz w:val="24"/>
          <w:szCs w:val="24"/>
        </w:rPr>
        <w:t>82</w:t>
      </w:r>
    </w:p>
    <w:p w:rsidR="00CE6E15" w:rsidRPr="002679B4" w:rsidRDefault="00CE6E15" w:rsidP="00CE6E15">
      <w:pPr>
        <w:jc w:val="center"/>
        <w:rPr>
          <w:rFonts w:ascii="Times New Roman" w:hAnsi="Times New Roman" w:cs="Times New Roman"/>
          <w:b/>
          <w:noProof/>
        </w:rPr>
      </w:pPr>
    </w:p>
    <w:p w:rsidR="00CE6E15" w:rsidRPr="002679B4" w:rsidRDefault="00CE6E15" w:rsidP="00CE6E15">
      <w:pPr>
        <w:jc w:val="center"/>
        <w:rPr>
          <w:rFonts w:ascii="Times New Roman" w:hAnsi="Times New Roman" w:cs="Times New Roman"/>
          <w:b/>
          <w:noProof/>
        </w:rPr>
      </w:pPr>
    </w:p>
    <w:p w:rsidR="00CE6E15" w:rsidRPr="002679B4" w:rsidRDefault="00CE6E15" w:rsidP="00CE6E15">
      <w:pPr>
        <w:jc w:val="center"/>
        <w:rPr>
          <w:rFonts w:ascii="Times New Roman" w:hAnsi="Times New Roman" w:cs="Times New Roman"/>
          <w:b/>
        </w:rPr>
      </w:pPr>
      <w:r w:rsidRPr="002679B4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27200" cy="1669240"/>
            <wp:effectExtent l="0" t="0" r="0" b="0"/>
            <wp:docPr id="3" name="Picture 1" descr="logo-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p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280" cy="167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E15" w:rsidRPr="002679B4" w:rsidRDefault="00CE6E15" w:rsidP="00CE6E15">
      <w:pPr>
        <w:jc w:val="center"/>
        <w:rPr>
          <w:rFonts w:ascii="Times New Roman" w:hAnsi="Times New Roman" w:cs="Times New Roman"/>
          <w:b/>
        </w:rPr>
      </w:pPr>
    </w:p>
    <w:p w:rsidR="00CE6E15" w:rsidRPr="002679B4" w:rsidRDefault="00CE6E15" w:rsidP="00CE6E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 STUDI AKUNTANSI</w:t>
      </w:r>
    </w:p>
    <w:p w:rsidR="00CE6E15" w:rsidRPr="002679B4" w:rsidRDefault="00CE6E15" w:rsidP="00CE6E15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2679B4">
        <w:rPr>
          <w:rFonts w:ascii="Times New Roman" w:hAnsi="Times New Roman" w:cs="Times New Roman"/>
          <w:b/>
        </w:rPr>
        <w:t>FAKULTAS EKONOMI</w:t>
      </w:r>
      <w:r>
        <w:rPr>
          <w:rFonts w:ascii="Times New Roman" w:hAnsi="Times New Roman" w:cs="Times New Roman"/>
          <w:b/>
        </w:rPr>
        <w:t xml:space="preserve"> DAN BISNIS</w:t>
      </w:r>
    </w:p>
    <w:p w:rsidR="00CE6E15" w:rsidRPr="002679B4" w:rsidRDefault="00CE6E15" w:rsidP="00CE6E15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2679B4">
        <w:rPr>
          <w:rFonts w:ascii="Times New Roman" w:hAnsi="Times New Roman" w:cs="Times New Roman"/>
          <w:b/>
        </w:rPr>
        <w:t>UNIVERSITAS PASUNDAN</w:t>
      </w:r>
    </w:p>
    <w:p w:rsidR="00CE6E15" w:rsidRPr="002679B4" w:rsidRDefault="00CE6E15" w:rsidP="00CE6E15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 w:rsidRPr="002679B4">
        <w:rPr>
          <w:rFonts w:ascii="Times New Roman" w:hAnsi="Times New Roman" w:cs="Times New Roman"/>
          <w:b/>
        </w:rPr>
        <w:t>BANDUNG</w:t>
      </w:r>
    </w:p>
    <w:p w:rsidR="00CE6E15" w:rsidRDefault="00CE6E15" w:rsidP="00CE6E15">
      <w:pPr>
        <w:spacing w:after="0"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5B0273">
        <w:rPr>
          <w:rFonts w:ascii="Times New Roman" w:hAnsi="Times New Roman" w:cs="Times New Roman"/>
          <w:b/>
        </w:rPr>
        <w:t>8</w:t>
      </w:r>
    </w:p>
    <w:p w:rsidR="004107DC" w:rsidRPr="00E37829" w:rsidRDefault="00E37829" w:rsidP="00F437F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sectPr w:rsidR="004107DC" w:rsidRPr="00E37829" w:rsidSect="00F437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FE9" w:rsidRDefault="00CE7FE9" w:rsidP="005B1CE6">
      <w:pPr>
        <w:spacing w:after="0" w:line="240" w:lineRule="auto"/>
      </w:pPr>
      <w:r>
        <w:separator/>
      </w:r>
    </w:p>
  </w:endnote>
  <w:endnote w:type="continuationSeparator" w:id="0">
    <w:p w:rsidR="00CE7FE9" w:rsidRDefault="00CE7FE9" w:rsidP="005B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FE9" w:rsidRDefault="00CE7FE9" w:rsidP="005B1CE6">
      <w:pPr>
        <w:spacing w:after="0" w:line="240" w:lineRule="auto"/>
      </w:pPr>
      <w:r>
        <w:separator/>
      </w:r>
    </w:p>
  </w:footnote>
  <w:footnote w:type="continuationSeparator" w:id="0">
    <w:p w:rsidR="00CE7FE9" w:rsidRDefault="00CE7FE9" w:rsidP="005B1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E15"/>
    <w:rsid w:val="0000622B"/>
    <w:rsid w:val="00041343"/>
    <w:rsid w:val="00054AC6"/>
    <w:rsid w:val="00080683"/>
    <w:rsid w:val="000A1389"/>
    <w:rsid w:val="000C6231"/>
    <w:rsid w:val="00152F16"/>
    <w:rsid w:val="001D45FE"/>
    <w:rsid w:val="00295CBA"/>
    <w:rsid w:val="002A2A8A"/>
    <w:rsid w:val="002E4EF4"/>
    <w:rsid w:val="003312EE"/>
    <w:rsid w:val="00355D4C"/>
    <w:rsid w:val="003C331C"/>
    <w:rsid w:val="003D2C70"/>
    <w:rsid w:val="00417F09"/>
    <w:rsid w:val="00491A34"/>
    <w:rsid w:val="004B1A38"/>
    <w:rsid w:val="00514A4E"/>
    <w:rsid w:val="00534111"/>
    <w:rsid w:val="00534424"/>
    <w:rsid w:val="00576BB4"/>
    <w:rsid w:val="005B0273"/>
    <w:rsid w:val="005B1CE6"/>
    <w:rsid w:val="00613300"/>
    <w:rsid w:val="00642A8D"/>
    <w:rsid w:val="006A0B6A"/>
    <w:rsid w:val="007449D2"/>
    <w:rsid w:val="00760F50"/>
    <w:rsid w:val="007625E2"/>
    <w:rsid w:val="00774DEF"/>
    <w:rsid w:val="007C5E1A"/>
    <w:rsid w:val="007C7964"/>
    <w:rsid w:val="009369A9"/>
    <w:rsid w:val="009B1859"/>
    <w:rsid w:val="009D761F"/>
    <w:rsid w:val="00B17518"/>
    <w:rsid w:val="00B17DCD"/>
    <w:rsid w:val="00B52236"/>
    <w:rsid w:val="00B718FC"/>
    <w:rsid w:val="00B77954"/>
    <w:rsid w:val="00C109EA"/>
    <w:rsid w:val="00C25387"/>
    <w:rsid w:val="00C337C5"/>
    <w:rsid w:val="00CE6E15"/>
    <w:rsid w:val="00CE7FE9"/>
    <w:rsid w:val="00D22FC6"/>
    <w:rsid w:val="00E17018"/>
    <w:rsid w:val="00E37829"/>
    <w:rsid w:val="00E67A14"/>
    <w:rsid w:val="00E86C41"/>
    <w:rsid w:val="00F4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CE6"/>
  </w:style>
  <w:style w:type="paragraph" w:styleId="Footer">
    <w:name w:val="footer"/>
    <w:basedOn w:val="Normal"/>
    <w:link w:val="FooterChar"/>
    <w:uiPriority w:val="99"/>
    <w:unhideWhenUsed/>
    <w:rsid w:val="005B1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2018-08-22T15:17:00Z</cp:lastPrinted>
  <dcterms:created xsi:type="dcterms:W3CDTF">2018-10-08T01:41:00Z</dcterms:created>
  <dcterms:modified xsi:type="dcterms:W3CDTF">2018-10-08T01:41:00Z</dcterms:modified>
</cp:coreProperties>
</file>