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4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DFF">
        <w:rPr>
          <w:rFonts w:ascii="Times New Roman" w:hAnsi="Times New Roman" w:cs="Times New Roman"/>
          <w:b/>
          <w:sz w:val="24"/>
          <w:szCs w:val="24"/>
        </w:rPr>
        <w:t>LAPORAN PENELITIAN</w:t>
      </w:r>
    </w:p>
    <w:p w:rsidR="00261DFF" w:rsidRPr="002F1AD3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2F1AD3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="002F1AD3">
        <w:rPr>
          <w:rFonts w:ascii="Times New Roman" w:hAnsi="Times New Roman" w:cs="Times New Roman"/>
          <w:b/>
          <w:sz w:val="24"/>
          <w:szCs w:val="24"/>
        </w:rPr>
        <w:t>MPETENSI PEGAWAI TERHADAP KINERJA PEGAWAI BIDANG ANGKUTAN DINAS PERHUBUNGAN KABUPATEN SUBANG</w:t>
      </w:r>
    </w:p>
    <w:p w:rsidR="002664A4" w:rsidRPr="002664A4" w:rsidRDefault="002664A4" w:rsidP="002664A4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Negara</w:t>
      </w:r>
    </w:p>
    <w:p w:rsid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Pembimbing:</w:t>
      </w:r>
    </w:p>
    <w:p w:rsidR="00261DFF" w:rsidRDefault="00ED1EF5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Dra</w:t>
      </w:r>
      <w:r w:rsidR="00261DFF">
        <w:rPr>
          <w:rFonts w:ascii="Times New Roman" w:hAnsi="Times New Roman" w:cs="Times New Roman"/>
          <w:b/>
          <w:sz w:val="24"/>
          <w:szCs w:val="24"/>
        </w:rPr>
        <w:t>. Imas Sumiati, M.Si</w:t>
      </w:r>
    </w:p>
    <w:p w:rsidR="007A3D0F" w:rsidRDefault="007A3D0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 0424126901</w:t>
      </w:r>
    </w:p>
    <w:p w:rsidR="007A3D0F" w:rsidRDefault="007A3D0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DFF">
        <w:rPr>
          <w:rFonts w:ascii="Times New Roman" w:hAnsi="Times New Roman" w:cs="Times New Roman"/>
          <w:sz w:val="24"/>
          <w:szCs w:val="24"/>
        </w:rPr>
        <w:t>Disusun oleh:</w:t>
      </w:r>
    </w:p>
    <w:p w:rsidR="00261DFF" w:rsidRPr="002F1AD3" w:rsidRDefault="002F1AD3" w:rsidP="00266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Irfan Faishal Tanjung</w:t>
      </w:r>
    </w:p>
    <w:p w:rsidR="007D349B" w:rsidRPr="002F1AD3" w:rsidRDefault="002F1AD3" w:rsidP="00266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NRP: </w:t>
      </w:r>
      <w:r>
        <w:rPr>
          <w:rFonts w:ascii="Times New Roman" w:hAnsi="Times New Roman" w:cs="Times New Roman"/>
          <w:sz w:val="24"/>
          <w:szCs w:val="24"/>
        </w:rPr>
        <w:t>142010123</w:t>
      </w:r>
    </w:p>
    <w:p w:rsidR="00261DFF" w:rsidRDefault="00261DFF" w:rsidP="00261DF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1DFF" w:rsidRDefault="00261DFF" w:rsidP="00261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879" cy="2263916"/>
            <wp:effectExtent l="19050" t="0" r="0" b="0"/>
            <wp:docPr id="1" name="Picture 1" descr="E:\Picture\Logo Penting\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Logo Penting\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15" cy="226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PRODI ILMU ADMINISTRASI NEGARA</w:t>
      </w: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FAKULTAS ILMU SOIAL DAN ILMU POLITIK</w:t>
      </w:r>
    </w:p>
    <w:p w:rsidR="00261DFF" w:rsidRPr="00261DFF" w:rsidRDefault="00261DFF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61DFF" w:rsidRPr="00261DFF" w:rsidRDefault="002F1AD3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261DFF" w:rsidRPr="00261DFF" w:rsidSect="008C11EE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FF"/>
    <w:rsid w:val="00261DFF"/>
    <w:rsid w:val="002664A4"/>
    <w:rsid w:val="002F1AD3"/>
    <w:rsid w:val="005E371A"/>
    <w:rsid w:val="007A3D0F"/>
    <w:rsid w:val="007D349B"/>
    <w:rsid w:val="008C11EE"/>
    <w:rsid w:val="00EC4E84"/>
    <w:rsid w:val="00E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this</cp:lastModifiedBy>
  <cp:revision>3</cp:revision>
  <cp:lastPrinted>2017-10-26T00:18:00Z</cp:lastPrinted>
  <dcterms:created xsi:type="dcterms:W3CDTF">2017-10-25T09:55:00Z</dcterms:created>
  <dcterms:modified xsi:type="dcterms:W3CDTF">2017-10-26T00:19:00Z</dcterms:modified>
</cp:coreProperties>
</file>