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E5" w:rsidRDefault="00440AE5"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-1089002</wp:posOffset>
            </wp:positionH>
            <wp:positionV relativeFrom="paragraph">
              <wp:posOffset>1127101</wp:posOffset>
            </wp:positionV>
            <wp:extent cx="5683203" cy="3454494"/>
            <wp:effectExtent l="0" t="1104900" r="0" b="1098456"/>
            <wp:wrapNone/>
            <wp:docPr id="1" name="Picture 1" descr="C:\Users\Irfan\Desktop\Assem fixx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fan\Desktop\Assem fixx 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95481" cy="346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AE5" w:rsidRDefault="00440AE5"/>
    <w:p w:rsidR="00440AE5" w:rsidRDefault="00440AE5"/>
    <w:p w:rsidR="00440AE5" w:rsidRDefault="00440AE5">
      <w:r>
        <w:br w:type="page"/>
      </w:r>
    </w:p>
    <w:p w:rsidR="00440AE5" w:rsidRDefault="00440AE5"/>
    <w:p w:rsidR="00440AE5" w:rsidRDefault="00440AE5">
      <w:r>
        <w:rPr>
          <w:noProof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-865585</wp:posOffset>
            </wp:positionH>
            <wp:positionV relativeFrom="paragraph">
              <wp:posOffset>573961</wp:posOffset>
            </wp:positionV>
            <wp:extent cx="5210175" cy="3402806"/>
            <wp:effectExtent l="0" t="895350" r="0" b="883444"/>
            <wp:wrapNone/>
            <wp:docPr id="2" name="Picture 2" descr="D:\DATA\bahan\Foto Pengujian\GEDC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bahan\Foto Pengujian\GEDC13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10175" cy="340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0AE5">
        <w:t xml:space="preserve"> </w:t>
      </w:r>
      <w:r>
        <w:br w:type="page"/>
      </w:r>
    </w:p>
    <w:p w:rsidR="00440AE5" w:rsidRDefault="00440AE5">
      <w:r>
        <w:rPr>
          <w:noProof/>
          <w:lang w:eastAsia="id-ID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3048000" cy="5105400"/>
            <wp:effectExtent l="19050" t="0" r="0" b="0"/>
            <wp:wrapNone/>
            <wp:docPr id="5" name="Picture 4" descr="D:\DATA\bahan\cianjuang\GEDC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A\bahan\cianjuang\GEDC08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81330" w:rsidRDefault="00440AE5">
      <w:r w:rsidRPr="00440AE5">
        <w:rPr>
          <w:noProof/>
          <w:lang w:eastAsia="id-ID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19050</wp:posOffset>
            </wp:positionV>
            <wp:extent cx="3448050" cy="5676900"/>
            <wp:effectExtent l="0" t="0" r="0" b="0"/>
            <wp:wrapSquare wrapText="bothSides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24700" cy="4889500"/>
                      <a:chOff x="482600" y="1422400"/>
                      <a:chExt cx="7124700" cy="4889500"/>
                    </a:xfrm>
                  </a:grpSpPr>
                  <a:pic>
                    <a:nvPicPr>
                      <a:cNvPr id="23555" name="Picture 4" descr="Untitled-Scanned-01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 l="26825" r="31895" b="13716"/>
                      <a:stretch>
                        <a:fillRect/>
                      </a:stretch>
                    </a:blipFill>
                    <a:spPr bwMode="auto">
                      <a:xfrm>
                        <a:off x="3335338" y="1447800"/>
                        <a:ext cx="1579562" cy="454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23556" name="AutoShape 5"/>
                      <a:cNvCxnSpPr>
                        <a:cxnSpLocks noChangeShapeType="1"/>
                      </a:cNvCxnSpPr>
                    </a:nvCxnSpPr>
                    <a:spPr bwMode="auto">
                      <a:xfrm rot="10800000" flipV="1">
                        <a:off x="4643438" y="1625600"/>
                        <a:ext cx="627062" cy="17621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23557" name="AutoShape 6"/>
                      <a:cNvCxnSpPr>
                        <a:cxnSpLocks noChangeShapeType="1"/>
                      </a:cNvCxnSpPr>
                    </a:nvCxnSpPr>
                    <a:spPr bwMode="auto">
                      <a:xfrm rot="10800000">
                        <a:off x="4579938" y="1979613"/>
                        <a:ext cx="690562" cy="141287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23558" name="AutoShape 7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730500" y="1828800"/>
                        <a:ext cx="1176338" cy="2444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23559" name="AutoShape 8"/>
                      <a:cNvCxnSpPr>
                        <a:cxnSpLocks noChangeShapeType="1"/>
                      </a:cNvCxnSpPr>
                    </a:nvCxnSpPr>
                    <a:spPr bwMode="auto">
                      <a:xfrm flipH="1" flipV="1">
                        <a:off x="4216400" y="2359025"/>
                        <a:ext cx="854075" cy="4286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23560" name="AutoShape 9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743200" y="2295525"/>
                        <a:ext cx="109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23561" name="AutoShape 10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2946400" y="2422525"/>
                        <a:ext cx="698500" cy="6000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23562" name="AutoShape 11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2882900" y="3819525"/>
                        <a:ext cx="1214438" cy="31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23563" name="AutoShape 12"/>
                      <a:cNvCxnSpPr>
                        <a:cxnSpLocks noChangeShapeType="1"/>
                      </a:cNvCxnSpPr>
                    </a:nvCxnSpPr>
                    <a:spPr bwMode="auto">
                      <a:xfrm rot="10800000">
                        <a:off x="4335463" y="4160838"/>
                        <a:ext cx="1062037" cy="4762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23564" name="AutoShape 13"/>
                      <a:cNvCxnSpPr>
                        <a:cxnSpLocks noChangeShapeType="1"/>
                      </a:cNvCxnSpPr>
                    </a:nvCxnSpPr>
                    <a:spPr bwMode="auto">
                      <a:xfrm flipH="1" flipV="1">
                        <a:off x="4405313" y="2489200"/>
                        <a:ext cx="665162" cy="736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23565" name="AutoShape 14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2794000" y="5992813"/>
                        <a:ext cx="1303338" cy="26987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23566" name="AutoShape 15"/>
                      <a:cNvCxnSpPr>
                        <a:cxnSpLocks noChangeShapeType="1"/>
                      </a:cNvCxnSpPr>
                    </a:nvCxnSpPr>
                    <a:spPr bwMode="auto">
                      <a:xfrm rot="10800000">
                        <a:off x="4405313" y="6062663"/>
                        <a:ext cx="903287" cy="7937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23567" name="AutoShape 16"/>
                      <a:cNvCxnSpPr>
                        <a:cxnSpLocks noChangeShapeType="1"/>
                      </a:cNvCxnSpPr>
                    </a:nvCxnSpPr>
                    <a:spPr bwMode="auto">
                      <a:xfrm rot="10800000" flipV="1">
                        <a:off x="4216400" y="5435600"/>
                        <a:ext cx="1117600" cy="355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23568" name="AutoShape 18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862263" y="5114925"/>
                        <a:ext cx="1354137" cy="546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23569" name="AutoShape 19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862263" y="5565775"/>
                        <a:ext cx="1128712" cy="107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23570" name="AutoShape 20"/>
                      <a:cNvCxnSpPr>
                        <a:cxnSpLocks noChangeShapeType="1"/>
                      </a:cNvCxnSpPr>
                    </a:nvCxnSpPr>
                    <a:spPr bwMode="auto">
                      <a:xfrm rot="10800000" flipV="1">
                        <a:off x="4498975" y="4940300"/>
                        <a:ext cx="733425" cy="6254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sp>
                    <a:nvSpPr>
                      <a:cNvPr id="63" name="Text Placeholder 39"/>
                      <a:cNvSpPr txBox="1">
                        <a:spLocks/>
                      </a:cNvSpPr>
                    </a:nvSpPr>
                    <a:spPr bwMode="auto">
                      <a:xfrm>
                        <a:off x="4978400" y="3048000"/>
                        <a:ext cx="91440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3152" eaLnBrk="0" hangingPunct="0">
                            <a:spcBef>
                              <a:spcPct val="20000"/>
                            </a:spcBef>
                            <a:buClr>
                              <a:srgbClr val="F9F9F9"/>
                            </a:buClr>
                            <a:buSzPct val="65000"/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1600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flange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4" name="Text Placeholder 39"/>
                      <a:cNvSpPr txBox="1">
                        <a:spLocks/>
                      </a:cNvSpPr>
                    </a:nvSpPr>
                    <a:spPr bwMode="auto">
                      <a:xfrm>
                        <a:off x="5194300" y="1422400"/>
                        <a:ext cx="241300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3152" eaLnBrk="0" hangingPunct="0">
                            <a:spcBef>
                              <a:spcPct val="20000"/>
                            </a:spcBef>
                            <a:buClr>
                              <a:srgbClr val="F9F9F9"/>
                            </a:buClr>
                            <a:buSzPct val="65000"/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1600" dirty="0" err="1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Rumah</a:t>
                          </a:r>
                          <a:r>
                            <a:rPr lang="en-US" sz="1600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 generator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5" name="Text Placeholder 39"/>
                      <a:cNvSpPr txBox="1">
                        <a:spLocks/>
                      </a:cNvSpPr>
                    </a:nvSpPr>
                    <a:spPr bwMode="auto">
                      <a:xfrm>
                        <a:off x="4965700" y="2603500"/>
                        <a:ext cx="106680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3152" eaLnBrk="0" hangingPunct="0">
                            <a:spcBef>
                              <a:spcPct val="20000"/>
                            </a:spcBef>
                            <a:buClr>
                              <a:srgbClr val="F9F9F9"/>
                            </a:buClr>
                            <a:buSzPct val="65000"/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1600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Bearing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6" name="Text Placeholder 39"/>
                      <a:cNvSpPr txBox="1">
                        <a:spLocks/>
                      </a:cNvSpPr>
                    </a:nvSpPr>
                    <a:spPr bwMode="auto">
                      <a:xfrm>
                        <a:off x="5283200" y="3975100"/>
                        <a:ext cx="181610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3152" eaLnBrk="0" hangingPunct="0">
                            <a:spcBef>
                              <a:spcPct val="20000"/>
                            </a:spcBef>
                            <a:buClr>
                              <a:srgbClr val="F9F9F9"/>
                            </a:buClr>
                            <a:buSzPct val="65000"/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1600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Pipe shaft </a:t>
                          </a:r>
                          <a:r>
                            <a:rPr lang="en-US" sz="1600" dirty="0" err="1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turbin</a:t>
                          </a:r>
                          <a:endParaRPr lang="en-US" sz="1600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7" name="Text Placeholder 39"/>
                      <a:cNvSpPr txBox="1">
                        <a:spLocks/>
                      </a:cNvSpPr>
                    </a:nvSpPr>
                    <a:spPr bwMode="auto">
                      <a:xfrm>
                        <a:off x="5181600" y="1930400"/>
                        <a:ext cx="214630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3152" eaLnBrk="0" hangingPunct="0">
                            <a:spcBef>
                              <a:spcPct val="20000"/>
                            </a:spcBef>
                            <a:buClr>
                              <a:srgbClr val="F9F9F9"/>
                            </a:buClr>
                            <a:buSzPct val="65000"/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1600" dirty="0" err="1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Kumparan</a:t>
                          </a:r>
                          <a:r>
                            <a:rPr lang="en-US" sz="1600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 magnet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8" name="Text Placeholder 39"/>
                      <a:cNvSpPr txBox="1">
                        <a:spLocks/>
                      </a:cNvSpPr>
                    </a:nvSpPr>
                    <a:spPr bwMode="auto">
                      <a:xfrm>
                        <a:off x="1930400" y="4902200"/>
                        <a:ext cx="125730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3152" eaLnBrk="0" hangingPunct="0">
                            <a:spcBef>
                              <a:spcPct val="20000"/>
                            </a:spcBef>
                            <a:buClr>
                              <a:srgbClr val="F9F9F9"/>
                            </a:buClr>
                            <a:buSzPct val="65000"/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1600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Bearing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" name="Text Placeholder 39"/>
                      <a:cNvSpPr txBox="1">
                        <a:spLocks/>
                      </a:cNvSpPr>
                    </a:nvSpPr>
                    <a:spPr bwMode="auto">
                      <a:xfrm>
                        <a:off x="5207000" y="5880100"/>
                        <a:ext cx="207010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3152" eaLnBrk="0" hangingPunct="0">
                            <a:spcBef>
                              <a:spcPct val="20000"/>
                            </a:spcBef>
                            <a:buClr>
                              <a:srgbClr val="F9F9F9"/>
                            </a:buClr>
                            <a:buSzPct val="65000"/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1600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Propeller housing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0" name="Text Placeholder 39"/>
                      <a:cNvSpPr txBox="1">
                        <a:spLocks/>
                      </a:cNvSpPr>
                    </a:nvSpPr>
                    <a:spPr bwMode="auto">
                      <a:xfrm>
                        <a:off x="5143500" y="4749800"/>
                        <a:ext cx="91440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3152" eaLnBrk="0" hangingPunct="0">
                            <a:spcBef>
                              <a:spcPct val="20000"/>
                            </a:spcBef>
                            <a:buClr>
                              <a:srgbClr val="F9F9F9"/>
                            </a:buClr>
                            <a:buSzPct val="65000"/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1600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flange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" name="Text Placeholder 39"/>
                      <a:cNvSpPr txBox="1">
                        <a:spLocks/>
                      </a:cNvSpPr>
                    </a:nvSpPr>
                    <a:spPr bwMode="auto">
                      <a:xfrm>
                        <a:off x="5232400" y="5245100"/>
                        <a:ext cx="177800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3152" eaLnBrk="0" hangingPunct="0">
                            <a:spcBef>
                              <a:spcPct val="20000"/>
                            </a:spcBef>
                            <a:buClr>
                              <a:srgbClr val="F9F9F9"/>
                            </a:buClr>
                            <a:buSzPct val="65000"/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1600" dirty="0" err="1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Mekanikal</a:t>
                          </a:r>
                          <a:r>
                            <a:rPr lang="en-US" sz="1600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 seal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2" name="Text Placeholder 39"/>
                      <a:cNvSpPr txBox="1">
                        <a:spLocks/>
                      </a:cNvSpPr>
                    </a:nvSpPr>
                    <a:spPr bwMode="auto">
                      <a:xfrm>
                        <a:off x="952500" y="5829300"/>
                        <a:ext cx="193040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3152" eaLnBrk="0" hangingPunct="0">
                            <a:spcBef>
                              <a:spcPct val="20000"/>
                            </a:spcBef>
                            <a:buClr>
                              <a:srgbClr val="F9F9F9"/>
                            </a:buClr>
                            <a:buSzPct val="65000"/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1600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Propeller fix blade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3" name="Text Placeholder 39"/>
                      <a:cNvSpPr txBox="1">
                        <a:spLocks/>
                      </a:cNvSpPr>
                    </a:nvSpPr>
                    <a:spPr bwMode="auto">
                      <a:xfrm>
                        <a:off x="1460500" y="3619500"/>
                        <a:ext cx="168910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3152" eaLnBrk="0" hangingPunct="0">
                            <a:spcBef>
                              <a:spcPct val="20000"/>
                            </a:spcBef>
                            <a:buClr>
                              <a:srgbClr val="F9F9F9"/>
                            </a:buClr>
                            <a:buSzPct val="65000"/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1600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Shaft turbine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4" name="Text Placeholder 39"/>
                      <a:cNvSpPr txBox="1">
                        <a:spLocks/>
                      </a:cNvSpPr>
                    </a:nvSpPr>
                    <a:spPr bwMode="auto">
                      <a:xfrm>
                        <a:off x="482600" y="5359400"/>
                        <a:ext cx="251460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3152" eaLnBrk="0" hangingPunct="0">
                            <a:spcBef>
                              <a:spcPct val="20000"/>
                            </a:spcBef>
                            <a:buClr>
                              <a:srgbClr val="F9F9F9"/>
                            </a:buClr>
                            <a:buSzPct val="65000"/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1600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Bottom bearing housing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5" name="Text Placeholder 39"/>
                      <a:cNvSpPr txBox="1">
                        <a:spLocks/>
                      </a:cNvSpPr>
                    </a:nvSpPr>
                    <a:spPr bwMode="auto">
                      <a:xfrm>
                        <a:off x="1346200" y="2095500"/>
                        <a:ext cx="144780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3152" eaLnBrk="0" hangingPunct="0">
                            <a:spcBef>
                              <a:spcPct val="20000"/>
                            </a:spcBef>
                            <a:buClr>
                              <a:srgbClr val="F9F9F9"/>
                            </a:buClr>
                            <a:buSzPct val="65000"/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1600" dirty="0" err="1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Dudukan</a:t>
                          </a:r>
                          <a:r>
                            <a:rPr lang="en-US" sz="1600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dirty="0" err="1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koil</a:t>
                          </a:r>
                          <a:endParaRPr lang="en-US" sz="1600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6" name="Text Placeholder 39"/>
                      <a:cNvSpPr txBox="1">
                        <a:spLocks/>
                      </a:cNvSpPr>
                    </a:nvSpPr>
                    <a:spPr bwMode="auto">
                      <a:xfrm>
                        <a:off x="863600" y="2819400"/>
                        <a:ext cx="218440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3152" eaLnBrk="0" hangingPunct="0">
                            <a:spcBef>
                              <a:spcPct val="20000"/>
                            </a:spcBef>
                            <a:buClr>
                              <a:srgbClr val="F9F9F9"/>
                            </a:buClr>
                            <a:buSzPct val="65000"/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1600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Top bearing housing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8" name="Text Placeholder 39"/>
                      <a:cNvSpPr txBox="1">
                        <a:spLocks/>
                      </a:cNvSpPr>
                    </a:nvSpPr>
                    <a:spPr bwMode="auto">
                      <a:xfrm>
                        <a:off x="2146300" y="1638300"/>
                        <a:ext cx="80010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3152" eaLnBrk="0" hangingPunct="0">
                            <a:spcBef>
                              <a:spcPct val="20000"/>
                            </a:spcBef>
                            <a:buClr>
                              <a:srgbClr val="F9F9F9"/>
                            </a:buClr>
                            <a:buSzPct val="65000"/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1600" dirty="0" err="1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Koil</a:t>
                          </a:r>
                          <a:r>
                            <a:rPr lang="en-US" sz="1600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sectPr w:rsidR="00D81330" w:rsidSect="00440AE5">
      <w:headerReference w:type="default" r:id="rId10"/>
      <w:footerReference w:type="default" r:id="rId11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9D1" w:rsidRDefault="007839D1" w:rsidP="00440AE5">
      <w:pPr>
        <w:spacing w:after="0" w:line="240" w:lineRule="auto"/>
      </w:pPr>
      <w:r>
        <w:separator/>
      </w:r>
    </w:p>
  </w:endnote>
  <w:endnote w:type="continuationSeparator" w:id="1">
    <w:p w:rsidR="007839D1" w:rsidRDefault="007839D1" w:rsidP="0044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E5" w:rsidRDefault="00440AE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75E7B">
      <w:rPr>
        <w:rFonts w:ascii="Arial" w:hAnsi="Arial" w:cs="Arial"/>
        <w:i/>
        <w:sz w:val="16"/>
        <w:szCs w:val="16"/>
      </w:rPr>
      <w:t>LAPORAN TUGAS AKHIR</w:t>
    </w:r>
    <w:r w:rsidRPr="00A75E7B">
      <w:rPr>
        <w:rFonts w:ascii="Arial" w:hAnsi="Arial" w:cs="Arial"/>
        <w:i/>
        <w:sz w:val="16"/>
        <w:szCs w:val="16"/>
      </w:rPr>
      <w:ptab w:relativeTo="margin" w:alignment="right" w:leader="none"/>
    </w:r>
  </w:p>
  <w:p w:rsidR="00440AE5" w:rsidRDefault="00440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9D1" w:rsidRDefault="007839D1" w:rsidP="00440AE5">
      <w:pPr>
        <w:spacing w:after="0" w:line="240" w:lineRule="auto"/>
      </w:pPr>
      <w:r>
        <w:separator/>
      </w:r>
    </w:p>
  </w:footnote>
  <w:footnote w:type="continuationSeparator" w:id="1">
    <w:p w:rsidR="007839D1" w:rsidRDefault="007839D1" w:rsidP="0044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i/>
        <w:sz w:val="16"/>
        <w:szCs w:val="16"/>
        <w:lang w:val="en-US"/>
      </w:rPr>
      <w:alias w:val="Title"/>
      <w:id w:val="77738743"/>
      <w:placeholder>
        <w:docPart w:val="58E61C0C80524C6E954834E2762741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40AE5" w:rsidRDefault="00C16E25" w:rsidP="00440AE5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5190E">
          <w:rPr>
            <w:rFonts w:ascii="Arial" w:eastAsiaTheme="majorEastAsia" w:hAnsi="Arial" w:cs="Arial"/>
            <w:i/>
            <w:sz w:val="16"/>
            <w:szCs w:val="16"/>
            <w:lang w:val="en-US"/>
          </w:rPr>
          <w:t>MENILAI P</w:t>
        </w:r>
        <w:r w:rsidR="00B60175">
          <w:rPr>
            <w:rFonts w:ascii="Arial" w:eastAsiaTheme="majorEastAsia" w:hAnsi="Arial" w:cs="Arial"/>
            <w:i/>
            <w:sz w:val="16"/>
            <w:szCs w:val="16"/>
            <w:lang w:val="en-US"/>
          </w:rPr>
          <w:t>OTENSI ENERGI DARI ALIRAN AIR S</w:t>
        </w:r>
        <w:r w:rsidR="00B60175">
          <w:rPr>
            <w:rFonts w:ascii="Arial" w:eastAsiaTheme="majorEastAsia" w:hAnsi="Arial" w:cs="Arial"/>
            <w:i/>
            <w:sz w:val="16"/>
            <w:szCs w:val="16"/>
          </w:rPr>
          <w:t>E</w:t>
        </w:r>
        <w:r w:rsidRPr="0015190E">
          <w:rPr>
            <w:rFonts w:ascii="Arial" w:eastAsiaTheme="majorEastAsia" w:hAnsi="Arial" w:cs="Arial"/>
            <w:i/>
            <w:sz w:val="16"/>
            <w:szCs w:val="16"/>
            <w:lang w:val="en-US"/>
          </w:rPr>
          <w:t>LOKAN KAMPUS IV UNIVERSITAS PASUNDAN BANDUNG (UNPAS IV)</w:t>
        </w:r>
      </w:p>
    </w:sdtContent>
  </w:sdt>
  <w:p w:rsidR="00440AE5" w:rsidRDefault="00440A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AE5"/>
    <w:rsid w:val="00224DE7"/>
    <w:rsid w:val="0036367C"/>
    <w:rsid w:val="0041428D"/>
    <w:rsid w:val="00440AE5"/>
    <w:rsid w:val="006B5A3A"/>
    <w:rsid w:val="007839D1"/>
    <w:rsid w:val="00AB04BB"/>
    <w:rsid w:val="00B60175"/>
    <w:rsid w:val="00C16E25"/>
    <w:rsid w:val="00D379C1"/>
    <w:rsid w:val="00D81330"/>
    <w:rsid w:val="00F05EFB"/>
    <w:rsid w:val="00F9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E5"/>
  </w:style>
  <w:style w:type="paragraph" w:styleId="Footer">
    <w:name w:val="footer"/>
    <w:basedOn w:val="Normal"/>
    <w:link w:val="FooterChar"/>
    <w:uiPriority w:val="99"/>
    <w:unhideWhenUsed/>
    <w:rsid w:val="0044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E5"/>
  </w:style>
  <w:style w:type="paragraph" w:styleId="BalloonText">
    <w:name w:val="Balloon Text"/>
    <w:basedOn w:val="Normal"/>
    <w:link w:val="BalloonTextChar"/>
    <w:uiPriority w:val="99"/>
    <w:semiHidden/>
    <w:unhideWhenUsed/>
    <w:rsid w:val="0044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E61C0C80524C6E954834E27627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EA99-0A3C-4ADF-9338-9A1955D6613C}"/>
      </w:docPartPr>
      <w:docPartBody>
        <w:p w:rsidR="00731C04" w:rsidRDefault="00A92209" w:rsidP="00A92209">
          <w:pPr>
            <w:pStyle w:val="58E61C0C80524C6E954834E2762741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92209"/>
    <w:rsid w:val="00731C04"/>
    <w:rsid w:val="00A92209"/>
    <w:rsid w:val="00AD2B57"/>
    <w:rsid w:val="00C077E5"/>
    <w:rsid w:val="00F6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039737B14D4B03B901A1061FDDDC1C">
    <w:name w:val="22039737B14D4B03B901A1061FDDDC1C"/>
    <w:rsid w:val="00A92209"/>
  </w:style>
  <w:style w:type="paragraph" w:customStyle="1" w:styleId="71B15963D5E04A8088732EC1C920C5D9">
    <w:name w:val="71B15963D5E04A8088732EC1C920C5D9"/>
    <w:rsid w:val="00A92209"/>
  </w:style>
  <w:style w:type="paragraph" w:customStyle="1" w:styleId="58E61C0C80524C6E954834E2762741A7">
    <w:name w:val="58E61C0C80524C6E954834E2762741A7"/>
    <w:rsid w:val="00A922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MENILAI POTENSI ENERGI DARI ALIRAN AIR SELOKAN KAMPUS IV UNIVERSITAS PASUNDAN BANDUNG (UNPAS IV)</dc:title>
  <dc:creator>Irfan</dc:creator>
  <cp:lastModifiedBy>Irfan</cp:lastModifiedBy>
  <cp:revision>4</cp:revision>
  <dcterms:created xsi:type="dcterms:W3CDTF">2011-09-29T10:35:00Z</dcterms:created>
  <dcterms:modified xsi:type="dcterms:W3CDTF">2011-10-23T11:39:00Z</dcterms:modified>
</cp:coreProperties>
</file>