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05" w:rsidRPr="007172FA" w:rsidRDefault="00D67465" w:rsidP="00B456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72FA">
        <w:rPr>
          <w:rFonts w:ascii="Times New Roman" w:hAnsi="Times New Roman" w:cs="Times New Roman"/>
          <w:b/>
          <w:sz w:val="24"/>
          <w:szCs w:val="24"/>
          <w:lang w:val="id-ID"/>
        </w:rPr>
        <w:t>PENGARUH KOMPETENSI, KOMPENS</w:t>
      </w:r>
      <w:r w:rsidR="000851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ASI DAN KEPUASAN KERJA </w:t>
      </w:r>
      <w:r w:rsidRPr="007172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K</w:t>
      </w:r>
      <w:r w:rsidR="0066630F">
        <w:rPr>
          <w:rFonts w:ascii="Times New Roman" w:hAnsi="Times New Roman" w:cs="Times New Roman"/>
          <w:b/>
          <w:sz w:val="24"/>
          <w:szCs w:val="24"/>
          <w:lang w:val="id-ID"/>
        </w:rPr>
        <w:t>INERJA KARYAWAN DI PT. TASPEN (</w:t>
      </w:r>
      <w:r w:rsidR="00E93174">
        <w:rPr>
          <w:rFonts w:ascii="Times New Roman" w:hAnsi="Times New Roman" w:cs="Times New Roman"/>
          <w:b/>
          <w:sz w:val="24"/>
          <w:szCs w:val="24"/>
        </w:rPr>
        <w:t>P</w:t>
      </w:r>
      <w:r w:rsidRPr="007172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ersero) KANTOR CABANG UTAMA BANDUNG </w:t>
      </w:r>
    </w:p>
    <w:p w:rsidR="00D67465" w:rsidRPr="007172FA" w:rsidRDefault="00D67465" w:rsidP="00B456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5605" w:rsidRPr="007172FA" w:rsidRDefault="00D67465" w:rsidP="00B456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72FA">
        <w:rPr>
          <w:rFonts w:ascii="Times New Roman" w:hAnsi="Times New Roman" w:cs="Times New Roman"/>
          <w:b/>
          <w:sz w:val="24"/>
          <w:szCs w:val="24"/>
          <w:lang w:val="id-ID"/>
        </w:rPr>
        <w:t>USULAN PENELITIAN</w:t>
      </w:r>
    </w:p>
    <w:p w:rsidR="00D67465" w:rsidRPr="00D67465" w:rsidRDefault="00D67465" w:rsidP="00B4560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memenuhi persyaratan Penyusunan skripsi </w:t>
      </w:r>
    </w:p>
    <w:p w:rsidR="00B4560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</w:t>
      </w:r>
    </w:p>
    <w:p w:rsid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Wina Widiastuti</w:t>
      </w:r>
    </w:p>
    <w:p w:rsid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134010107</w:t>
      </w:r>
    </w:p>
    <w:p w:rsid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67465" w:rsidRPr="00D67465" w:rsidRDefault="00D67465" w:rsidP="00B456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45605" w:rsidRPr="00B45605" w:rsidRDefault="00B45605" w:rsidP="00B456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560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5E9769C" wp14:editId="48782F24">
            <wp:extent cx="1795781" cy="1881505"/>
            <wp:effectExtent l="0" t="0" r="0" b="4445"/>
            <wp:docPr id="4" name="Picture 3" descr="C:\Users\gcs\Documents\pak heru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s\Documents\pak heru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09" cy="203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05" w:rsidRPr="00B45605" w:rsidRDefault="00B45605" w:rsidP="00B456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5605" w:rsidRPr="00B45605" w:rsidRDefault="00B45605" w:rsidP="00B4560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B45605" w:rsidRPr="00B45605" w:rsidRDefault="00B45605" w:rsidP="00B456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5605" w:rsidRPr="007172FA" w:rsidRDefault="00B45605" w:rsidP="00B45605">
      <w:pPr>
        <w:pStyle w:val="ListParagraph"/>
        <w:tabs>
          <w:tab w:val="left" w:pos="0"/>
          <w:tab w:val="left" w:pos="9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F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207367" w:rsidRPr="00207367" w:rsidRDefault="00D67465" w:rsidP="00D67465">
      <w:pPr>
        <w:pStyle w:val="ListParagraph"/>
        <w:tabs>
          <w:tab w:val="left" w:pos="0"/>
          <w:tab w:val="left" w:pos="9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FA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322DA8" w:rsidRPr="007172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07367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B45605" w:rsidRPr="007172FA" w:rsidRDefault="00B45605" w:rsidP="00D67465">
      <w:pPr>
        <w:pStyle w:val="ListParagraph"/>
        <w:tabs>
          <w:tab w:val="left" w:pos="0"/>
          <w:tab w:val="left" w:pos="9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F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45605" w:rsidRPr="007172FA" w:rsidRDefault="00B45605" w:rsidP="00B45605">
      <w:pPr>
        <w:pStyle w:val="ListParagraph"/>
        <w:tabs>
          <w:tab w:val="left" w:pos="0"/>
          <w:tab w:val="left" w:pos="9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72FA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E31F24" w:rsidRPr="007172FA" w:rsidRDefault="00D67465" w:rsidP="00B45605">
      <w:pPr>
        <w:pStyle w:val="ListParagraph"/>
        <w:tabs>
          <w:tab w:val="left" w:pos="0"/>
          <w:tab w:val="left" w:pos="9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72FA"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p w:rsidR="00C01929" w:rsidRPr="00B45605" w:rsidRDefault="00C01929" w:rsidP="00B45605">
      <w:pPr>
        <w:rPr>
          <w:rFonts w:ascii="Times New Roman" w:hAnsi="Times New Roman" w:cs="Times New Roman"/>
        </w:rPr>
      </w:pPr>
    </w:p>
    <w:sectPr w:rsidR="00C01929" w:rsidRPr="00B4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39D"/>
    <w:multiLevelType w:val="hybridMultilevel"/>
    <w:tmpl w:val="EB10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05"/>
    <w:rsid w:val="00085161"/>
    <w:rsid w:val="00207367"/>
    <w:rsid w:val="00322DA8"/>
    <w:rsid w:val="003A03F2"/>
    <w:rsid w:val="005E64D2"/>
    <w:rsid w:val="0066630F"/>
    <w:rsid w:val="007172FA"/>
    <w:rsid w:val="008637AA"/>
    <w:rsid w:val="009308B9"/>
    <w:rsid w:val="00B45605"/>
    <w:rsid w:val="00C01929"/>
    <w:rsid w:val="00C4783C"/>
    <w:rsid w:val="00D67465"/>
    <w:rsid w:val="00E31F24"/>
    <w:rsid w:val="00E865FD"/>
    <w:rsid w:val="00E93174"/>
    <w:rsid w:val="00E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6F376-D345-412B-8F22-E6ADBD9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 widiastuti</dc:creator>
  <cp:keywords/>
  <dc:description/>
  <cp:lastModifiedBy>wina widiastuti</cp:lastModifiedBy>
  <cp:revision>28</cp:revision>
  <dcterms:created xsi:type="dcterms:W3CDTF">2017-04-26T14:16:00Z</dcterms:created>
  <dcterms:modified xsi:type="dcterms:W3CDTF">2017-06-13T10:58:00Z</dcterms:modified>
</cp:coreProperties>
</file>