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F0" w:rsidRDefault="003630F0" w:rsidP="003630F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5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630F0" w:rsidRDefault="003630F0" w:rsidP="00F22A5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A57" w:rsidRPr="00F22A57" w:rsidRDefault="00F22A57" w:rsidP="00F22A5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A57">
        <w:rPr>
          <w:rFonts w:ascii="Times New Roman" w:hAnsi="Times New Roman" w:cs="Times New Roman"/>
          <w:b/>
          <w:sz w:val="24"/>
          <w:szCs w:val="24"/>
        </w:rPr>
        <w:t>MENINGKATKAN KEMAMPUAN MENYIMAK TENTANG MENGIDENTIFIKASI UNSUR CERITA RAKYAT MELALUI MEDIA AUDIO VISUAL PADA SISWA KELAS V SDN LEMBANGSARI KECAMATAN KERTASARI KABUPATEN BANDUNG</w:t>
      </w:r>
    </w:p>
    <w:p w:rsidR="00F22A57" w:rsidRDefault="00F22A57" w:rsidP="003630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30F0" w:rsidRPr="00F22A57" w:rsidRDefault="003630F0" w:rsidP="003630F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061D" w:rsidRPr="003630F0" w:rsidRDefault="00F22A57" w:rsidP="00F22A5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F0">
        <w:rPr>
          <w:rFonts w:ascii="Times New Roman" w:hAnsi="Times New Roman" w:cs="Times New Roman"/>
          <w:b/>
          <w:sz w:val="24"/>
          <w:szCs w:val="24"/>
        </w:rPr>
        <w:t>Oleh</w:t>
      </w:r>
    </w:p>
    <w:p w:rsidR="00F22A57" w:rsidRPr="003630F0" w:rsidRDefault="00F22A57" w:rsidP="00F22A5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F0">
        <w:rPr>
          <w:rFonts w:ascii="Times New Roman" w:hAnsi="Times New Roman" w:cs="Times New Roman"/>
          <w:b/>
          <w:sz w:val="24"/>
          <w:szCs w:val="24"/>
        </w:rPr>
        <w:t>Cep</w:t>
      </w:r>
      <w:r w:rsidR="004A0A6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630F0">
        <w:rPr>
          <w:rFonts w:ascii="Times New Roman" w:hAnsi="Times New Roman" w:cs="Times New Roman"/>
          <w:b/>
          <w:sz w:val="24"/>
          <w:szCs w:val="24"/>
        </w:rPr>
        <w:t>Ikbal</w:t>
      </w:r>
      <w:r w:rsidR="004A0A6E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630F0">
        <w:rPr>
          <w:rFonts w:ascii="Times New Roman" w:hAnsi="Times New Roman" w:cs="Times New Roman"/>
          <w:b/>
          <w:sz w:val="24"/>
          <w:szCs w:val="24"/>
        </w:rPr>
        <w:t>Assyaddin</w:t>
      </w:r>
    </w:p>
    <w:p w:rsidR="00F22A57" w:rsidRPr="003630F0" w:rsidRDefault="00F22A57" w:rsidP="00F22A5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F0">
        <w:rPr>
          <w:rFonts w:ascii="Times New Roman" w:hAnsi="Times New Roman" w:cs="Times New Roman"/>
          <w:b/>
          <w:sz w:val="24"/>
          <w:szCs w:val="24"/>
        </w:rPr>
        <w:t>085060055</w:t>
      </w:r>
    </w:p>
    <w:p w:rsidR="00F22A57" w:rsidRDefault="00F22A57" w:rsidP="00F22A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D71" w:rsidRDefault="00F22A57" w:rsidP="004B3F7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Berdasarkan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observasi di SDN Lembangsari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Kecamatan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Kertasari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Kabupaten Bandung 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Kelas V, temuan di lapangan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menunjukan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bahwa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 Indonesia tentang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mengidentifikasi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6D71">
        <w:rPr>
          <w:rFonts w:ascii="Times New Roman" w:hAnsi="Times New Roman" w:cs="Times New Roman"/>
          <w:sz w:val="24"/>
          <w:szCs w:val="24"/>
        </w:rPr>
        <w:t>unsure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cerita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rakyat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masih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belum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mencapai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nilai KKM yang telahditentukan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 32 siswa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F5B51">
        <w:rPr>
          <w:rFonts w:ascii="Times New Roman" w:hAnsi="Times New Roman" w:cs="Times New Roman"/>
          <w:sz w:val="24"/>
          <w:szCs w:val="24"/>
        </w:rPr>
        <w:t>hanya 37.5</w:t>
      </w:r>
      <w:r>
        <w:rPr>
          <w:rFonts w:ascii="Times New Roman" w:hAnsi="Times New Roman" w:cs="Times New Roman"/>
          <w:sz w:val="24"/>
          <w:szCs w:val="24"/>
        </w:rPr>
        <w:t>% atau 11 orang siswa yang telahmencapainilai KKM itupundengannilai yang kurang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memuaskan, ini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dikarenakan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pembelajaran guru masih minim menggunakan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peraga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pengadaan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peragapun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masih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kurang di sekolah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tersebut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sehingga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mempengaruhi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apalagi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kemampuan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menyimak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3630F0">
        <w:rPr>
          <w:rFonts w:ascii="Times New Roman" w:hAnsi="Times New Roman" w:cs="Times New Roman"/>
          <w:sz w:val="24"/>
          <w:szCs w:val="24"/>
        </w:rPr>
        <w:t>.</w:t>
      </w:r>
    </w:p>
    <w:p w:rsidR="00F22A57" w:rsidRDefault="00C86D71" w:rsidP="004B3F7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30F0">
        <w:rPr>
          <w:rFonts w:ascii="Times New Roman" w:hAnsi="Times New Roman" w:cs="Times New Roman"/>
          <w:sz w:val="24"/>
          <w:szCs w:val="24"/>
        </w:rPr>
        <w:t>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tersebut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bertujuan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meningkatkan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5D67">
        <w:rPr>
          <w:rFonts w:ascii="Times New Roman" w:hAnsi="Times New Roman" w:cs="Times New Roman"/>
          <w:sz w:val="24"/>
          <w:szCs w:val="24"/>
        </w:rPr>
        <w:t>kemampuan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5D67">
        <w:rPr>
          <w:rFonts w:ascii="Times New Roman" w:hAnsi="Times New Roman" w:cs="Times New Roman"/>
          <w:sz w:val="24"/>
          <w:szCs w:val="24"/>
        </w:rPr>
        <w:t>menyimak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mengidentifikasi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570D">
        <w:rPr>
          <w:rFonts w:ascii="Times New Roman" w:hAnsi="Times New Roman" w:cs="Times New Roman"/>
          <w:sz w:val="24"/>
          <w:szCs w:val="24"/>
        </w:rPr>
        <w:t>unsur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cerita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0F0">
        <w:rPr>
          <w:rFonts w:ascii="Times New Roman" w:hAnsi="Times New Roman" w:cs="Times New Roman"/>
          <w:sz w:val="24"/>
          <w:szCs w:val="24"/>
        </w:rPr>
        <w:t>rakyat</w:t>
      </w:r>
      <w:r w:rsidR="00F22A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A09D9" w:rsidRDefault="00F22A57" w:rsidP="004B3F7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menggunakan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A09D9">
        <w:rPr>
          <w:rFonts w:ascii="Times New Roman" w:hAnsi="Times New Roman" w:cs="Times New Roman"/>
          <w:sz w:val="24"/>
          <w:szCs w:val="24"/>
        </w:rPr>
        <w:t>enelitian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Tindakan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Kelas yang terdiri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dari 2 siklus.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Setiap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siklusnya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meliputi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perencanaan, pelaksanaan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tindakan, observasi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dan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refleksi.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Instrumen yang digunakan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yaitu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Lembar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Keterlaksanaan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oleh Guru, Lembar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Keterlaksanaan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Siswa, Lembar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Observasi, PedomanWawancara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dan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>Catatan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09D9">
        <w:rPr>
          <w:rFonts w:ascii="Times New Roman" w:hAnsi="Times New Roman" w:cs="Times New Roman"/>
          <w:sz w:val="24"/>
          <w:szCs w:val="24"/>
        </w:rPr>
        <w:t xml:space="preserve">Lapangan. </w:t>
      </w:r>
    </w:p>
    <w:p w:rsidR="000A09D9" w:rsidRDefault="000A09D9" w:rsidP="004B3F7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dilakukannya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dengan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penggunaan Media Audio Visual 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sebanyak 2 siklus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terjadi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peningktan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pembelajaran</w:t>
      </w:r>
      <w:r w:rsidR="00E257F8">
        <w:rPr>
          <w:rFonts w:ascii="Times New Roman" w:hAnsi="Times New Roman" w:cs="Times New Roman"/>
          <w:sz w:val="24"/>
          <w:szCs w:val="24"/>
        </w:rPr>
        <w:t>.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Diawali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hasil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keterlaksanaan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 guru</w:t>
      </w:r>
      <w:r w:rsidR="00E257F8">
        <w:rPr>
          <w:rFonts w:ascii="Times New Roman" w:hAnsi="Times New Roman" w:cs="Times New Roman"/>
          <w:sz w:val="24"/>
          <w:szCs w:val="24"/>
        </w:rPr>
        <w:t>,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 yaitu 82.7 %</w:t>
      </w:r>
      <w:r w:rsidR="00BD7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meningkat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BD7B44">
        <w:rPr>
          <w:rFonts w:ascii="Times New Roman" w:hAnsi="Times New Roman" w:cs="Times New Roman"/>
          <w:sz w:val="24"/>
          <w:szCs w:val="24"/>
        </w:rPr>
        <w:t xml:space="preserve">klus II </w:t>
      </w:r>
      <w:r>
        <w:rPr>
          <w:rFonts w:ascii="Times New Roman" w:hAnsi="Times New Roman" w:cs="Times New Roman"/>
          <w:sz w:val="24"/>
          <w:szCs w:val="24"/>
        </w:rPr>
        <w:t xml:space="preserve">menjadi 97.3 %, </w:t>
      </w:r>
      <w:r w:rsidR="00E257F8">
        <w:rPr>
          <w:rFonts w:ascii="Times New Roman" w:hAnsi="Times New Roman" w:cs="Times New Roman"/>
          <w:sz w:val="24"/>
          <w:szCs w:val="24"/>
        </w:rPr>
        <w:t>lalu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keterlaksanaan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 w:rsidR="00E257F8">
        <w:rPr>
          <w:rFonts w:ascii="Times New Roman" w:hAnsi="Times New Roman" w:cs="Times New Roman"/>
          <w:sz w:val="24"/>
          <w:szCs w:val="24"/>
        </w:rPr>
        <w:t>,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I yaitu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62.5 %</w:t>
      </w:r>
      <w:r w:rsidR="00BD7B44">
        <w:rPr>
          <w:rFonts w:ascii="Times New Roman" w:hAnsi="Times New Roman" w:cs="Times New Roman"/>
          <w:sz w:val="24"/>
          <w:szCs w:val="24"/>
        </w:rPr>
        <w:t xml:space="preserve">, </w:t>
      </w:r>
      <w:r w:rsidR="00E257F8"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siklus II meningkat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menjadi 90.6 %</w:t>
      </w:r>
      <w:r w:rsidR="00BD7B44">
        <w:rPr>
          <w:rFonts w:ascii="Times New Roman" w:hAnsi="Times New Roman" w:cs="Times New Roman"/>
          <w:sz w:val="24"/>
          <w:szCs w:val="24"/>
        </w:rPr>
        <w:t>,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hasil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belajar pun meningkat, 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siklus I siswa yang memenuhi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nilai KKM yaitu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sebanyak 71.8 % dan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siklus II meningkat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15B73">
        <w:rPr>
          <w:rFonts w:ascii="Times New Roman" w:hAnsi="Times New Roman" w:cs="Times New Roman"/>
          <w:sz w:val="24"/>
          <w:szCs w:val="24"/>
        </w:rPr>
        <w:t xml:space="preserve">menjadi </w:t>
      </w:r>
      <w:r w:rsidR="00315B73">
        <w:rPr>
          <w:rFonts w:ascii="Times New Roman" w:hAnsi="Times New Roman" w:cs="Times New Roman"/>
          <w:sz w:val="24"/>
          <w:szCs w:val="24"/>
          <w:lang w:val="id-ID"/>
        </w:rPr>
        <w:t>93.8</w:t>
      </w:r>
      <w:r w:rsidR="00E257F8">
        <w:rPr>
          <w:rFonts w:ascii="Times New Roman" w:hAnsi="Times New Roman" w:cs="Times New Roman"/>
          <w:sz w:val="24"/>
          <w:szCs w:val="24"/>
        </w:rPr>
        <w:t>% dengan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hasil yang cukup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memuaskan. Hal ini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dikarenakan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penggunaan media audio visual sangat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efektif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digunakan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terutama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menyimak.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Dengan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menggunakan media tersebut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siswa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menjadi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mempunyai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pengalaman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baru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dalam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257F8">
        <w:rPr>
          <w:rFonts w:ascii="Times New Roman" w:hAnsi="Times New Roman" w:cs="Times New Roman"/>
          <w:sz w:val="24"/>
          <w:szCs w:val="24"/>
        </w:rPr>
        <w:t>pembelajaran di sekolahnya.</w:t>
      </w:r>
    </w:p>
    <w:p w:rsidR="00E257F8" w:rsidRDefault="00E257F8" w:rsidP="004B3F7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demikian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pembelajaran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dengan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menggunakan media audio visual dapat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meningkatkan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5D67">
        <w:rPr>
          <w:rFonts w:ascii="Times New Roman" w:hAnsi="Times New Roman" w:cs="Times New Roman"/>
          <w:sz w:val="24"/>
          <w:szCs w:val="24"/>
        </w:rPr>
        <w:t>kemampuan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5D67">
        <w:rPr>
          <w:rFonts w:ascii="Times New Roman" w:hAnsi="Times New Roman" w:cs="Times New Roman"/>
          <w:sz w:val="24"/>
          <w:szCs w:val="24"/>
        </w:rPr>
        <w:t>menyimak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siswa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pada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mata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pelajaran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 xml:space="preserve">bahasa 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Indonesia dengan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materi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mengidentifikasi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6D71">
        <w:rPr>
          <w:rFonts w:ascii="Times New Roman" w:hAnsi="Times New Roman" w:cs="Times New Roman"/>
          <w:sz w:val="24"/>
          <w:szCs w:val="24"/>
        </w:rPr>
        <w:t>unsure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cerita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F73">
        <w:rPr>
          <w:rFonts w:ascii="Times New Roman" w:hAnsi="Times New Roman" w:cs="Times New Roman"/>
          <w:sz w:val="24"/>
          <w:szCs w:val="24"/>
        </w:rPr>
        <w:t>rakyat di kelas V.</w:t>
      </w:r>
    </w:p>
    <w:p w:rsidR="003630F0" w:rsidRDefault="003630F0" w:rsidP="000F561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615" w:rsidRPr="00F22A57" w:rsidRDefault="000F5615" w:rsidP="000F56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0F0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 : Media Audio Visual, Meningkatkan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5D67">
        <w:rPr>
          <w:rFonts w:ascii="Times New Roman" w:hAnsi="Times New Roman" w:cs="Times New Roman"/>
          <w:sz w:val="24"/>
          <w:szCs w:val="24"/>
        </w:rPr>
        <w:t>Kemampuan</w:t>
      </w:r>
      <w:r w:rsidR="00C86D7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D5D67">
        <w:rPr>
          <w:rFonts w:ascii="Times New Roman" w:hAnsi="Times New Roman" w:cs="Times New Roman"/>
          <w:sz w:val="24"/>
          <w:szCs w:val="24"/>
        </w:rPr>
        <w:t>Menyimak</w:t>
      </w:r>
      <w:r>
        <w:rPr>
          <w:rFonts w:ascii="Times New Roman" w:hAnsi="Times New Roman" w:cs="Times New Roman"/>
          <w:sz w:val="24"/>
          <w:szCs w:val="24"/>
        </w:rPr>
        <w:t>, Bahasa Indonesia</w:t>
      </w:r>
      <w:r w:rsidR="003630F0">
        <w:rPr>
          <w:rFonts w:ascii="Times New Roman" w:hAnsi="Times New Roman" w:cs="Times New Roman"/>
          <w:sz w:val="24"/>
          <w:szCs w:val="24"/>
        </w:rPr>
        <w:t>, Cerita Rakyat</w:t>
      </w:r>
    </w:p>
    <w:sectPr w:rsidR="000F5615" w:rsidRPr="00F22A57" w:rsidSect="00004EAD">
      <w:footerReference w:type="default" r:id="rId6"/>
      <w:pgSz w:w="11907" w:h="16839" w:code="9"/>
      <w:pgMar w:top="2275" w:right="1699" w:bottom="1699" w:left="2275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07" w:rsidRDefault="00592807" w:rsidP="00004EAD">
      <w:pPr>
        <w:spacing w:after="0"/>
      </w:pPr>
      <w:r>
        <w:separator/>
      </w:r>
    </w:p>
  </w:endnote>
  <w:endnote w:type="continuationSeparator" w:id="1">
    <w:p w:rsidR="00592807" w:rsidRDefault="00592807" w:rsidP="00004E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3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EAD" w:rsidRDefault="002F0B66">
        <w:pPr>
          <w:pStyle w:val="Footer"/>
          <w:jc w:val="center"/>
        </w:pPr>
        <w:r>
          <w:fldChar w:fldCharType="begin"/>
        </w:r>
        <w:r w:rsidR="00004EAD">
          <w:instrText xml:space="preserve"> PAGE   \* MERGEFORMAT </w:instrText>
        </w:r>
        <w:r>
          <w:fldChar w:fldCharType="separate"/>
        </w:r>
        <w:r w:rsidR="004A0A6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04EAD" w:rsidRDefault="00004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07" w:rsidRDefault="00592807" w:rsidP="00004EAD">
      <w:pPr>
        <w:spacing w:after="0"/>
      </w:pPr>
      <w:r>
        <w:separator/>
      </w:r>
    </w:p>
  </w:footnote>
  <w:footnote w:type="continuationSeparator" w:id="1">
    <w:p w:rsidR="00592807" w:rsidRDefault="00592807" w:rsidP="00004E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A57"/>
    <w:rsid w:val="00004EAD"/>
    <w:rsid w:val="00022552"/>
    <w:rsid w:val="0002411A"/>
    <w:rsid w:val="00035420"/>
    <w:rsid w:val="000560A6"/>
    <w:rsid w:val="00073229"/>
    <w:rsid w:val="00073EFC"/>
    <w:rsid w:val="00081871"/>
    <w:rsid w:val="000931E6"/>
    <w:rsid w:val="000A09D9"/>
    <w:rsid w:val="000C1616"/>
    <w:rsid w:val="000C6A17"/>
    <w:rsid w:val="000E4D84"/>
    <w:rsid w:val="000F5615"/>
    <w:rsid w:val="001027B2"/>
    <w:rsid w:val="00103004"/>
    <w:rsid w:val="001373FD"/>
    <w:rsid w:val="001531C4"/>
    <w:rsid w:val="00160004"/>
    <w:rsid w:val="001648CD"/>
    <w:rsid w:val="001831E6"/>
    <w:rsid w:val="00194864"/>
    <w:rsid w:val="001D240C"/>
    <w:rsid w:val="001E1429"/>
    <w:rsid w:val="001E5B8B"/>
    <w:rsid w:val="00233CC0"/>
    <w:rsid w:val="00243B9F"/>
    <w:rsid w:val="002851DA"/>
    <w:rsid w:val="002D5D67"/>
    <w:rsid w:val="002D7E27"/>
    <w:rsid w:val="002F0B66"/>
    <w:rsid w:val="002F2172"/>
    <w:rsid w:val="00304F11"/>
    <w:rsid w:val="0030570D"/>
    <w:rsid w:val="00312277"/>
    <w:rsid w:val="00315B73"/>
    <w:rsid w:val="00325083"/>
    <w:rsid w:val="00327094"/>
    <w:rsid w:val="003601F5"/>
    <w:rsid w:val="003630F0"/>
    <w:rsid w:val="00374072"/>
    <w:rsid w:val="00375CF6"/>
    <w:rsid w:val="003C018E"/>
    <w:rsid w:val="003D5B5A"/>
    <w:rsid w:val="003D6540"/>
    <w:rsid w:val="003D6D9C"/>
    <w:rsid w:val="003F7EB5"/>
    <w:rsid w:val="004127D5"/>
    <w:rsid w:val="00443957"/>
    <w:rsid w:val="0044586A"/>
    <w:rsid w:val="00452BF3"/>
    <w:rsid w:val="004649CA"/>
    <w:rsid w:val="0048574C"/>
    <w:rsid w:val="004A0A6E"/>
    <w:rsid w:val="004B3F73"/>
    <w:rsid w:val="004B4A94"/>
    <w:rsid w:val="004D4DDE"/>
    <w:rsid w:val="004E2276"/>
    <w:rsid w:val="004E3C1D"/>
    <w:rsid w:val="004E49C2"/>
    <w:rsid w:val="004F74B3"/>
    <w:rsid w:val="0051685A"/>
    <w:rsid w:val="00522026"/>
    <w:rsid w:val="00523DED"/>
    <w:rsid w:val="00536051"/>
    <w:rsid w:val="005366D8"/>
    <w:rsid w:val="00554BD5"/>
    <w:rsid w:val="00567A02"/>
    <w:rsid w:val="00567A73"/>
    <w:rsid w:val="00575484"/>
    <w:rsid w:val="00592807"/>
    <w:rsid w:val="00597EA3"/>
    <w:rsid w:val="005E421B"/>
    <w:rsid w:val="005F1672"/>
    <w:rsid w:val="005F24AC"/>
    <w:rsid w:val="00602917"/>
    <w:rsid w:val="006075E5"/>
    <w:rsid w:val="00617D52"/>
    <w:rsid w:val="00621668"/>
    <w:rsid w:val="00660C62"/>
    <w:rsid w:val="00686925"/>
    <w:rsid w:val="006D077C"/>
    <w:rsid w:val="006F2695"/>
    <w:rsid w:val="006F5B51"/>
    <w:rsid w:val="006F5D34"/>
    <w:rsid w:val="0071177D"/>
    <w:rsid w:val="00730875"/>
    <w:rsid w:val="007443E7"/>
    <w:rsid w:val="00762F79"/>
    <w:rsid w:val="007960FC"/>
    <w:rsid w:val="007B4500"/>
    <w:rsid w:val="007E40A8"/>
    <w:rsid w:val="007E4AF0"/>
    <w:rsid w:val="00800421"/>
    <w:rsid w:val="00821EB3"/>
    <w:rsid w:val="008314AE"/>
    <w:rsid w:val="00857FBA"/>
    <w:rsid w:val="00874050"/>
    <w:rsid w:val="008769B0"/>
    <w:rsid w:val="00881F4B"/>
    <w:rsid w:val="008972E6"/>
    <w:rsid w:val="008C42B7"/>
    <w:rsid w:val="008D63D0"/>
    <w:rsid w:val="008E2A7E"/>
    <w:rsid w:val="00910FBC"/>
    <w:rsid w:val="00977FB3"/>
    <w:rsid w:val="00991854"/>
    <w:rsid w:val="009A0A88"/>
    <w:rsid w:val="009A3244"/>
    <w:rsid w:val="009D69FB"/>
    <w:rsid w:val="009E4611"/>
    <w:rsid w:val="009F3647"/>
    <w:rsid w:val="00A037C8"/>
    <w:rsid w:val="00A24A6E"/>
    <w:rsid w:val="00A344FE"/>
    <w:rsid w:val="00A70691"/>
    <w:rsid w:val="00A729FC"/>
    <w:rsid w:val="00A8225D"/>
    <w:rsid w:val="00AE6C0C"/>
    <w:rsid w:val="00B01C26"/>
    <w:rsid w:val="00B07A47"/>
    <w:rsid w:val="00B10F60"/>
    <w:rsid w:val="00B367A2"/>
    <w:rsid w:val="00B61137"/>
    <w:rsid w:val="00B644CF"/>
    <w:rsid w:val="00BB2086"/>
    <w:rsid w:val="00BD7B44"/>
    <w:rsid w:val="00BE1EFD"/>
    <w:rsid w:val="00BF702E"/>
    <w:rsid w:val="00C51258"/>
    <w:rsid w:val="00C642BA"/>
    <w:rsid w:val="00C86D71"/>
    <w:rsid w:val="00CB3761"/>
    <w:rsid w:val="00CB5E1A"/>
    <w:rsid w:val="00CC1BEC"/>
    <w:rsid w:val="00CD051D"/>
    <w:rsid w:val="00CD5A75"/>
    <w:rsid w:val="00CE5299"/>
    <w:rsid w:val="00D020A4"/>
    <w:rsid w:val="00D0506F"/>
    <w:rsid w:val="00D2241E"/>
    <w:rsid w:val="00D22DCC"/>
    <w:rsid w:val="00D24F5E"/>
    <w:rsid w:val="00D30164"/>
    <w:rsid w:val="00D72A66"/>
    <w:rsid w:val="00D86061"/>
    <w:rsid w:val="00DA061D"/>
    <w:rsid w:val="00DA784E"/>
    <w:rsid w:val="00DB0FD9"/>
    <w:rsid w:val="00DC3923"/>
    <w:rsid w:val="00DE23B5"/>
    <w:rsid w:val="00DF3A17"/>
    <w:rsid w:val="00E257F8"/>
    <w:rsid w:val="00E36E32"/>
    <w:rsid w:val="00E460F6"/>
    <w:rsid w:val="00E70A11"/>
    <w:rsid w:val="00E85BEF"/>
    <w:rsid w:val="00EA3C71"/>
    <w:rsid w:val="00EB4F47"/>
    <w:rsid w:val="00EE3A37"/>
    <w:rsid w:val="00EF4B09"/>
    <w:rsid w:val="00F13358"/>
    <w:rsid w:val="00F22A57"/>
    <w:rsid w:val="00F945AC"/>
    <w:rsid w:val="00F95C72"/>
    <w:rsid w:val="00FB39B8"/>
    <w:rsid w:val="00FE597F"/>
    <w:rsid w:val="00FE7008"/>
    <w:rsid w:val="00FF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57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04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4EAD"/>
  </w:style>
  <w:style w:type="paragraph" w:styleId="Footer">
    <w:name w:val="footer"/>
    <w:basedOn w:val="Normal"/>
    <w:link w:val="FooterChar"/>
    <w:uiPriority w:val="99"/>
    <w:unhideWhenUsed/>
    <w:rsid w:val="00004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4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57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EAD"/>
  </w:style>
  <w:style w:type="paragraph" w:styleId="Footer">
    <w:name w:val="footer"/>
    <w:basedOn w:val="Normal"/>
    <w:link w:val="FooterChar"/>
    <w:uiPriority w:val="99"/>
    <w:unhideWhenUsed/>
    <w:rsid w:val="0000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Ikbal</dc:creator>
  <cp:lastModifiedBy>x</cp:lastModifiedBy>
  <cp:revision>11</cp:revision>
  <cp:lastPrinted>2013-10-02T12:28:00Z</cp:lastPrinted>
  <dcterms:created xsi:type="dcterms:W3CDTF">2013-10-02T11:30:00Z</dcterms:created>
  <dcterms:modified xsi:type="dcterms:W3CDTF">2014-06-26T22:13:00Z</dcterms:modified>
</cp:coreProperties>
</file>