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A" w:rsidRPr="00B8454A" w:rsidRDefault="0029047A" w:rsidP="00B84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8454A" w:rsidRPr="00B8454A" w:rsidRDefault="00B8454A" w:rsidP="00B8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750" w:rsidRPr="00B8454A" w:rsidRDefault="00E06750" w:rsidP="00B8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7FB" w:rsidRPr="00B8454A" w:rsidRDefault="00E06750" w:rsidP="00B8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5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2B1E" w:rsidRPr="00B8454A">
        <w:rPr>
          <w:rFonts w:ascii="Times New Roman" w:hAnsi="Times New Roman" w:cs="Times New Roman"/>
          <w:sz w:val="24"/>
          <w:szCs w:val="24"/>
        </w:rPr>
        <w:t>Pasca kebijakan embargo militer AS kepada Indonesia, hubungan antara AS dengan Indonesia menjadi tidak baik.</w:t>
      </w:r>
      <w:proofErr w:type="gramEnd"/>
      <w:r w:rsidR="00ED2B1E"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B1E" w:rsidRPr="00B8454A">
        <w:rPr>
          <w:rFonts w:ascii="Times New Roman" w:hAnsi="Times New Roman" w:cs="Times New Roman"/>
          <w:sz w:val="24"/>
          <w:szCs w:val="24"/>
        </w:rPr>
        <w:t>AS menuduh Indonesia melakukan pelanggaran HAM yang di lakukan oleh Kopassus di Timor Timur pada tahun 1999.</w:t>
      </w:r>
      <w:proofErr w:type="gramEnd"/>
      <w:r w:rsidR="001027D2"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F31" w:rsidRPr="00B8454A">
        <w:rPr>
          <w:rFonts w:ascii="Times New Roman" w:hAnsi="Times New Roman" w:cs="Times New Roman"/>
          <w:sz w:val="24"/>
          <w:szCs w:val="24"/>
        </w:rPr>
        <w:t>Setelah pencabutan embar</w:t>
      </w:r>
      <w:r w:rsidR="001617FB" w:rsidRPr="00B8454A">
        <w:rPr>
          <w:rFonts w:ascii="Times New Roman" w:hAnsi="Times New Roman" w:cs="Times New Roman"/>
          <w:sz w:val="24"/>
          <w:szCs w:val="24"/>
        </w:rPr>
        <w:t>go militer tersebut, AS</w:t>
      </w:r>
      <w:r w:rsidR="00EE5F31" w:rsidRPr="00B8454A">
        <w:rPr>
          <w:rFonts w:ascii="Times New Roman" w:hAnsi="Times New Roman" w:cs="Times New Roman"/>
          <w:sz w:val="24"/>
          <w:szCs w:val="24"/>
        </w:rPr>
        <w:t xml:space="preserve"> melihat perubahan Indonesia kearah yang lebih baik dalam sistem pembangunan pertahanan dalam negerinya.</w:t>
      </w:r>
      <w:proofErr w:type="gramEnd"/>
      <w:r w:rsidR="00EE5F31"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F31" w:rsidRPr="00B8454A">
        <w:rPr>
          <w:rFonts w:ascii="Times New Roman" w:hAnsi="Times New Roman" w:cs="Times New Roman"/>
          <w:sz w:val="24"/>
          <w:szCs w:val="24"/>
        </w:rPr>
        <w:t xml:space="preserve">Dengan </w:t>
      </w:r>
      <w:r w:rsidR="001617FB" w:rsidRPr="00B8454A">
        <w:rPr>
          <w:rFonts w:ascii="Times New Roman" w:hAnsi="Times New Roman" w:cs="Times New Roman"/>
          <w:sz w:val="24"/>
          <w:szCs w:val="24"/>
        </w:rPr>
        <w:t>begitu, AS</w:t>
      </w:r>
      <w:r w:rsidR="00EE5F31" w:rsidRPr="00B8454A">
        <w:rPr>
          <w:rFonts w:ascii="Times New Roman" w:hAnsi="Times New Roman" w:cs="Times New Roman"/>
          <w:sz w:val="24"/>
          <w:szCs w:val="24"/>
        </w:rPr>
        <w:t xml:space="preserve"> mencabut embargo militernya dan membangun kembali hubungan kerjasama pertahanan </w:t>
      </w:r>
      <w:r w:rsidR="001617FB" w:rsidRPr="00B8454A">
        <w:rPr>
          <w:rFonts w:ascii="Times New Roman" w:hAnsi="Times New Roman" w:cs="Times New Roman"/>
          <w:sz w:val="24"/>
          <w:szCs w:val="24"/>
        </w:rPr>
        <w:t xml:space="preserve">antara Indonesia dan AS </w:t>
      </w:r>
      <w:r w:rsidR="00EE5F31" w:rsidRPr="00B8454A">
        <w:rPr>
          <w:rFonts w:ascii="Times New Roman" w:hAnsi="Times New Roman" w:cs="Times New Roman"/>
          <w:sz w:val="24"/>
          <w:szCs w:val="24"/>
        </w:rPr>
        <w:t>yang sempat terputus.</w:t>
      </w:r>
      <w:proofErr w:type="gramEnd"/>
      <w:r w:rsidR="00EE5F31" w:rsidRPr="00B8454A">
        <w:rPr>
          <w:rFonts w:ascii="Times New Roman" w:hAnsi="Times New Roman" w:cs="Times New Roman"/>
          <w:sz w:val="24"/>
          <w:szCs w:val="24"/>
        </w:rPr>
        <w:t xml:space="preserve"> </w:t>
      </w:r>
      <w:r w:rsidR="001617FB" w:rsidRPr="00B8454A">
        <w:rPr>
          <w:rFonts w:ascii="Times New Roman" w:hAnsi="Times New Roman" w:cs="Times New Roman"/>
          <w:sz w:val="24"/>
          <w:szCs w:val="24"/>
        </w:rPr>
        <w:t xml:space="preserve">Hal yang menarik perhatian penulis untuk meneliti adalah: Sejauh mana hubungan kerjasama militer antara Indonesia dengan AS terkait sistem pembangunan pertahanan di Indonesia? Lalu </w:t>
      </w:r>
      <w:proofErr w:type="gramStart"/>
      <w:r w:rsidR="001617FB" w:rsidRPr="00B8454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1617FB" w:rsidRPr="00B8454A">
        <w:rPr>
          <w:rFonts w:ascii="Times New Roman" w:hAnsi="Times New Roman" w:cs="Times New Roman"/>
          <w:sz w:val="24"/>
          <w:szCs w:val="24"/>
        </w:rPr>
        <w:t xml:space="preserve"> pengaruh yang muncul dari kerjasama militer tersebut dan hasil apa yang ditimbulkan?</w:t>
      </w:r>
    </w:p>
    <w:p w:rsidR="009C5E7F" w:rsidRPr="00B8454A" w:rsidRDefault="009C5E7F" w:rsidP="00B8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5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>Adapun tujuan penelitian ini adalah untuk mengetahui, mengeksplorasi dan mendeskripsikan hubungan kerjasama militer Indonesia dengan AS sebagai negara adidaya.</w:t>
      </w:r>
      <w:proofErr w:type="gramEnd"/>
      <w:r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>Selanjutnya ingin mengetahui, memahami dan mendeskripsikan bagaimana pengaruh yang ada bisa muncul akibat dari kerjasama militer tersebut.</w:t>
      </w:r>
      <w:proofErr w:type="gramEnd"/>
      <w:r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>Sedangkan manfaat penelitian ini adalah secara teoritis diharapkan berguna untuk menambah wawasan pengembangan Ilmu Hubungan Internasional, khususnya menyangkut kerjasama militer dan ilmu pertahanan.</w:t>
      </w:r>
      <w:proofErr w:type="gramEnd"/>
      <w:r w:rsidRPr="00B8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 xml:space="preserve">Selanjutnya secara praktis, penelitian ini </w:t>
      </w:r>
      <w:r w:rsidR="00350E67" w:rsidRPr="00B8454A">
        <w:rPr>
          <w:rFonts w:ascii="Times New Roman" w:hAnsi="Times New Roman" w:cs="Times New Roman"/>
          <w:sz w:val="24"/>
          <w:szCs w:val="24"/>
        </w:rPr>
        <w:t xml:space="preserve">diharapkan berguna dan bermanfaat </w:t>
      </w:r>
      <w:r w:rsidR="001E12B2" w:rsidRPr="00B8454A">
        <w:rPr>
          <w:rFonts w:ascii="Times New Roman" w:hAnsi="Times New Roman" w:cs="Times New Roman"/>
          <w:sz w:val="24"/>
          <w:szCs w:val="24"/>
        </w:rPr>
        <w:t>bagi pemerintah</w:t>
      </w:r>
      <w:r w:rsidR="00275C71" w:rsidRPr="00B8454A">
        <w:rPr>
          <w:rFonts w:ascii="Times New Roman" w:hAnsi="Times New Roman" w:cs="Times New Roman"/>
          <w:sz w:val="24"/>
          <w:szCs w:val="24"/>
        </w:rPr>
        <w:t xml:space="preserve"> khususnya dalam bidang pertahanan yang membangun sistem pertahanan Indonesia.</w:t>
      </w:r>
      <w:proofErr w:type="gramEnd"/>
    </w:p>
    <w:p w:rsidR="00275C71" w:rsidRPr="00B8454A" w:rsidRDefault="00275C71" w:rsidP="00B8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5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 xml:space="preserve">Metode yang digunakan dalam melakukan penelitian ini adalah </w:t>
      </w:r>
      <w:r w:rsidR="00000AEF">
        <w:rPr>
          <w:rFonts w:ascii="Times New Roman" w:hAnsi="Times New Roman" w:cs="Times New Roman"/>
          <w:sz w:val="24"/>
          <w:szCs w:val="24"/>
        </w:rPr>
        <w:t>deskriptif kualitatif</w:t>
      </w:r>
      <w:bookmarkStart w:id="0" w:name="_GoBack"/>
      <w:bookmarkEnd w:id="0"/>
      <w:r w:rsidRPr="00B8454A">
        <w:rPr>
          <w:rFonts w:ascii="Times New Roman" w:hAnsi="Times New Roman" w:cs="Times New Roman"/>
          <w:sz w:val="24"/>
          <w:szCs w:val="24"/>
        </w:rPr>
        <w:t xml:space="preserve"> yang bertujuan untuk menggambarkan </w:t>
      </w:r>
      <w:r w:rsidR="001E12B2" w:rsidRPr="00B8454A">
        <w:rPr>
          <w:rFonts w:ascii="Times New Roman" w:hAnsi="Times New Roman" w:cs="Times New Roman"/>
          <w:sz w:val="24"/>
          <w:szCs w:val="24"/>
        </w:rPr>
        <w:t>suatu fenomena dalam hal ini perkembangan kerjasama militer Indonesia dengan AS untuk diteliti dan dicari permecahan masalahnya.</w:t>
      </w:r>
      <w:proofErr w:type="gramEnd"/>
      <w:r w:rsidR="001E12B2" w:rsidRPr="00B8454A">
        <w:rPr>
          <w:rFonts w:ascii="Times New Roman" w:hAnsi="Times New Roman" w:cs="Times New Roman"/>
          <w:sz w:val="24"/>
          <w:szCs w:val="24"/>
        </w:rPr>
        <w:t xml:space="preserve"> Deskripsi adalah upaya untuk menjawab pertanyaan siapa, </w:t>
      </w:r>
      <w:proofErr w:type="gramStart"/>
      <w:r w:rsidR="001E12B2" w:rsidRPr="00B8454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1E12B2" w:rsidRPr="00B8454A">
        <w:rPr>
          <w:rFonts w:ascii="Times New Roman" w:hAnsi="Times New Roman" w:cs="Times New Roman"/>
          <w:sz w:val="24"/>
          <w:szCs w:val="24"/>
        </w:rPr>
        <w:t>, dimana, kapan atau berapa, dan merupakan upaya melaporkan apa yang terjadi.</w:t>
      </w:r>
    </w:p>
    <w:p w:rsidR="001E12B2" w:rsidRPr="00B8454A" w:rsidRDefault="001E12B2" w:rsidP="00B8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54A">
        <w:rPr>
          <w:rFonts w:ascii="Times New Roman" w:hAnsi="Times New Roman" w:cs="Times New Roman"/>
          <w:sz w:val="24"/>
          <w:szCs w:val="24"/>
        </w:rPr>
        <w:tab/>
        <w:t xml:space="preserve">Hasil dari penelitian ini adalah: Untuk meningkatkan kualitas dan kuantitas militernya, Indonesia menjalin kerjasama militer dengan AS. </w:t>
      </w:r>
      <w:proofErr w:type="gramStart"/>
      <w:r w:rsidRPr="00B8454A">
        <w:rPr>
          <w:rFonts w:ascii="Times New Roman" w:hAnsi="Times New Roman" w:cs="Times New Roman"/>
          <w:sz w:val="24"/>
          <w:szCs w:val="24"/>
        </w:rPr>
        <w:t xml:space="preserve">Kerjasama </w:t>
      </w:r>
      <w:r w:rsidR="000B6B74" w:rsidRPr="00B8454A">
        <w:rPr>
          <w:rFonts w:ascii="Times New Roman" w:hAnsi="Times New Roman" w:cs="Times New Roman"/>
          <w:sz w:val="24"/>
          <w:szCs w:val="24"/>
        </w:rPr>
        <w:t xml:space="preserve">militer yang terjalin meliputi pertukaran prajurit perwira, meningkatkan latihan gabungan kedua militer, dan melakukan </w:t>
      </w:r>
      <w:r w:rsidR="000B6B74" w:rsidRPr="00B8454A">
        <w:rPr>
          <w:rFonts w:ascii="Times New Roman" w:hAnsi="Times New Roman" w:cs="Times New Roman"/>
          <w:i/>
          <w:sz w:val="24"/>
          <w:szCs w:val="24"/>
        </w:rPr>
        <w:t>transfer of technology</w:t>
      </w:r>
      <w:r w:rsidR="00920DA2" w:rsidRPr="00B845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54A" w:rsidRPr="00B8454A" w:rsidRDefault="00920DA2" w:rsidP="00B8454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8454A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="00A43C0E" w:rsidRPr="00B8454A">
        <w:rPr>
          <w:rFonts w:ascii="Times New Roman" w:hAnsi="Times New Roman" w:cs="Times New Roman"/>
          <w:b/>
          <w:i/>
          <w:sz w:val="24"/>
          <w:szCs w:val="24"/>
        </w:rPr>
        <w:t>Pembangunan Pertahanan, Kerjasama M</w:t>
      </w:r>
      <w:r w:rsidRPr="00B8454A">
        <w:rPr>
          <w:rFonts w:ascii="Times New Roman" w:hAnsi="Times New Roman" w:cs="Times New Roman"/>
          <w:b/>
          <w:i/>
          <w:sz w:val="24"/>
          <w:szCs w:val="24"/>
        </w:rPr>
        <w:t>iliter</w:t>
      </w:r>
      <w:r w:rsidR="00A43C0E" w:rsidRPr="00B845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454A">
        <w:rPr>
          <w:rFonts w:ascii="Times New Roman" w:hAnsi="Times New Roman" w:cs="Times New Roman"/>
          <w:b/>
          <w:i/>
          <w:sz w:val="24"/>
          <w:szCs w:val="24"/>
        </w:rPr>
        <w:t>Indonesia dengan AS.</w:t>
      </w:r>
    </w:p>
    <w:sectPr w:rsidR="00B8454A" w:rsidRPr="00B8454A" w:rsidSect="0029047A">
      <w:footerReference w:type="default" r:id="rId7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48" w:rsidRDefault="00292148" w:rsidP="000A2A7A">
      <w:pPr>
        <w:spacing w:after="0" w:line="240" w:lineRule="auto"/>
      </w:pPr>
      <w:r>
        <w:separator/>
      </w:r>
    </w:p>
  </w:endnote>
  <w:endnote w:type="continuationSeparator" w:id="0">
    <w:p w:rsidR="00292148" w:rsidRDefault="00292148" w:rsidP="000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03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A7A" w:rsidRDefault="000A2A7A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0A2A7A" w:rsidRDefault="000A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48" w:rsidRDefault="00292148" w:rsidP="000A2A7A">
      <w:pPr>
        <w:spacing w:after="0" w:line="240" w:lineRule="auto"/>
      </w:pPr>
      <w:r>
        <w:separator/>
      </w:r>
    </w:p>
  </w:footnote>
  <w:footnote w:type="continuationSeparator" w:id="0">
    <w:p w:rsidR="00292148" w:rsidRDefault="00292148" w:rsidP="000A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7A"/>
    <w:rsid w:val="00000AEF"/>
    <w:rsid w:val="000A2A7A"/>
    <w:rsid w:val="000B6B74"/>
    <w:rsid w:val="001027D2"/>
    <w:rsid w:val="0012498A"/>
    <w:rsid w:val="001617FB"/>
    <w:rsid w:val="001E12B2"/>
    <w:rsid w:val="00275C71"/>
    <w:rsid w:val="0029047A"/>
    <w:rsid w:val="00292148"/>
    <w:rsid w:val="00350E67"/>
    <w:rsid w:val="00530178"/>
    <w:rsid w:val="00920DA2"/>
    <w:rsid w:val="009C5E7F"/>
    <w:rsid w:val="00A43C0E"/>
    <w:rsid w:val="00B8454A"/>
    <w:rsid w:val="00DA515E"/>
    <w:rsid w:val="00E06750"/>
    <w:rsid w:val="00ED2B1E"/>
    <w:rsid w:val="00E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7A"/>
  </w:style>
  <w:style w:type="paragraph" w:styleId="Footer">
    <w:name w:val="footer"/>
    <w:basedOn w:val="Normal"/>
    <w:link w:val="FooterChar"/>
    <w:uiPriority w:val="99"/>
    <w:unhideWhenUsed/>
    <w:rsid w:val="000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7A"/>
  </w:style>
  <w:style w:type="paragraph" w:styleId="Footer">
    <w:name w:val="footer"/>
    <w:basedOn w:val="Normal"/>
    <w:link w:val="FooterChar"/>
    <w:uiPriority w:val="99"/>
    <w:unhideWhenUsed/>
    <w:rsid w:val="000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2016-02-13T18:23:00Z</dcterms:created>
  <dcterms:modified xsi:type="dcterms:W3CDTF">2016-02-28T21:32:00Z</dcterms:modified>
</cp:coreProperties>
</file>