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4D" w:rsidRDefault="0073594D" w:rsidP="0073594D">
      <w:r>
        <w:t>BAB I</w:t>
      </w:r>
    </w:p>
    <w:p w:rsidR="0073594D" w:rsidRDefault="0073594D" w:rsidP="0073594D">
      <w:r>
        <w:t>PENDAHULUAN</w:t>
      </w:r>
    </w:p>
    <w:p w:rsidR="0073594D" w:rsidRDefault="0073594D" w:rsidP="0073594D">
      <w:r>
        <w:t>1.1. Latar Belakang</w:t>
      </w:r>
    </w:p>
    <w:p w:rsidR="0073594D" w:rsidRDefault="0073594D" w:rsidP="0073594D">
      <w:r>
        <w:t>Komunikasi yang baik sangat penting untuk berinteraksi antar personal</w:t>
      </w:r>
    </w:p>
    <w:p w:rsidR="0073594D" w:rsidRDefault="0073594D" w:rsidP="0073594D">
      <w:proofErr w:type="gramStart"/>
      <w:r>
        <w:t>maupun</w:t>
      </w:r>
      <w:proofErr w:type="gramEnd"/>
      <w:r>
        <w:t xml:space="preserve"> antar masyarakat agar terjadi keserasian dan mencegah terjadinya konflik</w:t>
      </w:r>
    </w:p>
    <w:p w:rsidR="0073594D" w:rsidRDefault="0073594D" w:rsidP="0073594D">
      <w:proofErr w:type="gramStart"/>
      <w:r>
        <w:t>dalam</w:t>
      </w:r>
      <w:proofErr w:type="gramEnd"/>
      <w:r>
        <w:t xml:space="preserve"> lingkungan bermasyarakat. Tanpa komunikasi yang efektif diantara</w:t>
      </w:r>
      <w:bookmarkStart w:id="0" w:name="_GoBack"/>
      <w:bookmarkEnd w:id="0"/>
    </w:p>
    <w:p w:rsidR="0073594D" w:rsidRDefault="0073594D" w:rsidP="0073594D">
      <w:proofErr w:type="gramStart"/>
      <w:r>
        <w:t>berbagai</w:t>
      </w:r>
      <w:proofErr w:type="gramEnd"/>
      <w:r>
        <w:t xml:space="preserve"> pihak yang terlibat didalamnya, pola hubungan dalam suatu masyarakat</w:t>
      </w:r>
    </w:p>
    <w:p w:rsidR="0073594D" w:rsidRDefault="0073594D" w:rsidP="0073594D">
      <w:proofErr w:type="gramStart"/>
      <w:r>
        <w:t>atau</w:t>
      </w:r>
      <w:proofErr w:type="gramEnd"/>
      <w:r>
        <w:t xml:space="preserve"> suatu organisasi tidak akan mampu melayani kebutuhan berbagai pihak</w:t>
      </w:r>
    </w:p>
    <w:p w:rsidR="0073594D" w:rsidRDefault="0073594D" w:rsidP="0073594D">
      <w:proofErr w:type="gramStart"/>
      <w:r>
        <w:t>dengan</w:t>
      </w:r>
      <w:proofErr w:type="gramEnd"/>
      <w:r>
        <w:t xml:space="preserve"> baik. </w:t>
      </w:r>
      <w:proofErr w:type="gramStart"/>
      <w:r>
        <w:t>komunikasi</w:t>
      </w:r>
      <w:proofErr w:type="gramEnd"/>
      <w:r>
        <w:t xml:space="preserve"> juga dapat didefinisikan sebagai proses yang simbiolik.</w:t>
      </w:r>
    </w:p>
    <w:p w:rsidR="0073594D" w:rsidRDefault="0073594D" w:rsidP="0073594D">
      <w:r>
        <w:t>Pesan itu sendiri merupakan suatu informasi yang sudah di sandikan dan</w:t>
      </w:r>
    </w:p>
    <w:p w:rsidR="0073594D" w:rsidRDefault="0073594D" w:rsidP="0073594D">
      <w:proofErr w:type="gramStart"/>
      <w:r>
        <w:t>dikirimkan</w:t>
      </w:r>
      <w:proofErr w:type="gramEnd"/>
      <w:r>
        <w:t xml:space="preserve"> oleh pengirim kepada penerima dengan tujuan mendapatkan umpan</w:t>
      </w:r>
    </w:p>
    <w:p w:rsidR="0073594D" w:rsidRDefault="0073594D" w:rsidP="0073594D">
      <w:proofErr w:type="gramStart"/>
      <w:r>
        <w:t>balik</w:t>
      </w:r>
      <w:proofErr w:type="gramEnd"/>
      <w:r>
        <w:t xml:space="preserve"> (feedbeck).</w:t>
      </w:r>
    </w:p>
    <w:p w:rsidR="0073594D" w:rsidRDefault="0073594D" w:rsidP="0073594D">
      <w:proofErr w:type="gramStart"/>
      <w:r>
        <w:t>Ilmu dan teknologi telah mengalami kemajuan yang sangat pesat.</w:t>
      </w:r>
      <w:proofErr w:type="gramEnd"/>
      <w:r>
        <w:t xml:space="preserve"> </w:t>
      </w:r>
      <w:proofErr w:type="gramStart"/>
      <w:r>
        <w:t>kemajuan</w:t>
      </w:r>
      <w:proofErr w:type="gramEnd"/>
    </w:p>
    <w:p w:rsidR="0073594D" w:rsidRDefault="0073594D" w:rsidP="0073594D">
      <w:proofErr w:type="gramStart"/>
      <w:r>
        <w:t>bidang</w:t>
      </w:r>
      <w:proofErr w:type="gramEnd"/>
      <w:r>
        <w:t xml:space="preserve"> ilmu dan teknologi ini hampir dapat dirasakan di semua bidang kehidupan,</w:t>
      </w:r>
    </w:p>
    <w:p w:rsidR="0073594D" w:rsidRDefault="0073594D" w:rsidP="0073594D">
      <w:proofErr w:type="gramStart"/>
      <w:r>
        <w:t>baik</w:t>
      </w:r>
      <w:proofErr w:type="gramEnd"/>
      <w:r>
        <w:t xml:space="preserve"> kota besar maupun di wilayah pedesaan. Di antara sekian banyak kemajuan</w:t>
      </w:r>
    </w:p>
    <w:p w:rsidR="0073594D" w:rsidRDefault="0073594D" w:rsidP="0073594D">
      <w:proofErr w:type="gramStart"/>
      <w:r>
        <w:t>ilmu</w:t>
      </w:r>
      <w:proofErr w:type="gramEnd"/>
      <w:r>
        <w:t xml:space="preserve"> dan teknologi yang telah dicapai, yang paling dirasakan dan paling</w:t>
      </w:r>
    </w:p>
    <w:p w:rsidR="0073594D" w:rsidRDefault="0073594D" w:rsidP="0073594D">
      <w:proofErr w:type="gramStart"/>
      <w:r>
        <w:t>menyentuh</w:t>
      </w:r>
      <w:proofErr w:type="gramEnd"/>
      <w:r>
        <w:t xml:space="preserve"> kehidupan masyarakat sekarang ini adalah kemajuan dalam bidang</w:t>
      </w:r>
    </w:p>
    <w:p w:rsidR="0073594D" w:rsidRDefault="0073594D" w:rsidP="0073594D">
      <w:proofErr w:type="gramStart"/>
      <w:r>
        <w:t>teknologi</w:t>
      </w:r>
      <w:proofErr w:type="gramEnd"/>
      <w:r>
        <w:t xml:space="preserve"> komunikasi dan informasi, setiap orang dari berbagai dunia mampu</w:t>
      </w:r>
    </w:p>
    <w:p w:rsidR="0073594D" w:rsidRDefault="0073594D" w:rsidP="0073594D">
      <w:proofErr w:type="gramStart"/>
      <w:r>
        <w:t>dengan</w:t>
      </w:r>
      <w:proofErr w:type="gramEnd"/>
      <w:r>
        <w:t xml:space="preserve"> cepat melakukan komunikasi kemana saja. Demikian halnya dengan</w:t>
      </w:r>
    </w:p>
    <w:p w:rsidR="0073594D" w:rsidRDefault="0073594D" w:rsidP="0073594D">
      <w:proofErr w:type="gramStart"/>
      <w:r>
        <w:t>proses</w:t>
      </w:r>
      <w:proofErr w:type="gramEnd"/>
      <w:r>
        <w:t xml:space="preserve"> penyebaran informasi dapat dilakukan dengan cepat dan akurat keseluruh</w:t>
      </w:r>
    </w:p>
    <w:p w:rsidR="0073594D" w:rsidRDefault="0073594D" w:rsidP="0073594D">
      <w:proofErr w:type="gramStart"/>
      <w:r>
        <w:t>penjuru</w:t>
      </w:r>
      <w:proofErr w:type="gramEnd"/>
      <w:r>
        <w:t xml:space="preserve"> dunia.</w:t>
      </w:r>
    </w:p>
    <w:p w:rsidR="0073594D" w:rsidRDefault="0073594D" w:rsidP="0073594D">
      <w:r>
        <w:t>2</w:t>
      </w:r>
    </w:p>
    <w:p w:rsidR="0073594D" w:rsidRDefault="0073594D" w:rsidP="0073594D">
      <w:proofErr w:type="gramStart"/>
      <w:r>
        <w:t>Ilmu komunikasi merupakan disiplin ilmu pengetahuan.</w:t>
      </w:r>
      <w:proofErr w:type="gramEnd"/>
      <w:r>
        <w:t xml:space="preserve"> Dewasa ini di</w:t>
      </w:r>
    </w:p>
    <w:p w:rsidR="0073594D" w:rsidRDefault="0073594D" w:rsidP="0073594D">
      <w:proofErr w:type="gramStart"/>
      <w:r>
        <w:t>gunakan</w:t>
      </w:r>
      <w:proofErr w:type="gramEnd"/>
      <w:r>
        <w:t xml:space="preserve"> oleh setiap orang, masyarakat, bangsa, organisasi, maupun negara di</w:t>
      </w:r>
    </w:p>
    <w:p w:rsidR="0073594D" w:rsidRDefault="0073594D" w:rsidP="0073594D">
      <w:proofErr w:type="gramStart"/>
      <w:r>
        <w:t>seluruh</w:t>
      </w:r>
      <w:proofErr w:type="gramEnd"/>
      <w:r>
        <w:t xml:space="preserve"> dunia. Komunikasi bisa disebut sebagai ilmu karena telah memenuhi</w:t>
      </w:r>
    </w:p>
    <w:p w:rsidR="0073594D" w:rsidRDefault="0073594D" w:rsidP="0073594D">
      <w:proofErr w:type="gramStart"/>
      <w:r>
        <w:lastRenderedPageBreak/>
        <w:t>persyaratan</w:t>
      </w:r>
      <w:proofErr w:type="gramEnd"/>
      <w:r>
        <w:t xml:space="preserve"> suatu keterampilan menjadi ilmu, yaitu objektif, metodis, sitematis</w:t>
      </w:r>
    </w:p>
    <w:p w:rsidR="0073594D" w:rsidRDefault="0073594D" w:rsidP="0073594D">
      <w:proofErr w:type="gramStart"/>
      <w:r>
        <w:t>dan</w:t>
      </w:r>
      <w:proofErr w:type="gramEnd"/>
      <w:r>
        <w:t xml:space="preserve"> universal. Tetapi untuk mencapai tingkat universitas pada ilmu-ilmu sosial</w:t>
      </w:r>
    </w:p>
    <w:p w:rsidR="0073594D" w:rsidRDefault="0073594D" w:rsidP="0073594D">
      <w:proofErr w:type="gramStart"/>
      <w:r>
        <w:t>harus</w:t>
      </w:r>
      <w:proofErr w:type="gramEnd"/>
      <w:r>
        <w:t xml:space="preserve"> tersedia konteks dan kondisi yang benar-benar sama persis. Terlebih pada</w:t>
      </w:r>
    </w:p>
    <w:p w:rsidR="0073594D" w:rsidRDefault="0073594D" w:rsidP="0073594D">
      <w:proofErr w:type="gramStart"/>
      <w:r>
        <w:t>fenomena</w:t>
      </w:r>
      <w:proofErr w:type="gramEnd"/>
      <w:r>
        <w:t xml:space="preserve"> komunikasi manusia yang sedemikian kompleks. Kompleksitas ilmu</w:t>
      </w:r>
    </w:p>
    <w:p w:rsidR="0073594D" w:rsidRDefault="0073594D" w:rsidP="0073594D">
      <w:proofErr w:type="gramStart"/>
      <w:r>
        <w:t>komunikasi</w:t>
      </w:r>
      <w:proofErr w:type="gramEnd"/>
      <w:r>
        <w:t xml:space="preserve"> bisa dilihat dari banyaknya pendekatan yang digunakan dalam</w:t>
      </w:r>
    </w:p>
    <w:p w:rsidR="0073594D" w:rsidRDefault="0073594D" w:rsidP="0073594D">
      <w:proofErr w:type="gramStart"/>
      <w:r>
        <w:t>menjelaskan</w:t>
      </w:r>
      <w:proofErr w:type="gramEnd"/>
      <w:r>
        <w:t xml:space="preserve"> fenomena komunikasi, ilmu sosial, psikologi dan bahasa jelas</w:t>
      </w:r>
    </w:p>
    <w:p w:rsidR="0073594D" w:rsidRDefault="0073594D" w:rsidP="0073594D">
      <w:proofErr w:type="gramStart"/>
      <w:r>
        <w:t>mempengaruhi</w:t>
      </w:r>
      <w:proofErr w:type="gramEnd"/>
      <w:r>
        <w:t xml:space="preserve"> perkembangan komunikasi sebagai sebuah ilmu.</w:t>
      </w:r>
    </w:p>
    <w:p w:rsidR="0073594D" w:rsidRDefault="0073594D" w:rsidP="0073594D">
      <w:r>
        <w:t>Sejak lahir manusia berkomunikasi, memahami komunikasi manusia berarti</w:t>
      </w:r>
    </w:p>
    <w:p w:rsidR="0073594D" w:rsidRDefault="0073594D" w:rsidP="0073594D">
      <w:proofErr w:type="gramStart"/>
      <w:r>
        <w:t>memahami</w:t>
      </w:r>
      <w:proofErr w:type="gramEnd"/>
      <w:r>
        <w:t xml:space="preserve"> apa yang terjadi selama komunikasi berlangsung. </w:t>
      </w:r>
      <w:proofErr w:type="gramStart"/>
      <w:r>
        <w:t>mengapa</w:t>
      </w:r>
      <w:proofErr w:type="gramEnd"/>
      <w:r>
        <w:t xml:space="preserve"> hal itu</w:t>
      </w:r>
    </w:p>
    <w:p w:rsidR="0073594D" w:rsidRDefault="0073594D" w:rsidP="0073594D">
      <w:proofErr w:type="gramStart"/>
      <w:r>
        <w:t>terjadi</w:t>
      </w:r>
      <w:proofErr w:type="gramEnd"/>
      <w:r>
        <w:t xml:space="preserve"> akibat dari cara komunikasi tertentu, dan akhirnya apa yang dapat kita</w:t>
      </w:r>
    </w:p>
    <w:p w:rsidR="0073594D" w:rsidRDefault="0073594D" w:rsidP="0073594D">
      <w:proofErr w:type="gramStart"/>
      <w:r>
        <w:t>perbuat</w:t>
      </w:r>
      <w:proofErr w:type="gramEnd"/>
      <w:r>
        <w:t xml:space="preserve"> untuk mempengaruhi dan memaksimalkan hasil-hasil dari kejadian</w:t>
      </w:r>
    </w:p>
    <w:p w:rsidR="0073594D" w:rsidRDefault="0073594D" w:rsidP="0073594D">
      <w:proofErr w:type="gramStart"/>
      <w:r>
        <w:t>tersebut</w:t>
      </w:r>
      <w:proofErr w:type="gramEnd"/>
      <w:r>
        <w:t>. Memahami komunikasi tentu saja dapat membuat kegiatan</w:t>
      </w:r>
    </w:p>
    <w:p w:rsidR="0073594D" w:rsidRDefault="0073594D" w:rsidP="0073594D">
      <w:proofErr w:type="gramStart"/>
      <w:r>
        <w:t>berkomunikasi</w:t>
      </w:r>
      <w:proofErr w:type="gramEnd"/>
      <w:r>
        <w:t xml:space="preserve"> menjadi lebih efektif. Komunikasi merupakan kegiatan</w:t>
      </w:r>
    </w:p>
    <w:p w:rsidR="0073594D" w:rsidRDefault="0073594D" w:rsidP="0073594D">
      <w:proofErr w:type="gramStart"/>
      <w:r>
        <w:t>penyampaian</w:t>
      </w:r>
      <w:proofErr w:type="gramEnd"/>
      <w:r>
        <w:t xml:space="preserve"> makna tertentu kepada komunikan. Apabila suatu proses tidak dapat</w:t>
      </w:r>
    </w:p>
    <w:p w:rsidR="0073594D" w:rsidRDefault="0073594D" w:rsidP="0073594D">
      <w:proofErr w:type="gramStart"/>
      <w:r>
        <w:t>menyampaikan</w:t>
      </w:r>
      <w:proofErr w:type="gramEnd"/>
      <w:r>
        <w:t xml:space="preserve"> makna yang diinginkan maka proses komunikasi dianggap tidak</w:t>
      </w:r>
    </w:p>
    <w:p w:rsidR="0073594D" w:rsidRDefault="0073594D" w:rsidP="0073594D">
      <w:proofErr w:type="gramStart"/>
      <w:r>
        <w:t>efektif</w:t>
      </w:r>
      <w:proofErr w:type="gramEnd"/>
      <w:r>
        <w:t xml:space="preserve"> atau bahkan gagal.</w:t>
      </w:r>
    </w:p>
    <w:p w:rsidR="0073594D" w:rsidRDefault="0073594D" w:rsidP="0073594D">
      <w:r>
        <w:t>Jurnalistik adalah seni dan keterampilan mencari, mengumpulkan,</w:t>
      </w:r>
    </w:p>
    <w:p w:rsidR="0073594D" w:rsidRDefault="0073594D" w:rsidP="0073594D">
      <w:proofErr w:type="gramStart"/>
      <w:r>
        <w:t>mengolah</w:t>
      </w:r>
      <w:proofErr w:type="gramEnd"/>
      <w:r>
        <w:t>, menyusun dan menyajikan berita tentang peristiwa yang terjadi seharihari secara indah, dalam rangka memenuhi segala kebutuhan hati nurani khalayak,</w:t>
      </w:r>
    </w:p>
    <w:p w:rsidR="0073594D" w:rsidRDefault="0073594D" w:rsidP="0073594D">
      <w:proofErr w:type="gramStart"/>
      <w:r>
        <w:t>sehingga</w:t>
      </w:r>
      <w:proofErr w:type="gramEnd"/>
      <w:r>
        <w:t>, terjadi perubahan sikap, sifat, pendapat dan perilaku khalayak sesuai</w:t>
      </w:r>
    </w:p>
    <w:p w:rsidR="0073594D" w:rsidRDefault="0073594D" w:rsidP="0073594D">
      <w:r>
        <w:t>3</w:t>
      </w:r>
    </w:p>
    <w:p w:rsidR="0073594D" w:rsidRDefault="0073594D" w:rsidP="0073594D">
      <w:proofErr w:type="gramStart"/>
      <w:r>
        <w:t>dengan</w:t>
      </w:r>
      <w:proofErr w:type="gramEnd"/>
      <w:r>
        <w:t xml:space="preserve"> kehendak para jurnalisnya. </w:t>
      </w:r>
      <w:proofErr w:type="gramStart"/>
      <w:r>
        <w:t>kegiatan</w:t>
      </w:r>
      <w:proofErr w:type="gramEnd"/>
      <w:r>
        <w:t xml:space="preserve"> jurnalistik sebenarnya ialah lama</w:t>
      </w:r>
    </w:p>
    <w:p w:rsidR="0073594D" w:rsidRDefault="0073594D" w:rsidP="0073594D">
      <w:proofErr w:type="gramStart"/>
      <w:r>
        <w:t>dikenal</w:t>
      </w:r>
      <w:proofErr w:type="gramEnd"/>
      <w:r>
        <w:t xml:space="preserve"> manusia di dunia. </w:t>
      </w:r>
      <w:proofErr w:type="gramStart"/>
      <w:r>
        <w:t>betapa</w:t>
      </w:r>
      <w:proofErr w:type="gramEnd"/>
      <w:r>
        <w:t xml:space="preserve"> tidak, kegiatan dimaksud selalu hadir ditengahtengah masyarakat, sejalan dengan kegiatan pergaulan hidupnya yang dinamis,</w:t>
      </w:r>
    </w:p>
    <w:p w:rsidR="0073594D" w:rsidRDefault="0073594D" w:rsidP="0073594D">
      <w:proofErr w:type="gramStart"/>
      <w:r>
        <w:t>terutama</w:t>
      </w:r>
      <w:proofErr w:type="gramEnd"/>
      <w:r>
        <w:t xml:space="preserve"> sekali dalam masyarakat modren sekarang ini.</w:t>
      </w:r>
    </w:p>
    <w:p w:rsidR="0073594D" w:rsidRDefault="0073594D" w:rsidP="0073594D">
      <w:r>
        <w:t>Setiap peristiwa, fakta dan data yang ada di alam semesta ini selalu menarik</w:t>
      </w:r>
    </w:p>
    <w:p w:rsidR="0073594D" w:rsidRDefault="0073594D" w:rsidP="0073594D">
      <w:proofErr w:type="gramStart"/>
      <w:r>
        <w:lastRenderedPageBreak/>
        <w:t>perhatian</w:t>
      </w:r>
      <w:proofErr w:type="gramEnd"/>
      <w:r>
        <w:t xml:space="preserve"> kommunikator yang adalah manusia. Karena manusia merupakan</w:t>
      </w:r>
    </w:p>
    <w:p w:rsidR="0073594D" w:rsidRDefault="0073594D" w:rsidP="0073594D">
      <w:proofErr w:type="gramStart"/>
      <w:r>
        <w:t>mahluk</w:t>
      </w:r>
      <w:proofErr w:type="gramEnd"/>
      <w:r>
        <w:t xml:space="preserve"> sosial yang selalu ingin mengetahui segala hal yang ada di sekitarnya</w:t>
      </w:r>
    </w:p>
    <w:p w:rsidR="0073594D" w:rsidRDefault="0073594D" w:rsidP="0073594D">
      <w:proofErr w:type="gramStart"/>
      <w:r>
        <w:t>maupun</w:t>
      </w:r>
      <w:proofErr w:type="gramEnd"/>
      <w:r>
        <w:t xml:space="preserve"> ada hubungan dengan kepentingannya, selalu menjadi perhatiannya.</w:t>
      </w:r>
    </w:p>
    <w:p w:rsidR="0073594D" w:rsidRDefault="0073594D" w:rsidP="0073594D">
      <w:r>
        <w:t>Pesan yang disampaikan seharusnya mempunyai makna yang cukup dalam</w:t>
      </w:r>
    </w:p>
    <w:p w:rsidR="0073594D" w:rsidRDefault="0073594D" w:rsidP="0073594D">
      <w:proofErr w:type="gramStart"/>
      <w:r>
        <w:t>bahi</w:t>
      </w:r>
      <w:proofErr w:type="gramEnd"/>
      <w:r>
        <w:t xml:space="preserve"> pembacanya. </w:t>
      </w:r>
      <w:proofErr w:type="gramStart"/>
      <w:r>
        <w:t>karena</w:t>
      </w:r>
      <w:proofErr w:type="gramEnd"/>
      <w:r>
        <w:t xml:space="preserve"> dalam penympaiannya, pesan tidak mungkin dibuat jika</w:t>
      </w:r>
    </w:p>
    <w:p w:rsidR="0073594D" w:rsidRDefault="0073594D" w:rsidP="0073594D">
      <w:proofErr w:type="gramStart"/>
      <w:r>
        <w:t>tidak</w:t>
      </w:r>
      <w:proofErr w:type="gramEnd"/>
      <w:r>
        <w:t xml:space="preserve"> mempunyai sebuah tujuan. </w:t>
      </w:r>
      <w:proofErr w:type="gramStart"/>
      <w:r>
        <w:t>oleh</w:t>
      </w:r>
      <w:proofErr w:type="gramEnd"/>
      <w:r>
        <w:t xml:space="preserve"> sebab itu, kita sebagai masyarakat harus</w:t>
      </w:r>
    </w:p>
    <w:p w:rsidR="0073594D" w:rsidRDefault="0073594D" w:rsidP="0073594D">
      <w:proofErr w:type="gramStart"/>
      <w:r>
        <w:t>mampu</w:t>
      </w:r>
      <w:proofErr w:type="gramEnd"/>
      <w:r>
        <w:t xml:space="preserve"> memenuhi pesan yang disampaikan melalui media massa kepada</w:t>
      </w:r>
    </w:p>
    <w:p w:rsidR="0073594D" w:rsidRDefault="0073594D" w:rsidP="0073594D">
      <w:proofErr w:type="gramStart"/>
      <w:r>
        <w:t>khalayak</w:t>
      </w:r>
      <w:proofErr w:type="gramEnd"/>
      <w:r>
        <w:t>. Hal ini tidak terlepas karena pesan telah menjadi bagian yang tidak</w:t>
      </w:r>
    </w:p>
    <w:p w:rsidR="0073594D" w:rsidRDefault="0073594D" w:rsidP="0073594D">
      <w:proofErr w:type="gramStart"/>
      <w:r>
        <w:t>terpisahkan</w:t>
      </w:r>
      <w:proofErr w:type="gramEnd"/>
      <w:r>
        <w:t xml:space="preserve"> dari kehidupan manusia. Dengan demikian, media </w:t>
      </w:r>
      <w:proofErr w:type="gramStart"/>
      <w:r>
        <w:t>massa</w:t>
      </w:r>
      <w:proofErr w:type="gramEnd"/>
      <w:r>
        <w:t xml:space="preserve"> sudah</w:t>
      </w:r>
    </w:p>
    <w:p w:rsidR="0073594D" w:rsidRDefault="0073594D" w:rsidP="0073594D">
      <w:proofErr w:type="gramStart"/>
      <w:r>
        <w:t>dijadikan</w:t>
      </w:r>
      <w:proofErr w:type="gramEnd"/>
      <w:r>
        <w:t xml:space="preserve"> sebagai alat penyampaian pesan sekaligus lading untuk meruap</w:t>
      </w:r>
    </w:p>
    <w:p w:rsidR="0073594D" w:rsidRDefault="0073594D" w:rsidP="0073594D">
      <w:proofErr w:type="gramStart"/>
      <w:r>
        <w:t>keuntungan</w:t>
      </w:r>
      <w:proofErr w:type="gramEnd"/>
      <w:r>
        <w:t xml:space="preserve"> baik secara materil maupun non materil agar tujuannya tercapai.</w:t>
      </w:r>
    </w:p>
    <w:p w:rsidR="0073594D" w:rsidRDefault="0073594D" w:rsidP="0073594D">
      <w:r>
        <w:t xml:space="preserve">Sebagai salah satu contoh, film merupakan salah satu media </w:t>
      </w:r>
      <w:proofErr w:type="gramStart"/>
      <w:r>
        <w:t>massa</w:t>
      </w:r>
      <w:proofErr w:type="gramEnd"/>
      <w:r>
        <w:t xml:space="preserve"> yang</w:t>
      </w:r>
    </w:p>
    <w:p w:rsidR="0073594D" w:rsidRDefault="0073594D" w:rsidP="0073594D">
      <w:proofErr w:type="gramStart"/>
      <w:r>
        <w:t>mempunyai</w:t>
      </w:r>
      <w:proofErr w:type="gramEnd"/>
      <w:r>
        <w:t xml:space="preserve"> nilai edukasi, informasi, serta entertaint yang cukup tinggi serta</w:t>
      </w:r>
    </w:p>
    <w:p w:rsidR="0073594D" w:rsidRDefault="0073594D" w:rsidP="0073594D">
      <w:proofErr w:type="gramStart"/>
      <w:r>
        <w:t>mampu</w:t>
      </w:r>
      <w:proofErr w:type="gramEnd"/>
      <w:r>
        <w:t xml:space="preserve"> dijadikan sebagai lahan bisnis. Oleh karena itu, industry media </w:t>
      </w:r>
      <w:proofErr w:type="gramStart"/>
      <w:r>
        <w:t>massa</w:t>
      </w:r>
      <w:proofErr w:type="gramEnd"/>
    </w:p>
    <w:p w:rsidR="0073594D" w:rsidRDefault="0073594D" w:rsidP="0073594D">
      <w:proofErr w:type="gramStart"/>
      <w:r>
        <w:t>berlomba-lomba</w:t>
      </w:r>
      <w:proofErr w:type="gramEnd"/>
      <w:r>
        <w:t xml:space="preserve"> ingin memberikan pesan semenarik dan seefektif mungkin agar</w:t>
      </w:r>
    </w:p>
    <w:p w:rsidR="0073594D" w:rsidRDefault="0073594D" w:rsidP="0073594D">
      <w:proofErr w:type="gramStart"/>
      <w:r>
        <w:t>dapat</w:t>
      </w:r>
      <w:proofErr w:type="gramEnd"/>
      <w:r>
        <w:t xml:space="preserve"> diterima dan dimaknai dengan baik oleh khalayak.</w:t>
      </w:r>
    </w:p>
    <w:p w:rsidR="0073594D" w:rsidRDefault="0073594D" w:rsidP="0073594D">
      <w:r>
        <w:t>4</w:t>
      </w:r>
    </w:p>
    <w:p w:rsidR="0073594D" w:rsidRDefault="0073594D" w:rsidP="0073594D">
      <w:r>
        <w:t>Dalam kamus besar bahasa Indonesia, iklan dijelaskan sebagai berita</w:t>
      </w:r>
    </w:p>
    <w:p w:rsidR="0073594D" w:rsidRDefault="0073594D" w:rsidP="0073594D">
      <w:proofErr w:type="gramStart"/>
      <w:r>
        <w:t>pesanan</w:t>
      </w:r>
      <w:proofErr w:type="gramEnd"/>
      <w:r>
        <w:t xml:space="preserve"> untuk mendorong, membujuk khalayak ramai agar tertarik pada barang</w:t>
      </w:r>
    </w:p>
    <w:p w:rsidR="0073594D" w:rsidRDefault="0073594D" w:rsidP="0073594D">
      <w:proofErr w:type="gramStart"/>
      <w:r>
        <w:t>dan</w:t>
      </w:r>
      <w:proofErr w:type="gramEnd"/>
      <w:r>
        <w:t xml:space="preserve"> jasa yg ditawarkan pemberitahuan kepada khalayak mengenai barang dan jasa</w:t>
      </w:r>
    </w:p>
    <w:p w:rsidR="0073594D" w:rsidRDefault="0073594D" w:rsidP="0073594D">
      <w:proofErr w:type="gramStart"/>
      <w:r>
        <w:t>yang</w:t>
      </w:r>
      <w:proofErr w:type="gramEnd"/>
      <w:r>
        <w:t xml:space="preserve"> dijual, dipasang dimedia massa seperti koran dan majalah, atau di tempattempat umum.</w:t>
      </w:r>
    </w:p>
    <w:p w:rsidR="0073594D" w:rsidRDefault="0073594D" w:rsidP="0073594D">
      <w:r>
        <w:t>Kata iklan berasal dari bahasa Yunani, yang artinya kurang lebih</w:t>
      </w:r>
    </w:p>
    <w:p w:rsidR="0073594D" w:rsidRDefault="0073594D" w:rsidP="0073594D">
      <w:proofErr w:type="gramStart"/>
      <w:r>
        <w:t>adalah'menggiring</w:t>
      </w:r>
      <w:proofErr w:type="gramEnd"/>
      <w:r>
        <w:t xml:space="preserve"> orang pada gagasan'. Adapun pengertian iklan</w:t>
      </w:r>
    </w:p>
    <w:p w:rsidR="0073594D" w:rsidRDefault="0073594D" w:rsidP="0073594D">
      <w:proofErr w:type="gramStart"/>
      <w:r>
        <w:t>secara</w:t>
      </w:r>
      <w:proofErr w:type="gramEnd"/>
      <w:r>
        <w:t xml:space="preserve"> komprehensif adalah "semua bentuk aktivitas untuk menghadirkan dan</w:t>
      </w:r>
    </w:p>
    <w:p w:rsidR="0073594D" w:rsidRDefault="0073594D" w:rsidP="0073594D">
      <w:proofErr w:type="gramStart"/>
      <w:r>
        <w:t>mempromosikan</w:t>
      </w:r>
      <w:proofErr w:type="gramEnd"/>
      <w:r>
        <w:t xml:space="preserve"> ide, barang,atau jasa secara nonpersonal yang dibayar oleh</w:t>
      </w:r>
    </w:p>
    <w:p w:rsidR="0073594D" w:rsidRDefault="0073594D" w:rsidP="0073594D">
      <w:proofErr w:type="gramStart"/>
      <w:r>
        <w:lastRenderedPageBreak/>
        <w:t>sponsor</w:t>
      </w:r>
      <w:proofErr w:type="gramEnd"/>
      <w:r>
        <w:t xml:space="preserve"> tertentu..." Secara umum</w:t>
      </w:r>
      <w:proofErr w:type="gramStart"/>
      <w:r>
        <w:t>,iklan</w:t>
      </w:r>
      <w:proofErr w:type="gramEnd"/>
      <w:r>
        <w:t xml:space="preserve"> berwujud penyajian informasi nonpersonal</w:t>
      </w:r>
    </w:p>
    <w:p w:rsidR="0073594D" w:rsidRDefault="0073594D" w:rsidP="0073594D">
      <w:proofErr w:type="gramStart"/>
      <w:r>
        <w:t>tentang</w:t>
      </w:r>
      <w:proofErr w:type="gramEnd"/>
      <w:r>
        <w:t xml:space="preserve"> suatu produk, merek, perusahaan, atau toko yang dijalankan</w:t>
      </w:r>
    </w:p>
    <w:p w:rsidR="0073594D" w:rsidRDefault="0073594D" w:rsidP="0073594D">
      <w:proofErr w:type="gramStart"/>
      <w:r>
        <w:t>dengan</w:t>
      </w:r>
      <w:proofErr w:type="gramEnd"/>
      <w:r>
        <w:t xml:space="preserve"> kompensasi biaya tertentu. Dengan demikian, iklan merupakan suatu</w:t>
      </w:r>
    </w:p>
    <w:p w:rsidR="0073594D" w:rsidRDefault="0073594D" w:rsidP="0073594D">
      <w:proofErr w:type="gramStart"/>
      <w:r>
        <w:t>proses</w:t>
      </w:r>
      <w:proofErr w:type="gramEnd"/>
      <w:r>
        <w:t xml:space="preserve"> komunikasi yang bertujuan untuk membujuk atau menggiring orang untuk</w:t>
      </w:r>
    </w:p>
    <w:p w:rsidR="0073594D" w:rsidRDefault="0073594D" w:rsidP="0073594D">
      <w:proofErr w:type="gramStart"/>
      <w:r>
        <w:t>mengambil</w:t>
      </w:r>
      <w:proofErr w:type="gramEnd"/>
      <w:r>
        <w:t xml:space="preserve"> tindakan yang menguntungkan bagi pihak pembuat iklan.</w:t>
      </w:r>
    </w:p>
    <w:p w:rsidR="0073594D" w:rsidRDefault="0073594D" w:rsidP="0073594D">
      <w:proofErr w:type="gramStart"/>
      <w:r>
        <w:t>Sumber :www.nu.or.id</w:t>
      </w:r>
      <w:proofErr w:type="gramEnd"/>
    </w:p>
    <w:p w:rsidR="0073594D" w:rsidRDefault="0073594D" w:rsidP="0073594D">
      <w:r>
        <w:t>Iklan Adalah Segala bentuk pesan tentang suatu produk disampaikan</w:t>
      </w:r>
    </w:p>
    <w:p w:rsidR="0073594D" w:rsidRDefault="0073594D" w:rsidP="0073594D">
      <w:proofErr w:type="gramStart"/>
      <w:r>
        <w:t>melalui</w:t>
      </w:r>
      <w:proofErr w:type="gramEnd"/>
      <w:r>
        <w:t xml:space="preserve"> suatumedia, dibiayai oleh pemrakarsa yang dikenal, serta ditujukan</w:t>
      </w:r>
    </w:p>
    <w:p w:rsidR="0073594D" w:rsidRDefault="0073594D" w:rsidP="0073594D">
      <w:proofErr w:type="gramStart"/>
      <w:r>
        <w:t>kepada</w:t>
      </w:r>
      <w:proofErr w:type="gramEnd"/>
      <w:r>
        <w:t xml:space="preserve"> sebagian atauseluruh masyarakat.</w:t>
      </w:r>
    </w:p>
    <w:p w:rsidR="0073594D" w:rsidRDefault="0073594D" w:rsidP="0073594D">
      <w:proofErr w:type="gramStart"/>
      <w:r>
        <w:t>Sumber :www.pppi.or.id</w:t>
      </w:r>
      <w:proofErr w:type="gramEnd"/>
    </w:p>
    <w:p w:rsidR="0073594D" w:rsidRDefault="0073594D" w:rsidP="0073594D">
      <w:proofErr w:type="gramStart"/>
      <w:r>
        <w:t>Semiotika adalah suatu ilmu atau metode analisis untuk mengkaji tanda.</w:t>
      </w:r>
      <w:proofErr w:type="gramEnd"/>
    </w:p>
    <w:p w:rsidR="0073594D" w:rsidRDefault="0073594D" w:rsidP="0073594D">
      <w:r>
        <w:t>Tanda-tanda adalah perangkat yng kita pakai dalam upaya berusaha mencari jalan</w:t>
      </w:r>
    </w:p>
    <w:p w:rsidR="0073594D" w:rsidRDefault="0073594D" w:rsidP="0073594D">
      <w:proofErr w:type="gramStart"/>
      <w:r>
        <w:t>di</w:t>
      </w:r>
      <w:proofErr w:type="gramEnd"/>
      <w:r>
        <w:t xml:space="preserve"> dunia ini. Semiotika pada dasarnya hendak mempelajari kemanusiaan</w:t>
      </w:r>
    </w:p>
    <w:p w:rsidR="0073594D" w:rsidRDefault="0073594D" w:rsidP="0073594D">
      <w:r>
        <w:t>5</w:t>
      </w:r>
    </w:p>
    <w:p w:rsidR="0073594D" w:rsidRDefault="0073594D" w:rsidP="0073594D">
      <w:proofErr w:type="gramStart"/>
      <w:r>
        <w:t>memaknai</w:t>
      </w:r>
      <w:proofErr w:type="gramEnd"/>
      <w:r>
        <w:t xml:space="preserve"> hal-hal yang terdapat disekitarnya. Memaknai dalam hal ini tidak dapat</w:t>
      </w:r>
    </w:p>
    <w:p w:rsidR="0073594D" w:rsidRDefault="0073594D" w:rsidP="0073594D">
      <w:proofErr w:type="gramStart"/>
      <w:r>
        <w:t>dicampuradukan</w:t>
      </w:r>
      <w:proofErr w:type="gramEnd"/>
      <w:r>
        <w:t xml:space="preserve"> dengan mengkomunikasikan.</w:t>
      </w:r>
    </w:p>
    <w:p w:rsidR="0073594D" w:rsidRDefault="0073594D" w:rsidP="0073594D">
      <w:r>
        <w:t xml:space="preserve">Salah satu tokoh ternama dari kacah penelitian semiotika adalah </w:t>
      </w:r>
      <w:proofErr w:type="gramStart"/>
      <w:r>
        <w:t>roland</w:t>
      </w:r>
      <w:proofErr w:type="gramEnd"/>
    </w:p>
    <w:p w:rsidR="0073594D" w:rsidRDefault="0073594D" w:rsidP="0073594D">
      <w:proofErr w:type="gramStart"/>
      <w:r>
        <w:t>barthes</w:t>
      </w:r>
      <w:proofErr w:type="gramEnd"/>
      <w:r>
        <w:t xml:space="preserve"> yang lahir pada tahun 1915. </w:t>
      </w:r>
      <w:proofErr w:type="gramStart"/>
      <w:r>
        <w:t>Ia</w:t>
      </w:r>
      <w:proofErr w:type="gramEnd"/>
      <w:r>
        <w:t xml:space="preserve"> dikenal sebagai salah seorang pemikir</w:t>
      </w:r>
    </w:p>
    <w:p w:rsidR="0073594D" w:rsidRDefault="0073594D" w:rsidP="0073594D">
      <w:proofErr w:type="gramStart"/>
      <w:r>
        <w:t>strukturalis</w:t>
      </w:r>
      <w:proofErr w:type="gramEnd"/>
      <w:r>
        <w:t xml:space="preserve"> yang mempraktikan model linguistik dan semiologi Saussurean.</w:t>
      </w:r>
    </w:p>
    <w:p w:rsidR="0073594D" w:rsidRDefault="0073594D" w:rsidP="0073594D">
      <w:proofErr w:type="gramStart"/>
      <w:r>
        <w:t>barthes</w:t>
      </w:r>
      <w:proofErr w:type="gramEnd"/>
      <w:r>
        <w:t xml:space="preserve"> melontarkan konsep tentang konsep konotasi dan denotasi sebagai kunci</w:t>
      </w:r>
    </w:p>
    <w:p w:rsidR="0073594D" w:rsidRDefault="0073594D" w:rsidP="0073594D">
      <w:proofErr w:type="gramStart"/>
      <w:r>
        <w:t>dari</w:t>
      </w:r>
      <w:proofErr w:type="gramEnd"/>
      <w:r>
        <w:t xml:space="preserve"> analisisnya. Fiske menyebutnya sebagai signifikasi dua tahap (two order of</w:t>
      </w:r>
    </w:p>
    <w:p w:rsidR="0073594D" w:rsidRDefault="0073594D" w:rsidP="0073594D">
      <w:proofErr w:type="gramStart"/>
      <w:r>
        <w:t>signification</w:t>
      </w:r>
      <w:proofErr w:type="gramEnd"/>
      <w:r>
        <w:t>).</w:t>
      </w:r>
    </w:p>
    <w:p w:rsidR="0073594D" w:rsidRDefault="0073594D" w:rsidP="0073594D">
      <w:r>
        <w:t>Dari model tersebut Barthes menjelaskan bahwa signifikasi tahap pertama,</w:t>
      </w:r>
    </w:p>
    <w:p w:rsidR="0073594D" w:rsidRDefault="0073594D" w:rsidP="0073594D">
      <w:proofErr w:type="gramStart"/>
      <w:r>
        <w:t>merupakan</w:t>
      </w:r>
      <w:proofErr w:type="gramEnd"/>
      <w:r>
        <w:t xml:space="preserve"> hubungan signifer (ekspresi) dan signified (content) didalam sebuah</w:t>
      </w:r>
    </w:p>
    <w:p w:rsidR="0073594D" w:rsidRDefault="0073594D" w:rsidP="0073594D">
      <w:proofErr w:type="gramStart"/>
      <w:r>
        <w:t>tanda</w:t>
      </w:r>
      <w:proofErr w:type="gramEnd"/>
      <w:r>
        <w:t xml:space="preserve"> terhadap realitas eksternal yang disebut denotasi. </w:t>
      </w:r>
      <w:proofErr w:type="gramStart"/>
      <w:r>
        <w:t>sedangkan</w:t>
      </w:r>
      <w:proofErr w:type="gramEnd"/>
      <w:r>
        <w:t xml:space="preserve"> konotasi adalah</w:t>
      </w:r>
    </w:p>
    <w:p w:rsidR="0073594D" w:rsidRDefault="0073594D" w:rsidP="0073594D">
      <w:proofErr w:type="gramStart"/>
      <w:r>
        <w:lastRenderedPageBreak/>
        <w:t>istilah</w:t>
      </w:r>
      <w:proofErr w:type="gramEnd"/>
      <w:r>
        <w:t xml:space="preserve"> yang digunakan untuk menunjukan signifiasi tahap kedua. Hal ini</w:t>
      </w:r>
    </w:p>
    <w:p w:rsidR="0073594D" w:rsidRDefault="0073594D" w:rsidP="0073594D">
      <w:proofErr w:type="gramStart"/>
      <w:r>
        <w:t>menggambarkan</w:t>
      </w:r>
      <w:proofErr w:type="gramEnd"/>
      <w:r>
        <w:t xml:space="preserve"> interaksi yang bertemu dengan perasaan atau emosi dan pembaca</w:t>
      </w:r>
    </w:p>
    <w:p w:rsidR="0073594D" w:rsidRDefault="0073594D" w:rsidP="0073594D">
      <w:proofErr w:type="gramStart"/>
      <w:r>
        <w:t>serta</w:t>
      </w:r>
      <w:proofErr w:type="gramEnd"/>
      <w:r>
        <w:t xml:space="preserve"> nilai-nilai dari kebudayaan. Pada signifikasi tahap kedua yang berhubungan</w:t>
      </w:r>
    </w:p>
    <w:p w:rsidR="0073594D" w:rsidRDefault="0073594D" w:rsidP="0073594D">
      <w:proofErr w:type="gramStart"/>
      <w:r>
        <w:t>dengan</w:t>
      </w:r>
      <w:proofErr w:type="gramEnd"/>
      <w:r>
        <w:t xml:space="preserve"> isi, tanda bekerja melalui mitos.</w:t>
      </w:r>
    </w:p>
    <w:p w:rsidR="0073594D" w:rsidRDefault="0073594D" w:rsidP="0073594D">
      <w:r>
        <w:t>Dalam penelitian ini, peneliti tertarik pada sebuah iklan yang diluncurkan</w:t>
      </w:r>
    </w:p>
    <w:p w:rsidR="0073594D" w:rsidRDefault="0073594D" w:rsidP="0073594D">
      <w:proofErr w:type="gramStart"/>
      <w:r>
        <w:t>oleh</w:t>
      </w:r>
      <w:proofErr w:type="gramEnd"/>
      <w:r>
        <w:t xml:space="preserve"> rokok LA Lights Menthol. Berbeda dengan yang lainnya, rokok ini</w:t>
      </w:r>
    </w:p>
    <w:p w:rsidR="0073594D" w:rsidRDefault="0073594D" w:rsidP="0073594D">
      <w:proofErr w:type="gramStart"/>
      <w:r>
        <w:t>diiklankan</w:t>
      </w:r>
      <w:proofErr w:type="gramEnd"/>
      <w:r>
        <w:t xml:space="preserve"> dengan cukup unik karena menggunakan media visual berupa lukisan</w:t>
      </w:r>
    </w:p>
    <w:p w:rsidR="0073594D" w:rsidRDefault="0073594D" w:rsidP="0073594D">
      <w:proofErr w:type="gramStart"/>
      <w:r>
        <w:t>Monalisa.</w:t>
      </w:r>
      <w:proofErr w:type="gramEnd"/>
      <w:r>
        <w:t xml:space="preserve"> Dimana, lukisan Monalisa adalah mahakarya yang dibuat oleh seorang</w:t>
      </w:r>
    </w:p>
    <w:p w:rsidR="0073594D" w:rsidRDefault="0073594D" w:rsidP="0073594D">
      <w:proofErr w:type="gramStart"/>
      <w:r>
        <w:t>maestro</w:t>
      </w:r>
      <w:proofErr w:type="gramEnd"/>
      <w:r>
        <w:t xml:space="preserve"> terkenal Leonardo Da Vinci. Hubungan antara lukisan tersebut dengan</w:t>
      </w:r>
    </w:p>
    <w:p w:rsidR="0073594D" w:rsidRDefault="0073594D" w:rsidP="0073594D">
      <w:proofErr w:type="gramStart"/>
      <w:r>
        <w:t>rokok</w:t>
      </w:r>
      <w:proofErr w:type="gramEnd"/>
      <w:r>
        <w:t xml:space="preserve"> dianggap sangat menarik untuk diteliti. Oleh karena itu, iklan rokok LA</w:t>
      </w:r>
    </w:p>
    <w:p w:rsidR="0073594D" w:rsidRDefault="0073594D" w:rsidP="0073594D">
      <w:r>
        <w:t>6</w:t>
      </w:r>
    </w:p>
    <w:p w:rsidR="0073594D" w:rsidRDefault="0073594D" w:rsidP="0073594D">
      <w:r>
        <w:t>Lights Versi Lukisan Monalisa dianggap layak untuk diteliti dengan</w:t>
      </w:r>
    </w:p>
    <w:p w:rsidR="0073594D" w:rsidRDefault="0073594D" w:rsidP="0073594D">
      <w:proofErr w:type="gramStart"/>
      <w:r>
        <w:t>menggunakan</w:t>
      </w:r>
      <w:proofErr w:type="gramEnd"/>
      <w:r>
        <w:t xml:space="preserve"> pendekatan analisis semiotika dari Roland Bartens.</w:t>
      </w:r>
    </w:p>
    <w:p w:rsidR="0073594D" w:rsidRDefault="0073594D" w:rsidP="0073594D">
      <w:r>
        <w:t>Berasarkan latar belakang di atas, peneliti tertarik dan memutuskan untuk</w:t>
      </w:r>
    </w:p>
    <w:p w:rsidR="0073594D" w:rsidRDefault="0073594D" w:rsidP="0073594D">
      <w:proofErr w:type="gramStart"/>
      <w:r>
        <w:t>mengambil</w:t>
      </w:r>
      <w:proofErr w:type="gramEnd"/>
      <w:r>
        <w:t xml:space="preserve"> iklan LA Lights Menthol Versi Lukisan Monalisa sebagai objek</w:t>
      </w:r>
    </w:p>
    <w:p w:rsidR="0073594D" w:rsidRDefault="0073594D" w:rsidP="0073594D">
      <w:proofErr w:type="gramStart"/>
      <w:r>
        <w:t>penelitian</w:t>
      </w:r>
      <w:proofErr w:type="gramEnd"/>
      <w:r>
        <w:t>. Hal ini dilihat dari banyaknya tanda dan makna yang terkandung dalam</w:t>
      </w:r>
    </w:p>
    <w:p w:rsidR="0073594D" w:rsidRDefault="0073594D" w:rsidP="0073594D">
      <w:proofErr w:type="gramStart"/>
      <w:r>
        <w:t>iklan</w:t>
      </w:r>
      <w:proofErr w:type="gramEnd"/>
      <w:r>
        <w:t xml:space="preserve"> ini. </w:t>
      </w:r>
      <w:proofErr w:type="gramStart"/>
      <w:r>
        <w:t>selain</w:t>
      </w:r>
      <w:proofErr w:type="gramEnd"/>
      <w:r>
        <w:t xml:space="preserve"> itu, makna dan tanda dari simbol tersebut merupakan sesuatu yang</w:t>
      </w:r>
    </w:p>
    <w:p w:rsidR="0073594D" w:rsidRDefault="0073594D" w:rsidP="0073594D">
      <w:proofErr w:type="gramStart"/>
      <w:r>
        <w:t>sangat</w:t>
      </w:r>
      <w:proofErr w:type="gramEnd"/>
      <w:r>
        <w:t xml:space="preserve"> dalam untuk dimaknai dari segi moral. Dengan demikian peneliti berusaha</w:t>
      </w:r>
    </w:p>
    <w:p w:rsidR="0073594D" w:rsidRDefault="0073594D" w:rsidP="0073594D">
      <w:proofErr w:type="gramStart"/>
      <w:r>
        <w:t>mengangkat</w:t>
      </w:r>
      <w:proofErr w:type="gramEnd"/>
      <w:r>
        <w:t xml:space="preserve"> permasalahan ini dengan mengambil judul “ANALISIS</w:t>
      </w:r>
    </w:p>
    <w:p w:rsidR="0073594D" w:rsidRDefault="0073594D" w:rsidP="0073594D">
      <w:r>
        <w:t>SEMIOTIKA IKLAN LA LIGHTS MENTHOL VERSI LUKISAN</w:t>
      </w:r>
    </w:p>
    <w:p w:rsidR="0073594D" w:rsidRDefault="0073594D" w:rsidP="0073594D">
      <w:r>
        <w:t>MONALISA”</w:t>
      </w:r>
    </w:p>
    <w:p w:rsidR="0073594D" w:rsidRDefault="0073594D" w:rsidP="0073594D">
      <w:r>
        <w:t>1.2. Identifikasi Masalah</w:t>
      </w:r>
    </w:p>
    <w:p w:rsidR="0073594D" w:rsidRDefault="0073594D" w:rsidP="0073594D">
      <w:r>
        <w:t>Berdasarkan latar belakang di atas, peneliti membuat rumusan masalah yang</w:t>
      </w:r>
    </w:p>
    <w:p w:rsidR="0073594D" w:rsidRDefault="0073594D" w:rsidP="0073594D">
      <w:proofErr w:type="gramStart"/>
      <w:r>
        <w:t>akan</w:t>
      </w:r>
      <w:proofErr w:type="gramEnd"/>
      <w:r>
        <w:t xml:space="preserve"> di teliti sebagai berikut:</w:t>
      </w:r>
    </w:p>
    <w:p w:rsidR="0073594D" w:rsidRDefault="0073594D" w:rsidP="0073594D">
      <w:r>
        <w:t>1. Bagaimana penanda dalam iklan LA Lights Menthol Versi Lukisan Monalisa.</w:t>
      </w:r>
    </w:p>
    <w:p w:rsidR="0073594D" w:rsidRDefault="0073594D" w:rsidP="0073594D">
      <w:r>
        <w:lastRenderedPageBreak/>
        <w:t>2. Bagaimana pertanda dalam iklan LA Lights Menthol Versi Lukisan Monalisa.</w:t>
      </w:r>
    </w:p>
    <w:p w:rsidR="0073594D" w:rsidRDefault="0073594D" w:rsidP="0073594D">
      <w:r>
        <w:t>3. Bagaimana makna denotasi yang disampaikan dalam iklan LA Lights</w:t>
      </w:r>
    </w:p>
    <w:p w:rsidR="0073594D" w:rsidRDefault="0073594D" w:rsidP="0073594D">
      <w:proofErr w:type="gramStart"/>
      <w:r>
        <w:t>Menthol Versi Lukisan Monalisa.</w:t>
      </w:r>
      <w:proofErr w:type="gramEnd"/>
    </w:p>
    <w:p w:rsidR="0073594D" w:rsidRDefault="0073594D" w:rsidP="0073594D">
      <w:r>
        <w:t>4. Bagaimana makna konotasi yang disampaikan dalam iklan LA Lights Versi</w:t>
      </w:r>
    </w:p>
    <w:p w:rsidR="0073594D" w:rsidRDefault="0073594D" w:rsidP="0073594D">
      <w:r>
        <w:t>Lukisan Monalisa.</w:t>
      </w:r>
    </w:p>
    <w:p w:rsidR="0073594D" w:rsidRDefault="0073594D" w:rsidP="0073594D">
      <w:r>
        <w:t>5. Bagaimana pesan sosial disampaikan dalam iklan LA Lights Versi Lukisan</w:t>
      </w:r>
    </w:p>
    <w:p w:rsidR="0073594D" w:rsidRDefault="0073594D" w:rsidP="0073594D">
      <w:proofErr w:type="gramStart"/>
      <w:r>
        <w:t>Monalisa.</w:t>
      </w:r>
      <w:proofErr w:type="gramEnd"/>
    </w:p>
    <w:p w:rsidR="0073594D" w:rsidRDefault="0073594D" w:rsidP="0073594D">
      <w:r>
        <w:t>7</w:t>
      </w:r>
    </w:p>
    <w:p w:rsidR="0073594D" w:rsidRDefault="0073594D" w:rsidP="0073594D">
      <w:r>
        <w:t>1.3. Tujuan Penelitian</w:t>
      </w:r>
    </w:p>
    <w:p w:rsidR="0073594D" w:rsidRDefault="0073594D" w:rsidP="0073594D">
      <w:r>
        <w:t>Tujuan dari penelitian ini sebagai salah satu syarat untuk menempuh ujian</w:t>
      </w:r>
    </w:p>
    <w:p w:rsidR="0073594D" w:rsidRDefault="0073594D" w:rsidP="0073594D">
      <w:proofErr w:type="gramStart"/>
      <w:r>
        <w:t>sidang</w:t>
      </w:r>
      <w:proofErr w:type="gramEnd"/>
      <w:r>
        <w:t xml:space="preserve"> strata (S1) Fakultas Ilmu Sosial dan Ilmu Politik Universitas Pasundan</w:t>
      </w:r>
    </w:p>
    <w:p w:rsidR="0073594D" w:rsidRDefault="0073594D" w:rsidP="0073594D">
      <w:r>
        <w:t>Bandung, Prodi Ilmu Komunikasi, pada bidang kajian Jurnalistik dan tujuannya</w:t>
      </w:r>
    </w:p>
    <w:p w:rsidR="0073594D" w:rsidRDefault="0073594D" w:rsidP="0073594D">
      <w:proofErr w:type="gramStart"/>
      <w:r>
        <w:t>adalah</w:t>
      </w:r>
      <w:proofErr w:type="gramEnd"/>
      <w:r>
        <w:t xml:space="preserve"> sebagai berikut:</w:t>
      </w:r>
    </w:p>
    <w:p w:rsidR="0073594D" w:rsidRDefault="0073594D" w:rsidP="0073594D">
      <w:r>
        <w:t>1. Untuk mengetahui penanda dan petanda yang disanpaikan dalam iklan LA</w:t>
      </w:r>
    </w:p>
    <w:p w:rsidR="0073594D" w:rsidRDefault="0073594D" w:rsidP="0073594D">
      <w:r>
        <w:t>Menthol Light Versi Lukisan Monalisa</w:t>
      </w:r>
    </w:p>
    <w:p w:rsidR="0073594D" w:rsidRDefault="0073594D" w:rsidP="0073594D">
      <w:r>
        <w:t>2. Untuk mengetahui pesan sosial moral yang ingin disampaikan dalam iklan</w:t>
      </w:r>
    </w:p>
    <w:p w:rsidR="0073594D" w:rsidRDefault="0073594D" w:rsidP="0073594D">
      <w:r>
        <w:t>LA Lights Versi Lukisan Monalisa.</w:t>
      </w:r>
    </w:p>
    <w:p w:rsidR="0073594D" w:rsidRDefault="0073594D" w:rsidP="0073594D">
      <w:r>
        <w:t>1.4. Kegunaan Hasil Penelitian</w:t>
      </w:r>
    </w:p>
    <w:p w:rsidR="0073594D" w:rsidRDefault="0073594D" w:rsidP="0073594D">
      <w:r>
        <w:t>Penelitian ini menggunakan metode penelitian kualitatif, yakni mempunyai</w:t>
      </w:r>
    </w:p>
    <w:p w:rsidR="0073594D" w:rsidRDefault="0073594D" w:rsidP="0073594D">
      <w:proofErr w:type="gramStart"/>
      <w:r>
        <w:t>sifat</w:t>
      </w:r>
      <w:proofErr w:type="gramEnd"/>
      <w:r>
        <w:t xml:space="preserve"> teoritis akan tetapi tidak menolak manfaat praktis yang didapatnya dalam</w:t>
      </w:r>
    </w:p>
    <w:p w:rsidR="0073594D" w:rsidRDefault="0073594D" w:rsidP="0073594D">
      <w:proofErr w:type="gramStart"/>
      <w:r>
        <w:t>penelitian</w:t>
      </w:r>
      <w:proofErr w:type="gramEnd"/>
      <w:r>
        <w:t xml:space="preserve"> untuk memecahkan suatu masalah. Kegunaan dari penelitian ini adalah:</w:t>
      </w:r>
    </w:p>
    <w:p w:rsidR="0073594D" w:rsidRDefault="0073594D" w:rsidP="0073594D">
      <w:r>
        <w:t>1.4.1. Kegunaan Teoritis</w:t>
      </w:r>
    </w:p>
    <w:p w:rsidR="0073594D" w:rsidRDefault="0073594D" w:rsidP="0073594D">
      <w:r>
        <w:t>Penelitian ini dapat mengukuhkan pandangan dalam input ilmu sosial</w:t>
      </w:r>
    </w:p>
    <w:p w:rsidR="0073594D" w:rsidRDefault="0073594D" w:rsidP="0073594D">
      <w:proofErr w:type="gramStart"/>
      <w:r>
        <w:t>lainnya</w:t>
      </w:r>
      <w:proofErr w:type="gramEnd"/>
      <w:r>
        <w:t>, karena penelitian ini meneliti suatu fenomena yang sedang terjadi dalam</w:t>
      </w:r>
    </w:p>
    <w:p w:rsidR="0073594D" w:rsidRDefault="0073594D" w:rsidP="0073594D">
      <w:proofErr w:type="gramStart"/>
      <w:r>
        <w:t>sebuah</w:t>
      </w:r>
      <w:proofErr w:type="gramEnd"/>
      <w:r>
        <w:t xml:space="preserve"> masyarakat yang terglobalkan. Serta sebagai Pengembang ilmu</w:t>
      </w:r>
    </w:p>
    <w:p w:rsidR="0073594D" w:rsidRDefault="0073594D" w:rsidP="0073594D">
      <w:proofErr w:type="gramStart"/>
      <w:r>
        <w:lastRenderedPageBreak/>
        <w:t>komunikasi</w:t>
      </w:r>
      <w:proofErr w:type="gramEnd"/>
      <w:r>
        <w:t xml:space="preserve"> khususnya mengenai bidang kajian jurnalistik.</w:t>
      </w:r>
    </w:p>
    <w:p w:rsidR="0073594D" w:rsidRDefault="0073594D" w:rsidP="0073594D">
      <w:r>
        <w:t>8</w:t>
      </w:r>
    </w:p>
    <w:p w:rsidR="0073594D" w:rsidRDefault="0073594D" w:rsidP="0073594D">
      <w:r>
        <w:t>1.4.2. Kegunaan Praktis</w:t>
      </w:r>
    </w:p>
    <w:p w:rsidR="0073594D" w:rsidRDefault="0073594D" w:rsidP="0073594D">
      <w:r>
        <w:t>Penelitian bermanfaat bagi pembinaan pengetahuan dan kepekaan</w:t>
      </w:r>
    </w:p>
    <w:p w:rsidR="0073594D" w:rsidRDefault="0073594D" w:rsidP="0073594D">
      <w:proofErr w:type="gramStart"/>
      <w:r>
        <w:t>mahasiswa</w:t>
      </w:r>
      <w:proofErr w:type="gramEnd"/>
      <w:r>
        <w:t xml:space="preserve"> dan menjadi sebuah parameter tentang perubahan kehidupan</w:t>
      </w:r>
    </w:p>
    <w:p w:rsidR="0073594D" w:rsidRDefault="0073594D" w:rsidP="0073594D">
      <w:proofErr w:type="gramStart"/>
      <w:r>
        <w:t>masyarakat</w:t>
      </w:r>
      <w:proofErr w:type="gramEnd"/>
      <w:r>
        <w:t xml:space="preserve"> dengan meneliti segi-segi interaksi sosial, serta dapat penambahan</w:t>
      </w:r>
    </w:p>
    <w:p w:rsidR="0073594D" w:rsidRDefault="0073594D" w:rsidP="0073594D">
      <w:proofErr w:type="gramStart"/>
      <w:r>
        <w:t>wawasan</w:t>
      </w:r>
      <w:proofErr w:type="gramEnd"/>
      <w:r>
        <w:t xml:space="preserve"> mengenai analisis fenomena kritik sosial secara kritis dalam kajian</w:t>
      </w:r>
    </w:p>
    <w:p w:rsidR="0073594D" w:rsidRDefault="0073594D" w:rsidP="0073594D">
      <w:proofErr w:type="gramStart"/>
      <w:r>
        <w:t>nalisis</w:t>
      </w:r>
      <w:proofErr w:type="gramEnd"/>
      <w:r>
        <w:t xml:space="preserve"> semiotika. Oleh karena itu ingin mencoba membuktikan bahwa sebuah</w:t>
      </w:r>
    </w:p>
    <w:p w:rsidR="0073594D" w:rsidRDefault="0073594D" w:rsidP="0073594D">
      <w:proofErr w:type="gramStart"/>
      <w:r>
        <w:t>film</w:t>
      </w:r>
      <w:proofErr w:type="gramEnd"/>
      <w:r>
        <w:t xml:space="preserve"> dapat memberikan pesan berupa simbol-simbol.</w:t>
      </w:r>
    </w:p>
    <w:p w:rsidR="0073594D" w:rsidRDefault="0073594D" w:rsidP="0073594D">
      <w:r>
        <w:t>1.5 Kerangka Pemikiran</w:t>
      </w:r>
    </w:p>
    <w:p w:rsidR="0073594D" w:rsidRDefault="0073594D" w:rsidP="0073594D">
      <w:r>
        <w:t>Iklan adalah setiap bentuk komunikasi yang dimaksudkan untuk</w:t>
      </w:r>
    </w:p>
    <w:p w:rsidR="0073594D" w:rsidRDefault="0073594D" w:rsidP="0073594D">
      <w:proofErr w:type="gramStart"/>
      <w:r>
        <w:t>memotivasi</w:t>
      </w:r>
      <w:proofErr w:type="gramEnd"/>
      <w:r>
        <w:t xml:space="preserve"> seseorang pembeli potensial dan mempromosikan penjual suatu</w:t>
      </w:r>
    </w:p>
    <w:p w:rsidR="0073594D" w:rsidRDefault="0073594D" w:rsidP="0073594D">
      <w:proofErr w:type="gramStart"/>
      <w:r>
        <w:t>produk</w:t>
      </w:r>
      <w:proofErr w:type="gramEnd"/>
      <w:r>
        <w:t xml:space="preserve"> atau jasa, untuk mempengaruhi pendapat publik, memenangkan dukungan</w:t>
      </w:r>
    </w:p>
    <w:p w:rsidR="0073594D" w:rsidRDefault="0073594D" w:rsidP="0073594D">
      <w:proofErr w:type="gramStart"/>
      <w:r>
        <w:t>publik</w:t>
      </w:r>
      <w:proofErr w:type="gramEnd"/>
      <w:r>
        <w:t xml:space="preserve"> untuk berpikir atau bertindak sesuai dengan keinginan si pemasang iklan.</w:t>
      </w:r>
    </w:p>
    <w:p w:rsidR="0073594D" w:rsidRDefault="0073594D" w:rsidP="0073594D">
      <w:r>
        <w:t>Iklan televisi mengambil peran penting, dalam Membangun dan mengembangkan</w:t>
      </w:r>
    </w:p>
    <w:p w:rsidR="0073594D" w:rsidRDefault="0073594D" w:rsidP="0073594D">
      <w:proofErr w:type="gramStart"/>
      <w:r>
        <w:t>citra</w:t>
      </w:r>
      <w:proofErr w:type="gramEnd"/>
      <w:r>
        <w:t xml:space="preserve"> positif bagi suatu perusahaan dan produk yang dihasilkan, melalui proses</w:t>
      </w:r>
    </w:p>
    <w:p w:rsidR="0073594D" w:rsidRDefault="0073594D" w:rsidP="0073594D">
      <w:proofErr w:type="gramStart"/>
      <w:r>
        <w:t>sosialisasi</w:t>
      </w:r>
      <w:proofErr w:type="gramEnd"/>
      <w:r>
        <w:t xml:space="preserve"> yang terencana dan tertata dengan baik. Membentuk publik opini yang</w:t>
      </w:r>
    </w:p>
    <w:p w:rsidR="0073594D" w:rsidRDefault="0073594D" w:rsidP="0073594D">
      <w:proofErr w:type="gramStart"/>
      <w:r>
        <w:t>positif</w:t>
      </w:r>
      <w:proofErr w:type="gramEnd"/>
      <w:r>
        <w:t xml:space="preserve"> terhadap perusahaan atau produk tersebut. Mengembangkan kepercayaan</w:t>
      </w:r>
    </w:p>
    <w:p w:rsidR="0073594D" w:rsidRDefault="0073594D" w:rsidP="0073594D">
      <w:proofErr w:type="gramStart"/>
      <w:r>
        <w:t>masyarakat</w:t>
      </w:r>
      <w:proofErr w:type="gramEnd"/>
      <w:r>
        <w:t xml:space="preserve"> terhadap produk konsumsi dan perusahaan yang memproduksinya</w:t>
      </w:r>
    </w:p>
    <w:p w:rsidR="0073594D" w:rsidRDefault="0073594D" w:rsidP="0073594D">
      <w:r>
        <w:t>Berdasarkan latarbelakng tersebut, peneliti tertarik memutuskan untuk</w:t>
      </w:r>
    </w:p>
    <w:p w:rsidR="0073594D" w:rsidRDefault="0073594D" w:rsidP="0073594D">
      <w:proofErr w:type="gramStart"/>
      <w:r>
        <w:t>mengambil</w:t>
      </w:r>
      <w:proofErr w:type="gramEnd"/>
      <w:r>
        <w:t xml:space="preserve"> iklan LA Light Menthol Versi Lukisan Monalisa sebagai objek</w:t>
      </w:r>
    </w:p>
    <w:p w:rsidR="0073594D" w:rsidRDefault="0073594D" w:rsidP="0073594D">
      <w:proofErr w:type="gramStart"/>
      <w:r>
        <w:t>penelitian</w:t>
      </w:r>
      <w:proofErr w:type="gramEnd"/>
      <w:r>
        <w:t>. Dikarenakan selain keunikannya banyak mengandung symbol-simbol</w:t>
      </w:r>
    </w:p>
    <w:p w:rsidR="0073594D" w:rsidRDefault="0073594D" w:rsidP="0073594D">
      <w:proofErr w:type="gramStart"/>
      <w:r>
        <w:t>pesan</w:t>
      </w:r>
      <w:proofErr w:type="gramEnd"/>
      <w:r>
        <w:t xml:space="preserve"> yang disampaiakn.</w:t>
      </w:r>
    </w:p>
    <w:p w:rsidR="0073594D" w:rsidRDefault="0073594D" w:rsidP="0073594D">
      <w:r>
        <w:t>9</w:t>
      </w:r>
    </w:p>
    <w:p w:rsidR="0073594D" w:rsidRDefault="0073594D" w:rsidP="0073594D">
      <w:r>
        <w:t>Pada penelitian ini, yang menjadi subjek penelitian adalah iklan LA Light</w:t>
      </w:r>
    </w:p>
    <w:p w:rsidR="0073594D" w:rsidRDefault="0073594D" w:rsidP="0073594D">
      <w:r>
        <w:lastRenderedPageBreak/>
        <w:t>Menthol Versi Lukisan Monalisa dan untuk memahami makna dalam iklan</w:t>
      </w:r>
    </w:p>
    <w:p w:rsidR="0073594D" w:rsidRDefault="0073594D" w:rsidP="0073594D">
      <w:proofErr w:type="gramStart"/>
      <w:r>
        <w:t>tersebut</w:t>
      </w:r>
      <w:proofErr w:type="gramEnd"/>
      <w:r>
        <w:t>, peneliti menggunakan teori konstruksi sosial. Teori ini menjelaskan</w:t>
      </w:r>
    </w:p>
    <w:p w:rsidR="0073594D" w:rsidRDefault="0073594D" w:rsidP="0073594D">
      <w:proofErr w:type="gramStart"/>
      <w:r>
        <w:t>tentang</w:t>
      </w:r>
      <w:proofErr w:type="gramEnd"/>
      <w:r>
        <w:t xml:space="preserve"> masyarakat atau kelompok sosial dimana kita termasuk didalamnya,</w:t>
      </w:r>
    </w:p>
    <w:p w:rsidR="0073594D" w:rsidRDefault="0073594D" w:rsidP="0073594D">
      <w:proofErr w:type="gramStart"/>
      <w:r>
        <w:t>memiliki</w:t>
      </w:r>
      <w:proofErr w:type="gramEnd"/>
      <w:r>
        <w:t xml:space="preserve"> pandangan hidup tentang dunia. Artinya, melalui interaksi dengan orang</w:t>
      </w:r>
    </w:p>
    <w:p w:rsidR="0073594D" w:rsidRDefault="0073594D" w:rsidP="0073594D">
      <w:proofErr w:type="gramStart"/>
      <w:r>
        <w:t>lain</w:t>
      </w:r>
      <w:proofErr w:type="gramEnd"/>
      <w:r>
        <w:t>, manusia mengkronstruksikan realitas, yaitu mempelajari cara-cara untuk</w:t>
      </w:r>
    </w:p>
    <w:p w:rsidR="0073594D" w:rsidRDefault="0073594D" w:rsidP="0073594D">
      <w:proofErr w:type="gramStart"/>
      <w:r>
        <w:t>menafsirkan</w:t>
      </w:r>
      <w:proofErr w:type="gramEnd"/>
      <w:r>
        <w:t xml:space="preserve"> pengalaman hidup manusia yang lainnya sehingga pada gilirannya</w:t>
      </w:r>
    </w:p>
    <w:p w:rsidR="0073594D" w:rsidRDefault="0073594D" w:rsidP="0073594D">
      <w:proofErr w:type="gramStart"/>
      <w:r>
        <w:t>melandasi</w:t>
      </w:r>
      <w:proofErr w:type="gramEnd"/>
      <w:r>
        <w:t xml:space="preserve"> tindakan kita.</w:t>
      </w:r>
    </w:p>
    <w:p w:rsidR="0073594D" w:rsidRDefault="0073594D" w:rsidP="0073594D">
      <w:r>
        <w:t>Selain itu iklan pada dasarnya bisa melibatkan bentuk-bentuk simbol visual</w:t>
      </w:r>
    </w:p>
    <w:p w:rsidR="0073594D" w:rsidRDefault="0073594D" w:rsidP="0073594D">
      <w:proofErr w:type="gramStart"/>
      <w:r>
        <w:t>dan</w:t>
      </w:r>
      <w:proofErr w:type="gramEnd"/>
      <w:r>
        <w:t xml:space="preserve"> linguistik untuk mengodekan pesan yang sedang disampaikan. Pada tingkatan</w:t>
      </w:r>
    </w:p>
    <w:p w:rsidR="0073594D" w:rsidRDefault="0073594D" w:rsidP="0073594D">
      <w:proofErr w:type="gramStart"/>
      <w:r>
        <w:t>paling</w:t>
      </w:r>
      <w:proofErr w:type="gramEnd"/>
      <w:r>
        <w:t xml:space="preserve"> dasar, misalnya, “suara di luar layar” mungkin hanya menguraikan objek</w:t>
      </w:r>
    </w:p>
    <w:p w:rsidR="0073594D" w:rsidRDefault="0073594D" w:rsidP="0073594D">
      <w:proofErr w:type="gramStart"/>
      <w:r>
        <w:t>dan</w:t>
      </w:r>
      <w:proofErr w:type="gramEnd"/>
      <w:r>
        <w:t xml:space="preserve"> tindakan yang ada di layar-bentuk paling umum dalam kebanyakan</w:t>
      </w:r>
    </w:p>
    <w:p w:rsidR="0073594D" w:rsidRDefault="0073594D" w:rsidP="0073594D">
      <w:proofErr w:type="gramStart"/>
      <w:r>
        <w:t>dokumenter</w:t>
      </w:r>
      <w:proofErr w:type="gramEnd"/>
      <w:r>
        <w:t>. Namun unsur suara (voice over) dan dialog dapat juga mengkoding</w:t>
      </w:r>
    </w:p>
    <w:p w:rsidR="0073594D" w:rsidRDefault="0073594D" w:rsidP="0073594D">
      <w:proofErr w:type="gramStart"/>
      <w:r>
        <w:t>makna</w:t>
      </w:r>
      <w:proofErr w:type="gramEnd"/>
      <w:r>
        <w:t xml:space="preserve"> kesustraan, sebagaimana ketika gambar memudar diiringi bait : “pada</w:t>
      </w:r>
    </w:p>
    <w:p w:rsidR="0073594D" w:rsidRDefault="0073594D" w:rsidP="0073594D">
      <w:proofErr w:type="gramStart"/>
      <w:r>
        <w:t>zaman</w:t>
      </w:r>
      <w:proofErr w:type="gramEnd"/>
      <w:r>
        <w:t xml:space="preserve"> dahulu.” Pada tataran gambar bergerak, kode-kode gambar dapat</w:t>
      </w:r>
    </w:p>
    <w:p w:rsidR="0073594D" w:rsidRDefault="0073594D" w:rsidP="0073594D">
      <w:proofErr w:type="gramStart"/>
      <w:r>
        <w:t>diinternalisasikan</w:t>
      </w:r>
      <w:proofErr w:type="gramEnd"/>
      <w:r>
        <w:t xml:space="preserve"> sebagai bentuk reperesentasi mental. Sama halnya seperti</w:t>
      </w:r>
    </w:p>
    <w:p w:rsidR="0073594D" w:rsidRDefault="0073594D" w:rsidP="0073594D">
      <w:proofErr w:type="gramStart"/>
      <w:r>
        <w:t>adegan</w:t>
      </w:r>
      <w:proofErr w:type="gramEnd"/>
      <w:r>
        <w:t xml:space="preserve"> tertentu yang disertai dengan audio atau backsound tertentu. Backsound</w:t>
      </w:r>
    </w:p>
    <w:p w:rsidR="0073594D" w:rsidRDefault="0073594D" w:rsidP="0073594D">
      <w:proofErr w:type="gramStart"/>
      <w:r>
        <w:t>itu</w:t>
      </w:r>
      <w:proofErr w:type="gramEnd"/>
      <w:r>
        <w:t xml:space="preserve"> menjadi “pengkodean pesan yang dapat menimbulkan makna tertentu”.</w:t>
      </w:r>
    </w:p>
    <w:p w:rsidR="0073594D" w:rsidRDefault="0073594D" w:rsidP="0073594D">
      <w:r>
        <w:t>(2009:131).</w:t>
      </w:r>
    </w:p>
    <w:p w:rsidR="0073594D" w:rsidRDefault="0073594D" w:rsidP="0073594D">
      <w:r>
        <w:t>Penyatuan gambar dan suara yang apik disertai dengan musik dan</w:t>
      </w:r>
    </w:p>
    <w:p w:rsidR="0073594D" w:rsidRDefault="0073594D" w:rsidP="0073594D">
      <w:proofErr w:type="gramStart"/>
      <w:r>
        <w:t>backsound</w:t>
      </w:r>
      <w:proofErr w:type="gramEnd"/>
      <w:r>
        <w:t xml:space="preserve"> dalam setiap adegan, sehingga memunculkan banyak tanda yang</w:t>
      </w:r>
    </w:p>
    <w:p w:rsidR="0073594D" w:rsidRDefault="0073594D" w:rsidP="0073594D">
      <w:proofErr w:type="gramStart"/>
      <w:r>
        <w:t>memiliki</w:t>
      </w:r>
      <w:proofErr w:type="gramEnd"/>
      <w:r>
        <w:t xml:space="preserve"> makna tertentu. Untuk menemukan arti di balik setiap tanda dalam</w:t>
      </w:r>
    </w:p>
    <w:p w:rsidR="0073594D" w:rsidRDefault="0073594D" w:rsidP="0073594D">
      <w:r>
        <w:t>10</w:t>
      </w:r>
    </w:p>
    <w:p w:rsidR="0073594D" w:rsidRDefault="0073594D" w:rsidP="0073594D">
      <w:proofErr w:type="gramStart"/>
      <w:r>
        <w:t>sebuah</w:t>
      </w:r>
      <w:proofErr w:type="gramEnd"/>
      <w:r>
        <w:t xml:space="preserve"> iklan, maka peneliti menggunakan “analisis semiotika Saussure” dalam</w:t>
      </w:r>
    </w:p>
    <w:p w:rsidR="0073594D" w:rsidRDefault="0073594D" w:rsidP="0073594D">
      <w:proofErr w:type="gramStart"/>
      <w:r>
        <w:t>penelitian</w:t>
      </w:r>
      <w:proofErr w:type="gramEnd"/>
      <w:r>
        <w:t xml:space="preserve"> ini.</w:t>
      </w:r>
    </w:p>
    <w:p w:rsidR="0073594D" w:rsidRDefault="0073594D" w:rsidP="0073594D">
      <w:r>
        <w:t>Semiotika merupakan ilmu yang digunakan untuk mengkaji makna dalam</w:t>
      </w:r>
    </w:p>
    <w:p w:rsidR="0073594D" w:rsidRDefault="0073594D" w:rsidP="0073594D">
      <w:proofErr w:type="gramStart"/>
      <w:r>
        <w:lastRenderedPageBreak/>
        <w:t>setiap</w:t>
      </w:r>
      <w:proofErr w:type="gramEnd"/>
      <w:r>
        <w:t xml:space="preserve"> tanda. Pada dasarnya semiotika adalah ikhtiar untuk merasakan sesuatu</w:t>
      </w:r>
    </w:p>
    <w:p w:rsidR="0073594D" w:rsidRDefault="0073594D" w:rsidP="0073594D">
      <w:proofErr w:type="gramStart"/>
      <w:r>
        <w:t>yang</w:t>
      </w:r>
      <w:proofErr w:type="gramEnd"/>
      <w:r>
        <w:t xml:space="preserve"> aneh, dan mempertanyakan lebih lanjut ketika melihat atau membaca teks,</w:t>
      </w:r>
    </w:p>
    <w:p w:rsidR="0073594D" w:rsidRDefault="0073594D" w:rsidP="0073594D">
      <w:proofErr w:type="gramStart"/>
      <w:r>
        <w:t>termasuk</w:t>
      </w:r>
      <w:proofErr w:type="gramEnd"/>
      <w:r>
        <w:t xml:space="preserve"> yang tersembunyi di balik teks tersebut. Karena di balik teks tersebut</w:t>
      </w:r>
    </w:p>
    <w:p w:rsidR="0073594D" w:rsidRDefault="0073594D" w:rsidP="0073594D">
      <w:proofErr w:type="gramStart"/>
      <w:r>
        <w:t>terdapat</w:t>
      </w:r>
      <w:proofErr w:type="gramEnd"/>
      <w:r>
        <w:t xml:space="preserve"> sejumlah tanda atau sesuatu yang bermakna. Tanda sendiri merupakan</w:t>
      </w:r>
    </w:p>
    <w:p w:rsidR="0073594D" w:rsidRDefault="0073594D" w:rsidP="0073594D">
      <w:proofErr w:type="gramStart"/>
      <w:r>
        <w:t>sesuatu</w:t>
      </w:r>
      <w:proofErr w:type="gramEnd"/>
      <w:r>
        <w:t xml:space="preserve"> yang kita gunakan dalam mencari jalan di dunia ini.</w:t>
      </w:r>
    </w:p>
    <w:p w:rsidR="0073594D" w:rsidRDefault="0073594D" w:rsidP="0073594D">
      <w:r>
        <w:t>Semiotika menurut Umberco Eco, yang dikutip Sobur dalam bukunya</w:t>
      </w:r>
    </w:p>
    <w:p w:rsidR="0073594D" w:rsidRDefault="0073594D" w:rsidP="0073594D">
      <w:r>
        <w:t xml:space="preserve">Analisis Teks Media </w:t>
      </w:r>
      <w:proofErr w:type="gramStart"/>
      <w:r>
        <w:t>mengatakan :</w:t>
      </w:r>
      <w:proofErr w:type="gramEnd"/>
    </w:p>
    <w:p w:rsidR="0073594D" w:rsidRDefault="0073594D" w:rsidP="0073594D">
      <w:r>
        <w:t>Secara etimologis, semiotika berasal dari kata Yunanai,</w:t>
      </w:r>
    </w:p>
    <w:p w:rsidR="0073594D" w:rsidRDefault="0073594D" w:rsidP="0073594D">
      <w:proofErr w:type="gramStart"/>
      <w:r>
        <w:t>Semion yang berarti tanda.</w:t>
      </w:r>
      <w:proofErr w:type="gramEnd"/>
      <w:r>
        <w:t xml:space="preserve"> Tanda itu sendiri didefinisikan</w:t>
      </w:r>
    </w:p>
    <w:p w:rsidR="0073594D" w:rsidRDefault="0073594D" w:rsidP="0073594D">
      <w:proofErr w:type="gramStart"/>
      <w:r>
        <w:t>sebagai</w:t>
      </w:r>
      <w:proofErr w:type="gramEnd"/>
      <w:r>
        <w:t xml:space="preserve"> sesuatu yang atas dasar konvensi sosial yang</w:t>
      </w:r>
    </w:p>
    <w:p w:rsidR="0073594D" w:rsidRDefault="0073594D" w:rsidP="0073594D">
      <w:proofErr w:type="gramStart"/>
      <w:r>
        <w:t>terbangun</w:t>
      </w:r>
      <w:proofErr w:type="gramEnd"/>
      <w:r>
        <w:t xml:space="preserve"> sebelumnya dapat mewakili yang lain.</w:t>
      </w:r>
    </w:p>
    <w:p w:rsidR="0073594D" w:rsidRDefault="0073594D" w:rsidP="0073594D">
      <w:r>
        <w:t>(2001:128).</w:t>
      </w:r>
    </w:p>
    <w:p w:rsidR="0073594D" w:rsidRDefault="0073594D" w:rsidP="0073594D">
      <w:r>
        <w:t>Sedangkan menurut Saussure yang dikutip Sobur dalam bukunya</w:t>
      </w:r>
    </w:p>
    <w:p w:rsidR="0073594D" w:rsidRDefault="0073594D" w:rsidP="0073594D">
      <w:r>
        <w:t>Semiotika Komunikasi mengatakan bahwa, “Semiotika atau semiologi</w:t>
      </w:r>
    </w:p>
    <w:p w:rsidR="0073594D" w:rsidRDefault="0073594D" w:rsidP="0073594D">
      <w:proofErr w:type="gramStart"/>
      <w:r>
        <w:t>merupakan</w:t>
      </w:r>
      <w:proofErr w:type="gramEnd"/>
      <w:r>
        <w:t xml:space="preserve"> sebuah ilmu yang mengkaji kehidupan tanda-tanda di tengah</w:t>
      </w:r>
    </w:p>
    <w:p w:rsidR="0073594D" w:rsidRDefault="0073594D" w:rsidP="0073594D">
      <w:proofErr w:type="gramStart"/>
      <w:r>
        <w:t>masyarakat</w:t>
      </w:r>
      <w:proofErr w:type="gramEnd"/>
      <w:r>
        <w:t>”. (2009:12)</w:t>
      </w:r>
    </w:p>
    <w:p w:rsidR="0073594D" w:rsidRDefault="0073594D" w:rsidP="0073594D">
      <w:r>
        <w:t>11</w:t>
      </w:r>
    </w:p>
    <w:p w:rsidR="0073594D" w:rsidRDefault="0073594D" w:rsidP="0073594D">
      <w:r>
        <w:t xml:space="preserve">Gambar </w:t>
      </w:r>
      <w:proofErr w:type="gramStart"/>
      <w:r>
        <w:t>1.1 :</w:t>
      </w:r>
      <w:proofErr w:type="gramEnd"/>
      <w:r>
        <w:t xml:space="preserve"> Visualisasi model Saussure</w:t>
      </w:r>
    </w:p>
    <w:p w:rsidR="0073594D" w:rsidRDefault="0073594D" w:rsidP="0073594D">
      <w:r>
        <w:t>Pertandaan</w:t>
      </w:r>
    </w:p>
    <w:p w:rsidR="0073594D" w:rsidRDefault="0073594D" w:rsidP="0073594D">
      <w:r>
        <w:t>Tersusun Oleh</w:t>
      </w:r>
    </w:p>
    <w:p w:rsidR="0073594D" w:rsidRDefault="0073594D" w:rsidP="0073594D">
      <w:proofErr w:type="gramStart"/>
      <w:r>
        <w:t>Sumber :</w:t>
      </w:r>
      <w:proofErr w:type="gramEnd"/>
      <w:r>
        <w:t xml:space="preserve"> Fiske, John, 1990:66. </w:t>
      </w:r>
      <w:proofErr w:type="gramStart"/>
      <w:r>
        <w:t>Cultural and Communications studies.</w:t>
      </w:r>
      <w:proofErr w:type="gramEnd"/>
    </w:p>
    <w:p w:rsidR="0073594D" w:rsidRDefault="0073594D" w:rsidP="0073594D">
      <w:r>
        <w:t>Tanda merupakan kesatuan dari suatu bentuk penanda (signifier) dengan</w:t>
      </w:r>
    </w:p>
    <w:p w:rsidR="0073594D" w:rsidRDefault="0073594D" w:rsidP="0073594D">
      <w:proofErr w:type="gramStart"/>
      <w:r>
        <w:t>sebuah</w:t>
      </w:r>
      <w:proofErr w:type="gramEnd"/>
      <w:r>
        <w:t xml:space="preserve"> ide atau petanda (signified). Dengan kata lain, penanda adalah “bunyi yang</w:t>
      </w:r>
    </w:p>
    <w:p w:rsidR="0073594D" w:rsidRDefault="0073594D" w:rsidP="0073594D">
      <w:proofErr w:type="gramStart"/>
      <w:r>
        <w:t>bermakna</w:t>
      </w:r>
      <w:proofErr w:type="gramEnd"/>
      <w:r>
        <w:t>” atau “coretan yang bermakna”. Jadi, penanda adalah aspek material</w:t>
      </w:r>
    </w:p>
    <w:p w:rsidR="0073594D" w:rsidRDefault="0073594D" w:rsidP="0073594D">
      <w:proofErr w:type="gramStart"/>
      <w:r>
        <w:t>dari</w:t>
      </w:r>
      <w:proofErr w:type="gramEnd"/>
      <w:r>
        <w:t xml:space="preserve"> bahasa, apa yang dikatakan atau didengar dan apa yang ditulis atau dibaca.</w:t>
      </w:r>
    </w:p>
    <w:p w:rsidR="0073594D" w:rsidRDefault="0073594D" w:rsidP="0073594D">
      <w:proofErr w:type="gramStart"/>
      <w:r>
        <w:lastRenderedPageBreak/>
        <w:t>Petanda adalah gambaran mental, pikiran, atau konsep.</w:t>
      </w:r>
      <w:proofErr w:type="gramEnd"/>
      <w:r>
        <w:t xml:space="preserve"> Jadi petanda adalah aspek</w:t>
      </w:r>
    </w:p>
    <w:p w:rsidR="0073594D" w:rsidRDefault="0073594D" w:rsidP="0073594D">
      <w:proofErr w:type="gramStart"/>
      <w:r>
        <w:t>mental</w:t>
      </w:r>
      <w:proofErr w:type="gramEnd"/>
      <w:r>
        <w:t xml:space="preserve"> dari bahasa. Dalam tanda bahasa yang konkret, kedua unsur tersebut tidak</w:t>
      </w:r>
    </w:p>
    <w:p w:rsidR="0073594D" w:rsidRDefault="0073594D" w:rsidP="0073594D">
      <w:proofErr w:type="gramStart"/>
      <w:r>
        <w:t>bisa</w:t>
      </w:r>
      <w:proofErr w:type="gramEnd"/>
      <w:r>
        <w:t xml:space="preserve"> dilepaskan.</w:t>
      </w:r>
    </w:p>
    <w:p w:rsidR="0073594D" w:rsidRDefault="0073594D" w:rsidP="0073594D">
      <w:r>
        <w:t xml:space="preserve">Tanda bahasa selalu mempunyai dua segi, </w:t>
      </w:r>
      <w:proofErr w:type="gramStart"/>
      <w:r>
        <w:t>yaitu :</w:t>
      </w:r>
      <w:proofErr w:type="gramEnd"/>
      <w:r>
        <w:t xml:space="preserve"> penanda (signifier) dan</w:t>
      </w:r>
    </w:p>
    <w:p w:rsidR="0073594D" w:rsidRDefault="0073594D" w:rsidP="0073594D">
      <w:proofErr w:type="gramStart"/>
      <w:r>
        <w:t>petanda</w:t>
      </w:r>
      <w:proofErr w:type="gramEnd"/>
      <w:r>
        <w:t xml:space="preserve"> (signified). Satu penanda tanpa petanda tidak berarti apa-apa dan karena</w:t>
      </w:r>
    </w:p>
    <w:p w:rsidR="0073594D" w:rsidRDefault="0073594D" w:rsidP="0073594D">
      <w:proofErr w:type="gramStart"/>
      <w:r>
        <w:t>itu</w:t>
      </w:r>
      <w:proofErr w:type="gramEnd"/>
      <w:r>
        <w:t xml:space="preserve"> tidak merupakan tanda. Sebaliknya suatu petanda tidak mungkin disampaikan</w:t>
      </w:r>
    </w:p>
    <w:p w:rsidR="0073594D" w:rsidRDefault="0073594D" w:rsidP="0073594D">
      <w:proofErr w:type="gramStart"/>
      <w:r>
        <w:t>atau</w:t>
      </w:r>
      <w:proofErr w:type="gramEnd"/>
      <w:r>
        <w:t xml:space="preserve"> ditangkap lepas dari penanda, Sedangkan menurut Saussure yang dikutip</w:t>
      </w:r>
    </w:p>
    <w:p w:rsidR="0073594D" w:rsidRDefault="0073594D" w:rsidP="0073594D">
      <w:r>
        <w:t>Sobur dalam bukunya Semiotika Komunikasi mengatakan bahwa “petanda</w:t>
      </w:r>
    </w:p>
    <w:p w:rsidR="0073594D" w:rsidRDefault="0073594D" w:rsidP="0073594D">
      <w:r>
        <w:t>Tanda</w:t>
      </w:r>
    </w:p>
    <w:p w:rsidR="0073594D" w:rsidRDefault="0073594D" w:rsidP="0073594D">
      <w:r>
        <w:t>Petanda</w:t>
      </w:r>
    </w:p>
    <w:p w:rsidR="0073594D" w:rsidRDefault="0073594D" w:rsidP="0073594D">
      <w:r>
        <w:t>(</w:t>
      </w:r>
      <w:proofErr w:type="gramStart"/>
      <w:r>
        <w:t>konsep</w:t>
      </w:r>
      <w:proofErr w:type="gramEnd"/>
      <w:r>
        <w:t>/</w:t>
      </w:r>
    </w:p>
    <w:p w:rsidR="0073594D" w:rsidRDefault="0073594D" w:rsidP="0073594D">
      <w:proofErr w:type="gramStart"/>
      <w:r>
        <w:t>mental</w:t>
      </w:r>
      <w:proofErr w:type="gramEnd"/>
      <w:r>
        <w:t>)</w:t>
      </w:r>
    </w:p>
    <w:p w:rsidR="0073594D" w:rsidRDefault="0073594D" w:rsidP="0073594D">
      <w:r>
        <w:t>Penanda</w:t>
      </w:r>
    </w:p>
    <w:p w:rsidR="0073594D" w:rsidRDefault="0073594D" w:rsidP="0073594D">
      <w:r>
        <w:t>(</w:t>
      </w:r>
      <w:proofErr w:type="gramStart"/>
      <w:r>
        <w:t>eksistensi</w:t>
      </w:r>
      <w:proofErr w:type="gramEnd"/>
    </w:p>
    <w:p w:rsidR="0073594D" w:rsidRDefault="0073594D" w:rsidP="0073594D">
      <w:proofErr w:type="gramStart"/>
      <w:r>
        <w:t>fisik</w:t>
      </w:r>
      <w:proofErr w:type="gramEnd"/>
      <w:r>
        <w:t xml:space="preserve"> dari</w:t>
      </w:r>
    </w:p>
    <w:p w:rsidR="0073594D" w:rsidRDefault="0073594D" w:rsidP="0073594D">
      <w:proofErr w:type="gramStart"/>
      <w:r>
        <w:t>tanda</w:t>
      </w:r>
      <w:proofErr w:type="gramEnd"/>
      <w:r>
        <w:t>)</w:t>
      </w:r>
    </w:p>
    <w:p w:rsidR="0073594D" w:rsidRDefault="0073594D" w:rsidP="0073594D">
      <w:r>
        <w:t>Realitas Eksternal</w:t>
      </w:r>
    </w:p>
    <w:p w:rsidR="0073594D" w:rsidRDefault="0073594D" w:rsidP="0073594D">
      <w:r>
        <w:t>12</w:t>
      </w:r>
    </w:p>
    <w:p w:rsidR="0073594D" w:rsidRDefault="0073594D" w:rsidP="0073594D">
      <w:proofErr w:type="gramStart"/>
      <w:r>
        <w:t>atau</w:t>
      </w:r>
      <w:proofErr w:type="gramEnd"/>
      <w:r>
        <w:t xml:space="preserve"> yang ditandakan itu termasuk tanda sendiri dan dengan demikian</w:t>
      </w:r>
    </w:p>
    <w:p w:rsidR="009C3977" w:rsidRDefault="0073594D" w:rsidP="0073594D">
      <w:proofErr w:type="gramStart"/>
      <w:r>
        <w:t>merupakan</w:t>
      </w:r>
      <w:proofErr w:type="gramEnd"/>
      <w:r>
        <w:t xml:space="preserve"> suatu faktor linguistic”. (Sobur, 2003:46).</w:t>
      </w:r>
    </w:p>
    <w:sectPr w:rsidR="009C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4D"/>
    <w:rsid w:val="0073594D"/>
    <w:rsid w:val="009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2016-01-15T04:02:00Z</dcterms:created>
  <dcterms:modified xsi:type="dcterms:W3CDTF">2016-01-15T04:05:00Z</dcterms:modified>
</cp:coreProperties>
</file>